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19" w:rsidRDefault="00366B19" w:rsidP="00366B19">
      <w:pPr>
        <w:jc w:val="center"/>
        <w:rPr>
          <w:sz w:val="28"/>
          <w:szCs w:val="28"/>
        </w:rPr>
      </w:pPr>
      <w:bookmarkStart w:id="0" w:name="_GoBack"/>
      <w:bookmarkEnd w:id="0"/>
      <w:r w:rsidRPr="0061114D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29B3F42" wp14:editId="38D69115">
            <wp:simplePos x="0" y="0"/>
            <wp:positionH relativeFrom="column">
              <wp:posOffset>2914650</wp:posOffset>
            </wp:positionH>
            <wp:positionV relativeFrom="paragraph">
              <wp:posOffset>-205105</wp:posOffset>
            </wp:positionV>
            <wp:extent cx="575945" cy="74422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6B19" w:rsidRDefault="00366B19" w:rsidP="00366B19">
      <w:pPr>
        <w:jc w:val="center"/>
        <w:rPr>
          <w:sz w:val="28"/>
          <w:szCs w:val="28"/>
        </w:rPr>
      </w:pPr>
    </w:p>
    <w:p w:rsidR="00366B19" w:rsidRDefault="00366B19" w:rsidP="00366B19">
      <w:pPr>
        <w:jc w:val="center"/>
        <w:rPr>
          <w:sz w:val="28"/>
          <w:szCs w:val="28"/>
        </w:rPr>
      </w:pPr>
    </w:p>
    <w:p w:rsidR="00366B19" w:rsidRPr="00EC3951" w:rsidRDefault="00366B19" w:rsidP="00366B19">
      <w:pPr>
        <w:jc w:val="center"/>
        <w:rPr>
          <w:sz w:val="28"/>
          <w:szCs w:val="28"/>
        </w:rPr>
      </w:pPr>
      <w:r w:rsidRPr="00EC3951">
        <w:rPr>
          <w:sz w:val="28"/>
          <w:szCs w:val="28"/>
        </w:rPr>
        <w:t>МУНИЦИПАЛЬНОЕ ОБРАЗОВАНИЕ «</w:t>
      </w:r>
      <w:r w:rsidRPr="00EC3951">
        <w:rPr>
          <w:caps/>
          <w:sz w:val="28"/>
          <w:szCs w:val="28"/>
        </w:rPr>
        <w:t>Каргасокский район»</w:t>
      </w:r>
    </w:p>
    <w:p w:rsidR="00366B19" w:rsidRPr="00EC3951" w:rsidRDefault="00366B19" w:rsidP="00366B19">
      <w:pPr>
        <w:pStyle w:val="2"/>
      </w:pPr>
      <w:r w:rsidRPr="00EC3951">
        <w:t>ТОМСКАЯ ОБЛАСТЬ</w:t>
      </w:r>
    </w:p>
    <w:p w:rsidR="00366B19" w:rsidRDefault="00366B19" w:rsidP="00366B19">
      <w:pPr>
        <w:rPr>
          <w:sz w:val="28"/>
          <w:szCs w:val="28"/>
        </w:rPr>
      </w:pPr>
    </w:p>
    <w:p w:rsidR="00366B19" w:rsidRDefault="00B72793" w:rsidP="00B72793">
      <w:pPr>
        <w:pStyle w:val="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66B19">
        <w:rPr>
          <w:sz w:val="28"/>
          <w:szCs w:val="28"/>
        </w:rPr>
        <w:t>ДУМА КАРГАСОКСКОГО РАЙОНА</w:t>
      </w:r>
    </w:p>
    <w:p w:rsidR="00366B19" w:rsidRDefault="00366B19" w:rsidP="00366B19"/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1908"/>
        <w:gridCol w:w="5580"/>
        <w:gridCol w:w="2083"/>
        <w:gridCol w:w="849"/>
      </w:tblGrid>
      <w:tr w:rsidR="00366B19" w:rsidTr="00285354">
        <w:trPr>
          <w:gridAfter w:val="1"/>
          <w:wAfter w:w="849" w:type="dxa"/>
        </w:trPr>
        <w:tc>
          <w:tcPr>
            <w:tcW w:w="9571" w:type="dxa"/>
            <w:gridSpan w:val="3"/>
          </w:tcPr>
          <w:p w:rsidR="00366B19" w:rsidRPr="003755F2" w:rsidRDefault="00366B19" w:rsidP="00285354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</w:t>
            </w:r>
            <w:r w:rsidR="00B72793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</w:t>
            </w:r>
            <w:r w:rsidR="00D12EE5">
              <w:rPr>
                <w:sz w:val="28"/>
              </w:rPr>
              <w:t xml:space="preserve">   </w:t>
            </w:r>
            <w:r w:rsidRPr="003755F2">
              <w:rPr>
                <w:sz w:val="28"/>
              </w:rPr>
              <w:t>РЕШЕНИЕ</w:t>
            </w:r>
          </w:p>
          <w:p w:rsidR="00366B19" w:rsidRPr="00193EF8" w:rsidRDefault="00366B19" w:rsidP="00285354"/>
        </w:tc>
      </w:tr>
      <w:tr w:rsidR="00366B19" w:rsidRPr="007E5340" w:rsidTr="00B20336">
        <w:tc>
          <w:tcPr>
            <w:tcW w:w="1908" w:type="dxa"/>
          </w:tcPr>
          <w:p w:rsidR="00366B19" w:rsidRPr="007E5340" w:rsidRDefault="00D12EE5" w:rsidP="00EA5CEE">
            <w:r>
              <w:t>17</w:t>
            </w:r>
            <w:r w:rsidR="00366B19">
              <w:t>.02.202</w:t>
            </w:r>
            <w:r w:rsidR="00EA5CEE">
              <w:t>3</w:t>
            </w:r>
          </w:p>
        </w:tc>
        <w:tc>
          <w:tcPr>
            <w:tcW w:w="5580" w:type="dxa"/>
          </w:tcPr>
          <w:p w:rsidR="00366B19" w:rsidRPr="007E5340" w:rsidRDefault="00366B19" w:rsidP="00285354">
            <w:pPr>
              <w:jc w:val="right"/>
            </w:pPr>
          </w:p>
        </w:tc>
        <w:tc>
          <w:tcPr>
            <w:tcW w:w="2932" w:type="dxa"/>
            <w:gridSpan w:val="2"/>
          </w:tcPr>
          <w:p w:rsidR="00366B19" w:rsidRPr="007E5340" w:rsidRDefault="00B20336" w:rsidP="00285354">
            <w:pPr>
              <w:jc w:val="right"/>
            </w:pPr>
            <w:r>
              <w:t xml:space="preserve">   № 177</w:t>
            </w:r>
          </w:p>
          <w:p w:rsidR="00366B19" w:rsidRPr="007E5340" w:rsidRDefault="00366B19" w:rsidP="00285354">
            <w:pPr>
              <w:jc w:val="right"/>
            </w:pPr>
          </w:p>
        </w:tc>
      </w:tr>
      <w:tr w:rsidR="00366B19" w:rsidRPr="007E5340" w:rsidTr="00285354">
        <w:trPr>
          <w:gridAfter w:val="1"/>
          <w:wAfter w:w="849" w:type="dxa"/>
        </w:trPr>
        <w:tc>
          <w:tcPr>
            <w:tcW w:w="7488" w:type="dxa"/>
            <w:gridSpan w:val="2"/>
          </w:tcPr>
          <w:p w:rsidR="00366B19" w:rsidRPr="007E5340" w:rsidRDefault="00366B19" w:rsidP="00285354">
            <w:r w:rsidRPr="007E5340">
              <w:t xml:space="preserve">с. </w:t>
            </w:r>
            <w:proofErr w:type="spellStart"/>
            <w:r w:rsidRPr="007E5340">
              <w:t>Каргасок</w:t>
            </w:r>
            <w:proofErr w:type="spellEnd"/>
          </w:p>
        </w:tc>
        <w:tc>
          <w:tcPr>
            <w:tcW w:w="2083" w:type="dxa"/>
          </w:tcPr>
          <w:p w:rsidR="00366B19" w:rsidRPr="007E5340" w:rsidRDefault="00366B19" w:rsidP="00285354"/>
        </w:tc>
      </w:tr>
    </w:tbl>
    <w:p w:rsidR="00366B19" w:rsidRDefault="00366B19" w:rsidP="00366B19">
      <w:pPr>
        <w:jc w:val="center"/>
      </w:pPr>
    </w:p>
    <w:p w:rsidR="000B1ABF" w:rsidRPr="007E5340" w:rsidRDefault="000B1ABF" w:rsidP="00366B19">
      <w:pPr>
        <w:jc w:val="center"/>
      </w:pPr>
    </w:p>
    <w:tbl>
      <w:tblPr>
        <w:tblW w:w="13349" w:type="dxa"/>
        <w:tblInd w:w="-106" w:type="dxa"/>
        <w:tblLook w:val="0000" w:firstRow="0" w:lastRow="0" w:firstColumn="0" w:lastColumn="0" w:noHBand="0" w:noVBand="0"/>
      </w:tblPr>
      <w:tblGrid>
        <w:gridCol w:w="9286"/>
        <w:gridCol w:w="4063"/>
      </w:tblGrid>
      <w:tr w:rsidR="00366B19" w:rsidRPr="007E5340" w:rsidTr="00094CBD">
        <w:tc>
          <w:tcPr>
            <w:tcW w:w="9286" w:type="dxa"/>
          </w:tcPr>
          <w:p w:rsidR="00366B19" w:rsidRDefault="00094CBD" w:rsidP="00094CBD">
            <w:pPr>
              <w:pStyle w:val="3"/>
              <w:ind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</w:t>
            </w:r>
            <w:r w:rsidR="00366B19" w:rsidRPr="007E5340">
              <w:rPr>
                <w:sz w:val="24"/>
                <w:szCs w:val="24"/>
              </w:rPr>
              <w:t xml:space="preserve">Об отчете </w:t>
            </w:r>
            <w:r w:rsidR="00366B19">
              <w:rPr>
                <w:sz w:val="24"/>
                <w:szCs w:val="24"/>
              </w:rPr>
              <w:t>п</w:t>
            </w:r>
            <w:r w:rsidR="00366B19" w:rsidRPr="007E5340">
              <w:rPr>
                <w:sz w:val="24"/>
                <w:szCs w:val="24"/>
              </w:rPr>
              <w:t xml:space="preserve">редседателя </w:t>
            </w:r>
            <w:r w:rsidR="00366B19">
              <w:rPr>
                <w:sz w:val="24"/>
                <w:szCs w:val="24"/>
              </w:rPr>
              <w:t>О</w:t>
            </w:r>
            <w:r w:rsidR="000B1ABF">
              <w:rPr>
                <w:sz w:val="24"/>
                <w:szCs w:val="24"/>
              </w:rPr>
              <w:t xml:space="preserve">ргана  муниципального </w:t>
            </w:r>
            <w:r w:rsidR="00366B19" w:rsidRPr="007E5340">
              <w:rPr>
                <w:sz w:val="24"/>
                <w:szCs w:val="24"/>
              </w:rPr>
              <w:t xml:space="preserve">финансового контроля </w:t>
            </w:r>
            <w:r w:rsidR="00B72793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</w:t>
            </w:r>
            <w:r w:rsidR="00366B19" w:rsidRPr="007E5340">
              <w:rPr>
                <w:sz w:val="24"/>
                <w:szCs w:val="24"/>
              </w:rPr>
              <w:t>Каргасокского ра</w:t>
            </w:r>
            <w:r w:rsidR="00366B19">
              <w:rPr>
                <w:sz w:val="24"/>
                <w:szCs w:val="24"/>
              </w:rPr>
              <w:t>йона о проделанной работе в 202</w:t>
            </w:r>
            <w:r w:rsidR="00EA5CEE">
              <w:rPr>
                <w:sz w:val="24"/>
                <w:szCs w:val="24"/>
              </w:rPr>
              <w:t>2</w:t>
            </w:r>
            <w:r w:rsidR="00366B19" w:rsidRPr="007E5340">
              <w:rPr>
                <w:sz w:val="24"/>
                <w:szCs w:val="24"/>
              </w:rPr>
              <w:t xml:space="preserve"> году</w:t>
            </w:r>
          </w:p>
          <w:p w:rsidR="00366B19" w:rsidRPr="005A54A6" w:rsidRDefault="00366B19" w:rsidP="00B72793">
            <w:pPr>
              <w:jc w:val="center"/>
            </w:pPr>
          </w:p>
        </w:tc>
        <w:tc>
          <w:tcPr>
            <w:tcW w:w="4063" w:type="dxa"/>
          </w:tcPr>
          <w:p w:rsidR="00366B19" w:rsidRPr="007E5340" w:rsidRDefault="00366B19" w:rsidP="00B72793">
            <w:pPr>
              <w:jc w:val="center"/>
            </w:pPr>
          </w:p>
        </w:tc>
      </w:tr>
    </w:tbl>
    <w:p w:rsidR="00366B19" w:rsidRDefault="00366B19" w:rsidP="00366B19"/>
    <w:p w:rsidR="000B1ABF" w:rsidRPr="007E5340" w:rsidRDefault="000B1ABF" w:rsidP="00366B19"/>
    <w:p w:rsidR="00366B19" w:rsidRPr="007E5340" w:rsidRDefault="00366B19" w:rsidP="00366B19">
      <w:pPr>
        <w:ind w:firstLine="567"/>
        <w:jc w:val="both"/>
      </w:pPr>
      <w:r w:rsidRPr="0058109C">
        <w:t>Заслушав и обсудив отчёт председателя Органа муниципального финансового</w:t>
      </w:r>
      <w:r w:rsidRPr="007E5340">
        <w:t xml:space="preserve"> контроля  Каргасокского района о проделанной работе,</w:t>
      </w:r>
    </w:p>
    <w:p w:rsidR="00366B19" w:rsidRPr="007E5340" w:rsidRDefault="00366B19" w:rsidP="00366B19"/>
    <w:p w:rsidR="00366B19" w:rsidRPr="007E5340" w:rsidRDefault="00366B19" w:rsidP="00366B19">
      <w:r w:rsidRPr="007E5340">
        <w:t>РЕШИЛА:</w:t>
      </w:r>
    </w:p>
    <w:tbl>
      <w:tblPr>
        <w:tblW w:w="10420" w:type="dxa"/>
        <w:tblInd w:w="-106" w:type="dxa"/>
        <w:tblLook w:val="0000" w:firstRow="0" w:lastRow="0" w:firstColumn="0" w:lastColumn="0" w:noHBand="0" w:noVBand="0"/>
      </w:tblPr>
      <w:tblGrid>
        <w:gridCol w:w="9571"/>
        <w:gridCol w:w="849"/>
      </w:tblGrid>
      <w:tr w:rsidR="00366B19" w:rsidRPr="007E5340" w:rsidTr="00B72793">
        <w:tc>
          <w:tcPr>
            <w:tcW w:w="10420" w:type="dxa"/>
            <w:gridSpan w:val="2"/>
          </w:tcPr>
          <w:p w:rsidR="00366B19" w:rsidRPr="007E5340" w:rsidRDefault="00366B19" w:rsidP="00285354">
            <w:pPr>
              <w:jc w:val="both"/>
            </w:pPr>
          </w:p>
          <w:p w:rsidR="00366B19" w:rsidRPr="007E5340" w:rsidRDefault="00366B19" w:rsidP="0058109C">
            <w:pPr>
              <w:jc w:val="both"/>
            </w:pPr>
            <w:r>
              <w:t xml:space="preserve">         1. Принять к сведению отчёт председателя Органа муниципального </w:t>
            </w:r>
            <w:r w:rsidRPr="007E5340">
              <w:t>финансового контроля  Каргасокского рай</w:t>
            </w:r>
            <w:r>
              <w:t>она о проделанной работе в 202</w:t>
            </w:r>
            <w:r w:rsidR="0058109C">
              <w:t>2</w:t>
            </w:r>
            <w:r>
              <w:t xml:space="preserve"> году согласно приложению.</w:t>
            </w:r>
          </w:p>
        </w:tc>
      </w:tr>
      <w:tr w:rsidR="00366B19" w:rsidRPr="007E5340" w:rsidTr="00B72793">
        <w:tc>
          <w:tcPr>
            <w:tcW w:w="10420" w:type="dxa"/>
            <w:gridSpan w:val="2"/>
          </w:tcPr>
          <w:p w:rsidR="00366B19" w:rsidRPr="007E5340" w:rsidRDefault="00366B19" w:rsidP="00285354">
            <w:pPr>
              <w:jc w:val="both"/>
            </w:pPr>
            <w:r>
              <w:t xml:space="preserve">         2. </w:t>
            </w:r>
            <w:r w:rsidRPr="00FD515C">
              <w:t>Настоящее решение официально опубликовать (обнародовать) в порядке, установленном Уставом муниципального образования «</w:t>
            </w:r>
            <w:proofErr w:type="spellStart"/>
            <w:r w:rsidRPr="00FD515C">
              <w:t>Каргасокский</w:t>
            </w:r>
            <w:proofErr w:type="spellEnd"/>
            <w:r w:rsidRPr="00FD515C">
              <w:t xml:space="preserve"> район».</w:t>
            </w:r>
            <w:r>
              <w:t xml:space="preserve"> </w:t>
            </w:r>
          </w:p>
        </w:tc>
      </w:tr>
      <w:tr w:rsidR="00366B19" w:rsidRPr="007E5340" w:rsidTr="00B72793">
        <w:trPr>
          <w:gridAfter w:val="1"/>
          <w:wAfter w:w="849" w:type="dxa"/>
        </w:trPr>
        <w:tc>
          <w:tcPr>
            <w:tcW w:w="9571" w:type="dxa"/>
          </w:tcPr>
          <w:p w:rsidR="00366B19" w:rsidRPr="00FD515C" w:rsidRDefault="00366B19" w:rsidP="00285354">
            <w:pPr>
              <w:jc w:val="both"/>
            </w:pPr>
          </w:p>
        </w:tc>
      </w:tr>
    </w:tbl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p w:rsidR="00366B19" w:rsidRDefault="00366B19" w:rsidP="00366B19">
      <w:pPr>
        <w:rPr>
          <w:sz w:val="28"/>
          <w:szCs w:val="28"/>
        </w:rPr>
      </w:pPr>
    </w:p>
    <w:tbl>
      <w:tblPr>
        <w:tblW w:w="10420" w:type="dxa"/>
        <w:tblInd w:w="-106" w:type="dxa"/>
        <w:tblLook w:val="0000" w:firstRow="0" w:lastRow="0" w:firstColumn="0" w:lastColumn="0" w:noHBand="0" w:noVBand="0"/>
      </w:tblPr>
      <w:tblGrid>
        <w:gridCol w:w="3708"/>
        <w:gridCol w:w="2672"/>
        <w:gridCol w:w="4040"/>
      </w:tblGrid>
      <w:tr w:rsidR="00366B19" w:rsidRPr="000B1ABF" w:rsidTr="00B72793">
        <w:tc>
          <w:tcPr>
            <w:tcW w:w="3708" w:type="dxa"/>
          </w:tcPr>
          <w:p w:rsidR="00366B19" w:rsidRPr="000B1ABF" w:rsidRDefault="00366B19" w:rsidP="00285354">
            <w:pPr>
              <w:rPr>
                <w:szCs w:val="28"/>
              </w:rPr>
            </w:pPr>
            <w:r w:rsidRPr="000B1ABF">
              <w:rPr>
                <w:szCs w:val="28"/>
              </w:rPr>
              <w:t>Председатель Думы</w:t>
            </w:r>
          </w:p>
          <w:p w:rsidR="00366B19" w:rsidRPr="000B1ABF" w:rsidRDefault="00366B19" w:rsidP="00285354">
            <w:pPr>
              <w:rPr>
                <w:szCs w:val="28"/>
              </w:rPr>
            </w:pPr>
            <w:r w:rsidRPr="000B1ABF">
              <w:rPr>
                <w:szCs w:val="28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66B19" w:rsidRPr="000B1ABF" w:rsidRDefault="00366B19" w:rsidP="00285354">
            <w:pPr>
              <w:jc w:val="center"/>
              <w:rPr>
                <w:color w:val="C0C0C0"/>
                <w:szCs w:val="28"/>
              </w:rPr>
            </w:pPr>
          </w:p>
        </w:tc>
        <w:tc>
          <w:tcPr>
            <w:tcW w:w="4040" w:type="dxa"/>
          </w:tcPr>
          <w:p w:rsidR="00366B19" w:rsidRPr="000B1ABF" w:rsidRDefault="00366B19" w:rsidP="00285354">
            <w:pPr>
              <w:jc w:val="right"/>
              <w:rPr>
                <w:szCs w:val="28"/>
              </w:rPr>
            </w:pPr>
          </w:p>
          <w:p w:rsidR="00366B19" w:rsidRPr="000B1ABF" w:rsidRDefault="000B1ABF" w:rsidP="0028535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B72793">
              <w:rPr>
                <w:szCs w:val="28"/>
              </w:rPr>
              <w:t xml:space="preserve">    </w:t>
            </w:r>
            <w:r w:rsidR="00B20336">
              <w:rPr>
                <w:szCs w:val="28"/>
              </w:rPr>
              <w:t xml:space="preserve">     </w:t>
            </w:r>
            <w:r w:rsidR="00B72793">
              <w:rPr>
                <w:szCs w:val="28"/>
              </w:rPr>
              <w:t xml:space="preserve"> </w:t>
            </w:r>
            <w:r w:rsidR="00366B19" w:rsidRPr="000B1ABF">
              <w:rPr>
                <w:szCs w:val="28"/>
              </w:rPr>
              <w:t>И.В.</w:t>
            </w:r>
            <w:r>
              <w:rPr>
                <w:szCs w:val="28"/>
              </w:rPr>
              <w:t xml:space="preserve"> </w:t>
            </w:r>
            <w:r w:rsidR="00366B19" w:rsidRPr="000B1ABF">
              <w:rPr>
                <w:szCs w:val="28"/>
              </w:rPr>
              <w:t>Кирин</w:t>
            </w:r>
          </w:p>
        </w:tc>
      </w:tr>
    </w:tbl>
    <w:p w:rsidR="000B1ABF" w:rsidRDefault="000B1ABF" w:rsidP="00366B19">
      <w:pPr>
        <w:rPr>
          <w:szCs w:val="28"/>
        </w:rPr>
      </w:pPr>
    </w:p>
    <w:p w:rsidR="000B1ABF" w:rsidRDefault="000B1ABF" w:rsidP="00366B19">
      <w:pPr>
        <w:rPr>
          <w:szCs w:val="28"/>
        </w:rPr>
      </w:pPr>
    </w:p>
    <w:p w:rsidR="00B72793" w:rsidRDefault="00B72793" w:rsidP="00366B19">
      <w:pPr>
        <w:rPr>
          <w:szCs w:val="28"/>
        </w:rPr>
      </w:pPr>
    </w:p>
    <w:p w:rsidR="00366B19" w:rsidRPr="000B1ABF" w:rsidRDefault="00D12EE5" w:rsidP="00B72793">
      <w:pPr>
        <w:ind w:right="-143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366B19" w:rsidRPr="000B1ABF">
        <w:rPr>
          <w:szCs w:val="28"/>
        </w:rPr>
        <w:t xml:space="preserve"> Каргасокского района               </w:t>
      </w:r>
      <w:r w:rsidR="00B615B6">
        <w:rPr>
          <w:szCs w:val="28"/>
        </w:rPr>
        <w:t xml:space="preserve">                                                                   </w:t>
      </w:r>
      <w:r w:rsidR="00366B19" w:rsidRPr="000B1ABF">
        <w:rPr>
          <w:szCs w:val="28"/>
        </w:rPr>
        <w:t xml:space="preserve"> </w:t>
      </w:r>
      <w:r w:rsidR="00B20336">
        <w:rPr>
          <w:szCs w:val="28"/>
        </w:rPr>
        <w:t xml:space="preserve">  </w:t>
      </w:r>
      <w:r w:rsidR="00366B19" w:rsidRPr="000B1ABF">
        <w:rPr>
          <w:szCs w:val="28"/>
        </w:rPr>
        <w:t xml:space="preserve"> </w:t>
      </w:r>
      <w:r w:rsidR="00B615B6">
        <w:rPr>
          <w:szCs w:val="28"/>
        </w:rPr>
        <w:t>С.И.</w:t>
      </w:r>
      <w:r w:rsidR="00B20336">
        <w:rPr>
          <w:szCs w:val="28"/>
        </w:rPr>
        <w:t xml:space="preserve"> </w:t>
      </w:r>
      <w:r w:rsidR="00B615B6">
        <w:rPr>
          <w:szCs w:val="28"/>
        </w:rPr>
        <w:t>Герасимов</w:t>
      </w:r>
      <w:r w:rsidR="00366B19" w:rsidRPr="000B1ABF">
        <w:rPr>
          <w:szCs w:val="28"/>
        </w:rPr>
        <w:t xml:space="preserve">                                  </w:t>
      </w:r>
      <w:r w:rsidR="000B1ABF">
        <w:rPr>
          <w:szCs w:val="28"/>
        </w:rPr>
        <w:t xml:space="preserve">                              </w:t>
      </w:r>
      <w:r w:rsidR="00B72793">
        <w:rPr>
          <w:szCs w:val="28"/>
        </w:rPr>
        <w:t xml:space="preserve">            </w:t>
      </w:r>
    </w:p>
    <w:p w:rsidR="00366B19" w:rsidRPr="000B1ABF" w:rsidRDefault="00366B19" w:rsidP="00366B19">
      <w:pPr>
        <w:rPr>
          <w:sz w:val="22"/>
        </w:rPr>
      </w:pPr>
    </w:p>
    <w:p w:rsidR="00366B19" w:rsidRPr="000B1ABF" w:rsidRDefault="00366B19" w:rsidP="00366B19">
      <w:pPr>
        <w:rPr>
          <w:sz w:val="22"/>
        </w:rPr>
      </w:pPr>
    </w:p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366B19" w:rsidRDefault="00366B19" w:rsidP="00366B19"/>
    <w:p w:rsidR="000B1ABF" w:rsidRDefault="000B1ABF" w:rsidP="00366B19"/>
    <w:p w:rsidR="00366B19" w:rsidRDefault="00366B19" w:rsidP="00366B19">
      <w:pPr>
        <w:ind w:left="708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366B19" w:rsidRDefault="00366B19" w:rsidP="00366B19">
      <w:pPr>
        <w:ind w:left="7080"/>
        <w:rPr>
          <w:szCs w:val="28"/>
        </w:rPr>
      </w:pPr>
      <w:r>
        <w:rPr>
          <w:szCs w:val="28"/>
        </w:rPr>
        <w:t>к решению Думы</w:t>
      </w:r>
    </w:p>
    <w:p w:rsidR="00366B19" w:rsidRDefault="00366B19" w:rsidP="00366B19">
      <w:pPr>
        <w:ind w:left="7080"/>
        <w:rPr>
          <w:szCs w:val="28"/>
        </w:rPr>
      </w:pPr>
      <w:r>
        <w:rPr>
          <w:szCs w:val="28"/>
        </w:rPr>
        <w:t>Каргасокского района</w:t>
      </w:r>
    </w:p>
    <w:p w:rsidR="00366B19" w:rsidRDefault="00366B19" w:rsidP="00366B19">
      <w:pPr>
        <w:ind w:left="6372" w:firstLine="708"/>
        <w:rPr>
          <w:szCs w:val="28"/>
        </w:rPr>
      </w:pPr>
      <w:r>
        <w:rPr>
          <w:szCs w:val="28"/>
        </w:rPr>
        <w:t xml:space="preserve">от </w:t>
      </w:r>
      <w:r w:rsidR="00D12EE5">
        <w:rPr>
          <w:szCs w:val="28"/>
        </w:rPr>
        <w:t>17</w:t>
      </w:r>
      <w:r>
        <w:rPr>
          <w:szCs w:val="28"/>
        </w:rPr>
        <w:t>.02.202</w:t>
      </w:r>
      <w:r w:rsidR="0058109C">
        <w:rPr>
          <w:szCs w:val="28"/>
        </w:rPr>
        <w:t>3</w:t>
      </w:r>
      <w:r w:rsidR="00B20336">
        <w:rPr>
          <w:szCs w:val="28"/>
        </w:rPr>
        <w:t xml:space="preserve"> № 177</w:t>
      </w:r>
    </w:p>
    <w:p w:rsidR="00366B19" w:rsidRDefault="00366B19" w:rsidP="00366B19">
      <w:pPr>
        <w:jc w:val="center"/>
        <w:rPr>
          <w:szCs w:val="28"/>
        </w:rPr>
      </w:pPr>
    </w:p>
    <w:p w:rsidR="00366B19" w:rsidRDefault="00366B19" w:rsidP="00366B19">
      <w:pPr>
        <w:jc w:val="center"/>
        <w:rPr>
          <w:szCs w:val="28"/>
        </w:rPr>
      </w:pPr>
    </w:p>
    <w:p w:rsidR="00366B19" w:rsidRPr="002D24B2" w:rsidRDefault="00366B19" w:rsidP="00366B19">
      <w:pPr>
        <w:jc w:val="center"/>
        <w:rPr>
          <w:szCs w:val="28"/>
        </w:rPr>
      </w:pPr>
      <w:r>
        <w:rPr>
          <w:szCs w:val="28"/>
        </w:rPr>
        <w:t xml:space="preserve">Отчет </w:t>
      </w:r>
      <w:r w:rsidRPr="003A47C5">
        <w:rPr>
          <w:szCs w:val="28"/>
        </w:rPr>
        <w:t>председателя Органа  муниципального финансового контроля Каргасокского района о проделанной работе в 202</w:t>
      </w:r>
      <w:r w:rsidR="005E7F46">
        <w:rPr>
          <w:szCs w:val="28"/>
        </w:rPr>
        <w:t>2</w:t>
      </w:r>
      <w:r w:rsidRPr="003A47C5">
        <w:rPr>
          <w:szCs w:val="28"/>
        </w:rPr>
        <w:t xml:space="preserve"> году</w:t>
      </w:r>
    </w:p>
    <w:p w:rsidR="00366B19" w:rsidRDefault="00366B19" w:rsidP="00366B19">
      <w:pPr>
        <w:ind w:firstLine="567"/>
        <w:jc w:val="both"/>
      </w:pPr>
    </w:p>
    <w:p w:rsidR="00366B19" w:rsidRDefault="00366B19" w:rsidP="00366B19">
      <w:pPr>
        <w:ind w:firstLine="567"/>
        <w:jc w:val="both"/>
      </w:pPr>
      <w:r>
        <w:t xml:space="preserve">В течение </w:t>
      </w:r>
      <w:r w:rsidRPr="00FC77A9">
        <w:t>202</w:t>
      </w:r>
      <w:r w:rsidR="005E7F46">
        <w:t>2</w:t>
      </w:r>
      <w:r>
        <w:t xml:space="preserve"> года Контрольный орган Каргасокского района проводил, как плановые, так и внеплановые</w:t>
      </w:r>
      <w:r w:rsidRPr="004908AD">
        <w:t xml:space="preserve"> </w:t>
      </w:r>
      <w:r>
        <w:t xml:space="preserve">мероприятия. </w:t>
      </w:r>
    </w:p>
    <w:p w:rsidR="00366B19" w:rsidRDefault="00366B19" w:rsidP="00366B19">
      <w:pPr>
        <w:ind w:firstLine="567"/>
        <w:jc w:val="both"/>
      </w:pPr>
      <w:r>
        <w:t>Были проведены следующие мероприятия:</w:t>
      </w:r>
    </w:p>
    <w:p w:rsidR="001A31B3" w:rsidRDefault="001A31B3" w:rsidP="00366B19">
      <w:pPr>
        <w:ind w:firstLine="567"/>
        <w:jc w:val="both"/>
      </w:pPr>
    </w:p>
    <w:p w:rsidR="00EB52E0" w:rsidRPr="000B1ABF" w:rsidRDefault="00FF48B4" w:rsidP="00FF48B4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0B1ABF">
        <w:rPr>
          <w:rFonts w:ascii="Times New Roman" w:hAnsi="Times New Roman" w:cs="Times New Roman"/>
          <w:sz w:val="24"/>
        </w:rPr>
        <w:t xml:space="preserve">1. На основании </w:t>
      </w:r>
      <w:r w:rsidRPr="000B1ABF">
        <w:rPr>
          <w:rFonts w:ascii="Times New Roman" w:hAnsi="Times New Roman" w:cs="Times New Roman"/>
          <w:sz w:val="24"/>
          <w:u w:val="single"/>
        </w:rPr>
        <w:t>распоряжения</w:t>
      </w:r>
      <w:r w:rsidRPr="000B1ABF">
        <w:rPr>
          <w:rFonts w:ascii="Times New Roman" w:hAnsi="Times New Roman" w:cs="Times New Roman"/>
          <w:sz w:val="24"/>
        </w:rPr>
        <w:t xml:space="preserve"> Контрольного органа</w:t>
      </w:r>
      <w:r w:rsidR="005E7F46" w:rsidRPr="000B1ABF">
        <w:rPr>
          <w:rFonts w:ascii="Times New Roman" w:hAnsi="Times New Roman" w:cs="Times New Roman"/>
          <w:sz w:val="24"/>
        </w:rPr>
        <w:t xml:space="preserve"> Каргасокского района</w:t>
      </w:r>
      <w:r w:rsidRPr="000B1ABF">
        <w:rPr>
          <w:rFonts w:ascii="Times New Roman" w:hAnsi="Times New Roman" w:cs="Times New Roman"/>
          <w:sz w:val="24"/>
        </w:rPr>
        <w:t xml:space="preserve"> </w:t>
      </w:r>
      <w:r w:rsidRPr="000B1ABF">
        <w:rPr>
          <w:rFonts w:ascii="Times New Roman" w:hAnsi="Times New Roman" w:cs="Times New Roman"/>
          <w:sz w:val="24"/>
          <w:u w:val="single"/>
        </w:rPr>
        <w:t xml:space="preserve">от </w:t>
      </w:r>
      <w:r w:rsidR="001A31B3" w:rsidRPr="000B1ABF">
        <w:rPr>
          <w:rFonts w:ascii="Times New Roman" w:hAnsi="Times New Roman" w:cs="Times New Roman"/>
          <w:sz w:val="24"/>
          <w:u w:val="single"/>
        </w:rPr>
        <w:t>1</w:t>
      </w:r>
      <w:r w:rsidR="00EB52E0" w:rsidRPr="000B1ABF">
        <w:rPr>
          <w:rFonts w:ascii="Times New Roman" w:hAnsi="Times New Roman" w:cs="Times New Roman"/>
          <w:sz w:val="24"/>
          <w:u w:val="single"/>
        </w:rPr>
        <w:t>1</w:t>
      </w:r>
      <w:r w:rsidRPr="000B1ABF">
        <w:rPr>
          <w:rFonts w:ascii="Times New Roman" w:hAnsi="Times New Roman" w:cs="Times New Roman"/>
          <w:sz w:val="24"/>
          <w:u w:val="single"/>
        </w:rPr>
        <w:t>.01.20</w:t>
      </w:r>
      <w:r w:rsidR="001A31B3" w:rsidRPr="000B1ABF">
        <w:rPr>
          <w:rFonts w:ascii="Times New Roman" w:hAnsi="Times New Roman" w:cs="Times New Roman"/>
          <w:sz w:val="24"/>
          <w:u w:val="single"/>
        </w:rPr>
        <w:t>2</w:t>
      </w:r>
      <w:r w:rsidR="00EB52E0" w:rsidRPr="000B1ABF">
        <w:rPr>
          <w:rFonts w:ascii="Times New Roman" w:hAnsi="Times New Roman" w:cs="Times New Roman"/>
          <w:sz w:val="24"/>
          <w:u w:val="single"/>
        </w:rPr>
        <w:t>2</w:t>
      </w:r>
      <w:r w:rsidRPr="000B1ABF">
        <w:rPr>
          <w:rFonts w:ascii="Times New Roman" w:hAnsi="Times New Roman" w:cs="Times New Roman"/>
          <w:sz w:val="24"/>
          <w:u w:val="single"/>
        </w:rPr>
        <w:t xml:space="preserve"> № 1</w:t>
      </w:r>
      <w:r w:rsidRPr="000B1ABF">
        <w:rPr>
          <w:rFonts w:ascii="Times New Roman" w:hAnsi="Times New Roman" w:cs="Times New Roman"/>
          <w:sz w:val="24"/>
        </w:rPr>
        <w:t xml:space="preserve"> и </w:t>
      </w:r>
      <w:r w:rsidRPr="000B1ABF">
        <w:rPr>
          <w:rFonts w:ascii="Times New Roman" w:hAnsi="Times New Roman" w:cs="Times New Roman"/>
          <w:sz w:val="24"/>
          <w:u w:val="single"/>
        </w:rPr>
        <w:t>пункта 1.1 Плана</w:t>
      </w:r>
      <w:r w:rsidRPr="000B1ABF">
        <w:rPr>
          <w:rFonts w:ascii="Times New Roman" w:hAnsi="Times New Roman" w:cs="Times New Roman"/>
          <w:sz w:val="24"/>
        </w:rPr>
        <w:t xml:space="preserve"> работы проведено мероприятие </w:t>
      </w:r>
      <w:r w:rsidR="00EB52E0" w:rsidRPr="000B1ABF">
        <w:rPr>
          <w:rFonts w:ascii="Times New Roman" w:hAnsi="Times New Roman" w:cs="Times New Roman"/>
          <w:sz w:val="24"/>
        </w:rPr>
        <w:t xml:space="preserve">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="00EB52E0" w:rsidRPr="000B1ABF">
        <w:rPr>
          <w:rFonts w:ascii="Times New Roman" w:hAnsi="Times New Roman" w:cs="Times New Roman"/>
          <w:sz w:val="24"/>
        </w:rPr>
        <w:t>Киндальского</w:t>
      </w:r>
      <w:proofErr w:type="spellEnd"/>
      <w:r w:rsidR="00EB52E0" w:rsidRPr="000B1ABF">
        <w:rPr>
          <w:rFonts w:ascii="Times New Roman" w:hAnsi="Times New Roman" w:cs="Times New Roman"/>
          <w:sz w:val="24"/>
        </w:rPr>
        <w:t xml:space="preserve"> сельского поселения, оформленного актом от</w:t>
      </w:r>
      <w:r w:rsidR="00EB52E0" w:rsidRPr="000B1ABF">
        <w:rPr>
          <w:rFonts w:ascii="Times New Roman" w:hAnsi="Times New Roman" w:cs="Times New Roman"/>
          <w:sz w:val="32"/>
        </w:rPr>
        <w:t xml:space="preserve"> </w:t>
      </w:r>
      <w:r w:rsidR="00EB52E0" w:rsidRPr="000B1ABF">
        <w:rPr>
          <w:rFonts w:ascii="Times New Roman" w:hAnsi="Times New Roman" w:cs="Times New Roman"/>
          <w:sz w:val="24"/>
        </w:rPr>
        <w:t>30.12.2019 № 7»</w:t>
      </w:r>
      <w:r w:rsidR="00492B31" w:rsidRPr="000B1ABF">
        <w:rPr>
          <w:rFonts w:ascii="Times New Roman" w:hAnsi="Times New Roman" w:cs="Times New Roman"/>
          <w:sz w:val="24"/>
        </w:rPr>
        <w:t>.</w:t>
      </w:r>
    </w:p>
    <w:p w:rsidR="00D7228C" w:rsidRPr="000B1ABF" w:rsidRDefault="00FF48B4" w:rsidP="00FF48B4">
      <w:pPr>
        <w:ind w:firstLine="567"/>
        <w:jc w:val="both"/>
      </w:pPr>
      <w:r w:rsidRPr="000B1ABF">
        <w:t xml:space="preserve">Срок проведения мероприятия был установлен </w:t>
      </w:r>
      <w:r w:rsidR="001A31B3" w:rsidRPr="000B1ABF">
        <w:t>с 2</w:t>
      </w:r>
      <w:r w:rsidR="000F038D" w:rsidRPr="000B1ABF">
        <w:t>1</w:t>
      </w:r>
      <w:r w:rsidR="001A31B3" w:rsidRPr="000B1ABF">
        <w:t xml:space="preserve"> января</w:t>
      </w:r>
      <w:r w:rsidR="000F038D" w:rsidRPr="000B1ABF">
        <w:t xml:space="preserve"> по 10 февраля</w:t>
      </w:r>
      <w:r w:rsidR="001A31B3" w:rsidRPr="000B1ABF">
        <w:t xml:space="preserve"> </w:t>
      </w:r>
      <w:r w:rsidR="001A31B3" w:rsidRPr="000B1ABF">
        <w:rPr>
          <w:iCs/>
        </w:rPr>
        <w:t>202</w:t>
      </w:r>
      <w:r w:rsidR="000F038D" w:rsidRPr="000B1ABF">
        <w:rPr>
          <w:iCs/>
        </w:rPr>
        <w:t>2</w:t>
      </w:r>
      <w:r w:rsidR="001A31B3" w:rsidRPr="000B1ABF">
        <w:rPr>
          <w:iCs/>
        </w:rPr>
        <w:t xml:space="preserve"> года</w:t>
      </w:r>
      <w:r w:rsidRPr="000B1ABF">
        <w:t>,</w:t>
      </w:r>
      <w:r w:rsidR="000F038D" w:rsidRPr="000B1ABF">
        <w:t xml:space="preserve"> а</w:t>
      </w:r>
      <w:r w:rsidRPr="000B1ABF">
        <w:t>нализируемым периодом являлся 20</w:t>
      </w:r>
      <w:r w:rsidR="001A31B3" w:rsidRPr="000B1ABF">
        <w:t>2</w:t>
      </w:r>
      <w:r w:rsidR="000F038D" w:rsidRPr="000B1ABF">
        <w:t>1</w:t>
      </w:r>
      <w:r w:rsidRPr="000B1ABF">
        <w:t xml:space="preserve"> год. </w:t>
      </w:r>
    </w:p>
    <w:p w:rsidR="00FF48B4" w:rsidRPr="000B1ABF" w:rsidRDefault="00FF48B4" w:rsidP="00FF48B4">
      <w:pPr>
        <w:ind w:firstLine="567"/>
        <w:jc w:val="both"/>
      </w:pPr>
      <w:r w:rsidRPr="000B1ABF">
        <w:t xml:space="preserve">Мероприятие оформлено Справкой от </w:t>
      </w:r>
      <w:r w:rsidR="004A2784" w:rsidRPr="000B1ABF">
        <w:t>10</w:t>
      </w:r>
      <w:r w:rsidR="0077450D" w:rsidRPr="000B1ABF">
        <w:t>.0</w:t>
      </w:r>
      <w:r w:rsidR="004A2784" w:rsidRPr="000B1ABF">
        <w:t>2</w:t>
      </w:r>
      <w:r w:rsidR="0077450D" w:rsidRPr="000B1ABF">
        <w:t>.202</w:t>
      </w:r>
      <w:r w:rsidR="004A2784" w:rsidRPr="000B1ABF">
        <w:t>2</w:t>
      </w:r>
      <w:r w:rsidRPr="000B1ABF">
        <w:t xml:space="preserve"> № 1, которая была направлена Главе </w:t>
      </w:r>
      <w:proofErr w:type="spellStart"/>
      <w:r w:rsidR="00AA3267" w:rsidRPr="000B1ABF">
        <w:t>Киндаль</w:t>
      </w:r>
      <w:r w:rsidRPr="000B1ABF">
        <w:t>ского</w:t>
      </w:r>
      <w:proofErr w:type="spellEnd"/>
      <w:r w:rsidRPr="000B1ABF">
        <w:t xml:space="preserve"> сельского поселения.</w:t>
      </w:r>
    </w:p>
    <w:p w:rsidR="00F379C5" w:rsidRPr="000B1ABF" w:rsidRDefault="00FF48B4" w:rsidP="00253D02">
      <w:pPr>
        <w:ind w:firstLine="567"/>
        <w:jc w:val="both"/>
      </w:pPr>
      <w:r w:rsidRPr="000B1ABF">
        <w:t>Копия Справки представлена Председателю Думы Каргасокского района и Главе Каргасокского района.</w:t>
      </w:r>
    </w:p>
    <w:p w:rsidR="00523927" w:rsidRPr="000B1ABF" w:rsidRDefault="00523927" w:rsidP="00253D02">
      <w:pPr>
        <w:ind w:firstLine="567"/>
        <w:jc w:val="both"/>
      </w:pPr>
    </w:p>
    <w:p w:rsidR="000702AE" w:rsidRPr="000B1ABF" w:rsidRDefault="00A61ED5" w:rsidP="000702AE">
      <w:pPr>
        <w:ind w:firstLine="567"/>
        <w:jc w:val="both"/>
      </w:pPr>
      <w:r w:rsidRPr="000B1ABF">
        <w:t>2</w:t>
      </w:r>
      <w:r w:rsidR="002C701F" w:rsidRPr="000B1ABF">
        <w:t xml:space="preserve">. </w:t>
      </w:r>
      <w:r w:rsidR="000702AE" w:rsidRPr="000B1ABF">
        <w:t xml:space="preserve">На основании </w:t>
      </w:r>
      <w:r w:rsidR="000702AE" w:rsidRPr="000B1ABF">
        <w:rPr>
          <w:u w:val="single"/>
        </w:rPr>
        <w:t>распоряжения</w:t>
      </w:r>
      <w:r w:rsidR="000702AE" w:rsidRPr="000B1ABF">
        <w:t xml:space="preserve"> Контрольного органа </w:t>
      </w:r>
      <w:r w:rsidR="000702AE" w:rsidRPr="000B1ABF">
        <w:rPr>
          <w:u w:val="single"/>
        </w:rPr>
        <w:t>от 15.03.202</w:t>
      </w:r>
      <w:r w:rsidR="003362BF" w:rsidRPr="000B1ABF">
        <w:rPr>
          <w:u w:val="single"/>
        </w:rPr>
        <w:t>2</w:t>
      </w:r>
      <w:r w:rsidR="000702AE" w:rsidRPr="000B1ABF">
        <w:rPr>
          <w:u w:val="single"/>
        </w:rPr>
        <w:t xml:space="preserve"> № 4</w:t>
      </w:r>
      <w:r w:rsidR="003362BF" w:rsidRPr="000B1ABF">
        <w:rPr>
          <w:u w:val="single"/>
        </w:rPr>
        <w:t>0</w:t>
      </w:r>
      <w:r w:rsidR="000702AE" w:rsidRPr="000B1ABF">
        <w:t xml:space="preserve"> и </w:t>
      </w:r>
      <w:r w:rsidR="000702AE" w:rsidRPr="000B1ABF">
        <w:rPr>
          <w:u w:val="single"/>
        </w:rPr>
        <w:t>пункта 1.</w:t>
      </w:r>
      <w:r w:rsidR="003362BF" w:rsidRPr="000B1ABF">
        <w:rPr>
          <w:u w:val="single"/>
        </w:rPr>
        <w:t>3</w:t>
      </w:r>
      <w:r w:rsidR="000702AE" w:rsidRPr="000B1ABF">
        <w:rPr>
          <w:u w:val="single"/>
        </w:rPr>
        <w:t xml:space="preserve"> Плана</w:t>
      </w:r>
      <w:r w:rsidR="000702AE" w:rsidRPr="000B1ABF">
        <w:t xml:space="preserve"> работы,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Каргасокского района в 202</w:t>
      </w:r>
      <w:r w:rsidR="003362BF" w:rsidRPr="000B1ABF">
        <w:t>1</w:t>
      </w:r>
      <w:r w:rsidR="000702AE" w:rsidRPr="000B1ABF">
        <w:t xml:space="preserve"> году.</w:t>
      </w:r>
    </w:p>
    <w:p w:rsidR="000702AE" w:rsidRPr="000B1ABF" w:rsidRDefault="000702AE" w:rsidP="000702AE">
      <w:pPr>
        <w:ind w:firstLine="567"/>
        <w:jc w:val="both"/>
      </w:pPr>
      <w:r w:rsidRPr="000B1ABF">
        <w:t xml:space="preserve">Контрольные мероприятия проведены в муниципальных образованиях: </w:t>
      </w:r>
      <w:proofErr w:type="spellStart"/>
      <w:r w:rsidRPr="000B1ABF">
        <w:t>Каргасокский</w:t>
      </w:r>
      <w:proofErr w:type="spellEnd"/>
      <w:r w:rsidRPr="000B1ABF">
        <w:t xml:space="preserve"> район; </w:t>
      </w:r>
      <w:proofErr w:type="spellStart"/>
      <w:r w:rsidRPr="000B1ABF">
        <w:t>Каргасокском</w:t>
      </w:r>
      <w:proofErr w:type="spellEnd"/>
      <w:r w:rsidRPr="000B1ABF">
        <w:t xml:space="preserve">, </w:t>
      </w:r>
      <w:proofErr w:type="spellStart"/>
      <w:r w:rsidRPr="000B1ABF">
        <w:t>Средневасюганском</w:t>
      </w:r>
      <w:proofErr w:type="spellEnd"/>
      <w:r w:rsidRPr="000B1ABF">
        <w:t xml:space="preserve">, </w:t>
      </w:r>
      <w:proofErr w:type="spellStart"/>
      <w:r w:rsidRPr="000B1ABF">
        <w:t>Вертикосском</w:t>
      </w:r>
      <w:proofErr w:type="spellEnd"/>
      <w:r w:rsidRPr="000B1ABF">
        <w:t xml:space="preserve">, </w:t>
      </w:r>
      <w:proofErr w:type="gramStart"/>
      <w:r w:rsidRPr="000B1ABF">
        <w:t>Сосновском</w:t>
      </w:r>
      <w:proofErr w:type="gramEnd"/>
      <w:r w:rsidRPr="000B1ABF">
        <w:t xml:space="preserve">, </w:t>
      </w:r>
      <w:proofErr w:type="spellStart"/>
      <w:r w:rsidRPr="000B1ABF">
        <w:t>Нововасюганском</w:t>
      </w:r>
      <w:proofErr w:type="spellEnd"/>
      <w:r w:rsidRPr="000B1ABF">
        <w:t xml:space="preserve">, </w:t>
      </w:r>
      <w:proofErr w:type="spellStart"/>
      <w:r w:rsidRPr="000B1ABF">
        <w:t>Тымском</w:t>
      </w:r>
      <w:proofErr w:type="spellEnd"/>
      <w:r w:rsidRPr="000B1ABF">
        <w:t xml:space="preserve">, </w:t>
      </w:r>
      <w:proofErr w:type="spellStart"/>
      <w:r w:rsidRPr="000B1ABF">
        <w:t>Киндальском</w:t>
      </w:r>
      <w:proofErr w:type="spellEnd"/>
      <w:r w:rsidRPr="000B1ABF">
        <w:t xml:space="preserve">, </w:t>
      </w:r>
      <w:proofErr w:type="spellStart"/>
      <w:r w:rsidRPr="000B1ABF">
        <w:t>Новоюгинском</w:t>
      </w:r>
      <w:proofErr w:type="spellEnd"/>
      <w:r w:rsidRPr="000B1ABF">
        <w:t xml:space="preserve">, </w:t>
      </w:r>
      <w:proofErr w:type="spellStart"/>
      <w:r w:rsidRPr="000B1ABF">
        <w:t>Усть-Тымском</w:t>
      </w:r>
      <w:proofErr w:type="spellEnd"/>
      <w:r w:rsidRPr="000B1ABF">
        <w:t xml:space="preserve">, </w:t>
      </w:r>
      <w:proofErr w:type="spellStart"/>
      <w:r w:rsidRPr="000B1ABF">
        <w:t>Усть-Чижапском</w:t>
      </w:r>
      <w:proofErr w:type="spellEnd"/>
      <w:r w:rsidRPr="000B1ABF">
        <w:t xml:space="preserve">, </w:t>
      </w:r>
      <w:proofErr w:type="spellStart"/>
      <w:r w:rsidRPr="000B1ABF">
        <w:t>Среднетымском</w:t>
      </w:r>
      <w:proofErr w:type="spellEnd"/>
      <w:r w:rsidRPr="000B1ABF">
        <w:t xml:space="preserve">, </w:t>
      </w:r>
      <w:proofErr w:type="spellStart"/>
      <w:r w:rsidRPr="000B1ABF">
        <w:t>Толпаровском</w:t>
      </w:r>
      <w:proofErr w:type="spellEnd"/>
      <w:r w:rsidRPr="000B1ABF">
        <w:t xml:space="preserve"> сельских поселениях с 5 по </w:t>
      </w:r>
      <w:r w:rsidR="00363E98" w:rsidRPr="000B1ABF">
        <w:t>29</w:t>
      </w:r>
      <w:r w:rsidRPr="000B1ABF">
        <w:t xml:space="preserve"> апреля. Контрольные мероприятия оформлены 13 заключениями.</w:t>
      </w:r>
    </w:p>
    <w:p w:rsidR="000702AE" w:rsidRPr="000B1ABF" w:rsidRDefault="000702AE" w:rsidP="000702AE">
      <w:pPr>
        <w:ind w:firstLine="567"/>
        <w:jc w:val="both"/>
      </w:pPr>
      <w:r w:rsidRPr="000B1ABF">
        <w:t>По результатам проделанной работы Контрольным органом</w:t>
      </w:r>
      <w:r w:rsidR="00CB7D97" w:rsidRPr="000B1ABF">
        <w:t xml:space="preserve"> была</w:t>
      </w:r>
      <w:r w:rsidRPr="000B1ABF">
        <w:t xml:space="preserve"> составлена Информация, которая </w:t>
      </w:r>
      <w:r w:rsidR="007946AB" w:rsidRPr="000B1ABF">
        <w:t>6</w:t>
      </w:r>
      <w:r w:rsidRPr="000B1ABF">
        <w:t xml:space="preserve"> </w:t>
      </w:r>
      <w:r w:rsidR="007946AB" w:rsidRPr="000B1ABF">
        <w:t>ма</w:t>
      </w:r>
      <w:r w:rsidRPr="000B1ABF">
        <w:t>я по электронной почте была направлена всем сельским поселениям и Председателю Думы Каргасокского района, на бумажном носителе Главе Каргасокского района.</w:t>
      </w:r>
    </w:p>
    <w:p w:rsidR="000702AE" w:rsidRPr="000B1ABF" w:rsidRDefault="000702AE" w:rsidP="00253D02">
      <w:pPr>
        <w:ind w:firstLine="567"/>
        <w:jc w:val="both"/>
      </w:pPr>
    </w:p>
    <w:p w:rsidR="003362BF" w:rsidRPr="000B1ABF" w:rsidRDefault="00A61ED5" w:rsidP="003362BF">
      <w:pPr>
        <w:ind w:firstLine="567"/>
        <w:jc w:val="both"/>
      </w:pPr>
      <w:r w:rsidRPr="000B1ABF">
        <w:t>3</w:t>
      </w:r>
      <w:r w:rsidR="003362BF" w:rsidRPr="000B1ABF">
        <w:t xml:space="preserve">. На основании </w:t>
      </w:r>
      <w:r w:rsidR="003362BF" w:rsidRPr="000B1ABF">
        <w:rPr>
          <w:u w:val="single"/>
        </w:rPr>
        <w:t>распоряжени</w:t>
      </w:r>
      <w:r w:rsidR="0096733D" w:rsidRPr="000B1ABF">
        <w:rPr>
          <w:u w:val="single"/>
        </w:rPr>
        <w:t>й</w:t>
      </w:r>
      <w:r w:rsidR="003362BF" w:rsidRPr="000B1ABF">
        <w:t xml:space="preserve"> Контрольного органа</w:t>
      </w:r>
      <w:r w:rsidR="0096733D" w:rsidRPr="000B1ABF">
        <w:t xml:space="preserve"> Каргасокского района</w:t>
      </w:r>
      <w:r w:rsidR="003362BF" w:rsidRPr="000B1ABF">
        <w:t xml:space="preserve"> </w:t>
      </w:r>
      <w:r w:rsidR="003362BF" w:rsidRPr="000B1ABF">
        <w:rPr>
          <w:u w:val="single"/>
        </w:rPr>
        <w:t xml:space="preserve">от </w:t>
      </w:r>
      <w:r w:rsidRPr="000B1ABF">
        <w:rPr>
          <w:u w:val="single"/>
        </w:rPr>
        <w:t>11</w:t>
      </w:r>
      <w:r w:rsidR="003362BF" w:rsidRPr="000B1ABF">
        <w:rPr>
          <w:u w:val="single"/>
        </w:rPr>
        <w:t>.</w:t>
      </w:r>
      <w:r w:rsidR="00984CDD" w:rsidRPr="000B1ABF">
        <w:rPr>
          <w:u w:val="single"/>
        </w:rPr>
        <w:t>0</w:t>
      </w:r>
      <w:r w:rsidRPr="000B1ABF">
        <w:rPr>
          <w:u w:val="single"/>
        </w:rPr>
        <w:t>5</w:t>
      </w:r>
      <w:r w:rsidR="003362BF" w:rsidRPr="000B1ABF">
        <w:rPr>
          <w:u w:val="single"/>
        </w:rPr>
        <w:t>.202</w:t>
      </w:r>
      <w:r w:rsidRPr="000B1ABF">
        <w:rPr>
          <w:u w:val="single"/>
        </w:rPr>
        <w:t>2</w:t>
      </w:r>
      <w:r w:rsidR="003362BF" w:rsidRPr="000B1ABF">
        <w:rPr>
          <w:u w:val="single"/>
        </w:rPr>
        <w:t xml:space="preserve"> № </w:t>
      </w:r>
      <w:r w:rsidRPr="000B1ABF">
        <w:rPr>
          <w:u w:val="single"/>
        </w:rPr>
        <w:t>47</w:t>
      </w:r>
      <w:r w:rsidR="0096733D" w:rsidRPr="000B1ABF">
        <w:rPr>
          <w:u w:val="single"/>
        </w:rPr>
        <w:t>, от 02.06.2022 № 48</w:t>
      </w:r>
      <w:r w:rsidR="003362BF" w:rsidRPr="000B1ABF">
        <w:t xml:space="preserve"> и </w:t>
      </w:r>
      <w:r w:rsidR="003362BF" w:rsidRPr="000B1ABF">
        <w:rPr>
          <w:u w:val="single"/>
        </w:rPr>
        <w:t>пункта 1.</w:t>
      </w:r>
      <w:r w:rsidRPr="000B1ABF">
        <w:rPr>
          <w:u w:val="single"/>
        </w:rPr>
        <w:t>4</w:t>
      </w:r>
      <w:r w:rsidR="003362BF" w:rsidRPr="000B1ABF">
        <w:rPr>
          <w:u w:val="single"/>
        </w:rPr>
        <w:t xml:space="preserve"> Плана</w:t>
      </w:r>
      <w:r w:rsidR="003362BF" w:rsidRPr="000B1ABF">
        <w:t xml:space="preserve"> работы проведено контрольное мероприятие «</w:t>
      </w:r>
      <w:r w:rsidRPr="000B1ABF">
        <w:t>Проверка деятельности МБОУ «</w:t>
      </w:r>
      <w:proofErr w:type="spellStart"/>
      <w:r w:rsidRPr="000B1ABF">
        <w:t>Каргасокская</w:t>
      </w:r>
      <w:proofErr w:type="spellEnd"/>
      <w:r w:rsidRPr="000B1ABF">
        <w:t xml:space="preserve"> СОШ № 2»</w:t>
      </w:r>
      <w:r w:rsidR="003362BF" w:rsidRPr="000B1ABF">
        <w:t>».</w:t>
      </w:r>
    </w:p>
    <w:p w:rsidR="00911F26" w:rsidRPr="000B1ABF" w:rsidRDefault="003362BF" w:rsidP="003362BF">
      <w:pPr>
        <w:ind w:firstLine="567"/>
        <w:jc w:val="both"/>
      </w:pPr>
      <w:r w:rsidRPr="000B1ABF">
        <w:t xml:space="preserve">Срок проведения мероприятия был установлен с </w:t>
      </w:r>
      <w:r w:rsidR="0096733D" w:rsidRPr="000B1ABF">
        <w:t>19 мая</w:t>
      </w:r>
      <w:r w:rsidRPr="000B1ABF">
        <w:t xml:space="preserve"> по </w:t>
      </w:r>
      <w:r w:rsidR="0096733D" w:rsidRPr="000B1ABF">
        <w:t xml:space="preserve">20 июня и продлён до 19 июля </w:t>
      </w:r>
      <w:r w:rsidRPr="000B1ABF">
        <w:t>202</w:t>
      </w:r>
      <w:r w:rsidR="0096733D" w:rsidRPr="000B1ABF">
        <w:t>2 года</w:t>
      </w:r>
      <w:r w:rsidRPr="000B1ABF">
        <w:t>. Проверяемым периодом являлся 202</w:t>
      </w:r>
      <w:r w:rsidR="00544C63" w:rsidRPr="000B1ABF">
        <w:t>1</w:t>
      </w:r>
      <w:r w:rsidRPr="000B1ABF">
        <w:t xml:space="preserve"> год. </w:t>
      </w:r>
    </w:p>
    <w:p w:rsidR="003362BF" w:rsidRPr="000B1ABF" w:rsidRDefault="003362BF" w:rsidP="003362BF">
      <w:pPr>
        <w:ind w:firstLine="567"/>
        <w:jc w:val="both"/>
      </w:pPr>
      <w:r w:rsidRPr="000B1ABF">
        <w:t>Контрольное мероприятие оформлено Актом проверки от 1</w:t>
      </w:r>
      <w:r w:rsidR="00544C63" w:rsidRPr="000B1ABF">
        <w:t>9</w:t>
      </w:r>
      <w:r w:rsidRPr="000B1ABF">
        <w:t>.0</w:t>
      </w:r>
      <w:r w:rsidR="00544C63" w:rsidRPr="000B1ABF">
        <w:t>7</w:t>
      </w:r>
      <w:r w:rsidRPr="000B1ABF">
        <w:t>.202</w:t>
      </w:r>
      <w:r w:rsidR="00544C63" w:rsidRPr="000B1ABF">
        <w:t>2</w:t>
      </w:r>
      <w:r w:rsidRPr="000B1ABF">
        <w:t xml:space="preserve"> № 1, который был направлен</w:t>
      </w:r>
      <w:r w:rsidR="00544C63" w:rsidRPr="000B1ABF">
        <w:t xml:space="preserve"> директору</w:t>
      </w:r>
      <w:r w:rsidRPr="000B1ABF">
        <w:t xml:space="preserve"> </w:t>
      </w:r>
      <w:r w:rsidR="00544C63" w:rsidRPr="000B1ABF">
        <w:t>МБОУ «</w:t>
      </w:r>
      <w:proofErr w:type="spellStart"/>
      <w:r w:rsidR="00544C63" w:rsidRPr="000B1ABF">
        <w:t>Каргасокская</w:t>
      </w:r>
      <w:proofErr w:type="spellEnd"/>
      <w:r w:rsidR="00544C63" w:rsidRPr="000B1ABF">
        <w:t xml:space="preserve"> СОШ № 2</w:t>
      </w:r>
      <w:r w:rsidRPr="000B1ABF">
        <w:t>.</w:t>
      </w:r>
    </w:p>
    <w:p w:rsidR="003362BF" w:rsidRPr="000B1ABF" w:rsidRDefault="003362BF" w:rsidP="003362BF">
      <w:pPr>
        <w:ind w:firstLine="567"/>
        <w:jc w:val="both"/>
        <w:rPr>
          <w:szCs w:val="22"/>
        </w:rPr>
      </w:pPr>
      <w:r w:rsidRPr="000B1ABF">
        <w:t xml:space="preserve">В </w:t>
      </w:r>
      <w:r w:rsidR="00544C63" w:rsidRPr="000B1ABF">
        <w:t>МБОУ «</w:t>
      </w:r>
      <w:proofErr w:type="spellStart"/>
      <w:r w:rsidR="00544C63" w:rsidRPr="000B1ABF">
        <w:t>Каргасокская</w:t>
      </w:r>
      <w:proofErr w:type="spellEnd"/>
      <w:r w:rsidR="00544C63" w:rsidRPr="000B1ABF">
        <w:t xml:space="preserve"> СОШ № 2</w:t>
      </w:r>
      <w:r w:rsidRPr="000B1ABF">
        <w:t xml:space="preserve"> было направлено Представление по устранению выявленных нарушений</w:t>
      </w:r>
      <w:r w:rsidRPr="000B1ABF">
        <w:rPr>
          <w:sz w:val="22"/>
          <w:szCs w:val="22"/>
        </w:rPr>
        <w:t xml:space="preserve"> </w:t>
      </w:r>
      <w:r w:rsidRPr="000B1ABF">
        <w:rPr>
          <w:szCs w:val="22"/>
        </w:rPr>
        <w:t>от 1</w:t>
      </w:r>
      <w:r w:rsidR="00544C63" w:rsidRPr="000B1ABF">
        <w:rPr>
          <w:szCs w:val="22"/>
        </w:rPr>
        <w:t>9</w:t>
      </w:r>
      <w:r w:rsidRPr="000B1ABF">
        <w:rPr>
          <w:szCs w:val="22"/>
        </w:rPr>
        <w:t>.0</w:t>
      </w:r>
      <w:r w:rsidR="00544C63" w:rsidRPr="000B1ABF">
        <w:rPr>
          <w:szCs w:val="22"/>
        </w:rPr>
        <w:t>7</w:t>
      </w:r>
      <w:r w:rsidRPr="000B1ABF">
        <w:rPr>
          <w:szCs w:val="22"/>
        </w:rPr>
        <w:t>.202</w:t>
      </w:r>
      <w:r w:rsidR="00544C63" w:rsidRPr="000B1ABF">
        <w:rPr>
          <w:szCs w:val="22"/>
        </w:rPr>
        <w:t>2</w:t>
      </w:r>
      <w:r w:rsidRPr="000B1ABF">
        <w:rPr>
          <w:szCs w:val="22"/>
        </w:rPr>
        <w:t xml:space="preserve"> № </w:t>
      </w:r>
      <w:r w:rsidR="00544C63" w:rsidRPr="000B1ABF">
        <w:rPr>
          <w:szCs w:val="22"/>
        </w:rPr>
        <w:t>3</w:t>
      </w:r>
      <w:r w:rsidRPr="000B1ABF">
        <w:rPr>
          <w:szCs w:val="22"/>
        </w:rPr>
        <w:t xml:space="preserve">6. Ответ на Представление о принимаемых мерах </w:t>
      </w:r>
      <w:proofErr w:type="gramStart"/>
      <w:r w:rsidRPr="000B1ABF">
        <w:rPr>
          <w:szCs w:val="22"/>
        </w:rPr>
        <w:t>по</w:t>
      </w:r>
      <w:proofErr w:type="gramEnd"/>
      <w:r w:rsidRPr="000B1ABF">
        <w:rPr>
          <w:szCs w:val="22"/>
        </w:rPr>
        <w:t xml:space="preserve"> устранению нарушений  поступил в Контрольный орган 19 </w:t>
      </w:r>
      <w:r w:rsidR="00544C63" w:rsidRPr="000B1ABF">
        <w:rPr>
          <w:szCs w:val="22"/>
        </w:rPr>
        <w:t>августа</w:t>
      </w:r>
      <w:r w:rsidRPr="000B1ABF">
        <w:rPr>
          <w:szCs w:val="22"/>
        </w:rPr>
        <w:t xml:space="preserve"> 202</w:t>
      </w:r>
      <w:r w:rsidR="00544C63" w:rsidRPr="000B1ABF">
        <w:rPr>
          <w:szCs w:val="22"/>
        </w:rPr>
        <w:t>2</w:t>
      </w:r>
      <w:r w:rsidRPr="000B1ABF">
        <w:rPr>
          <w:szCs w:val="22"/>
        </w:rPr>
        <w:t xml:space="preserve"> года.</w:t>
      </w:r>
    </w:p>
    <w:p w:rsidR="00BF6FF6" w:rsidRPr="000B1ABF" w:rsidRDefault="003362BF" w:rsidP="003362BF">
      <w:pPr>
        <w:ind w:firstLine="567"/>
        <w:jc w:val="both"/>
      </w:pPr>
      <w:r w:rsidRPr="000B1ABF">
        <w:t>По результатам проведённого контрольного мероприятия составлен отчёт, который представлен Председателю Думы Каргасокского района. Копия акта проверки направлена Главе Каргасокского района.</w:t>
      </w:r>
      <w:r w:rsidR="006715E0" w:rsidRPr="000B1ABF">
        <w:t xml:space="preserve"> В Управление финансов Администрации Каргасокского района и Управлени</w:t>
      </w:r>
      <w:r w:rsidR="00984CDD" w:rsidRPr="000B1ABF">
        <w:t>е</w:t>
      </w:r>
      <w:r w:rsidR="006715E0" w:rsidRPr="000B1ABF">
        <w:t xml:space="preserve">  образования, опеки и попечительства муниципального образования «</w:t>
      </w:r>
      <w:proofErr w:type="spellStart"/>
      <w:r w:rsidR="006715E0" w:rsidRPr="000B1ABF">
        <w:t>Каргасокский</w:t>
      </w:r>
      <w:proofErr w:type="spellEnd"/>
      <w:r w:rsidR="006715E0" w:rsidRPr="000B1ABF">
        <w:t xml:space="preserve"> район» 2 и 3 августа 2022 года</w:t>
      </w:r>
      <w:r w:rsidR="0009165B" w:rsidRPr="000B1ABF">
        <w:t xml:space="preserve"> соответственно</w:t>
      </w:r>
      <w:r w:rsidR="006715E0" w:rsidRPr="000B1ABF">
        <w:t xml:space="preserve"> были направлены информационные письма </w:t>
      </w:r>
      <w:r w:rsidR="007525E1" w:rsidRPr="000B1ABF">
        <w:t xml:space="preserve">с </w:t>
      </w:r>
      <w:r w:rsidR="007525E1" w:rsidRPr="000B1ABF">
        <w:lastRenderedPageBreak/>
        <w:t>копиями акта проверки</w:t>
      </w:r>
      <w:r w:rsidR="00D10D96" w:rsidRPr="000B1ABF">
        <w:t>,</w:t>
      </w:r>
      <w:r w:rsidR="007525E1" w:rsidRPr="000B1ABF">
        <w:t xml:space="preserve"> для принятия необходимых мер в рамках внутреннего</w:t>
      </w:r>
      <w:r w:rsidR="0009165B" w:rsidRPr="000B1ABF">
        <w:t xml:space="preserve"> муниципального</w:t>
      </w:r>
      <w:r w:rsidR="007525E1" w:rsidRPr="000B1ABF">
        <w:t xml:space="preserve"> финансового контроля.</w:t>
      </w:r>
      <w:r w:rsidR="00D10D96" w:rsidRPr="000B1ABF">
        <w:t xml:space="preserve"> </w:t>
      </w:r>
    </w:p>
    <w:p w:rsidR="003362BF" w:rsidRPr="000B1ABF" w:rsidRDefault="00D10D96" w:rsidP="003362BF">
      <w:pPr>
        <w:ind w:firstLine="567"/>
        <w:jc w:val="both"/>
      </w:pPr>
      <w:proofErr w:type="gramStart"/>
      <w:r w:rsidRPr="000B1ABF">
        <w:t>Администрацией Каргасокского района по результатам проверки было проведено совещание с приглашением всех заинтересованных лиц (</w:t>
      </w:r>
      <w:r w:rsidR="00BF6FF6" w:rsidRPr="000B1ABF">
        <w:t>сотрудников:</w:t>
      </w:r>
      <w:proofErr w:type="gramEnd"/>
      <w:r w:rsidR="00BF6FF6" w:rsidRPr="000B1ABF">
        <w:t xml:space="preserve"> </w:t>
      </w:r>
      <w:proofErr w:type="gramStart"/>
      <w:r w:rsidR="00BF6FF6" w:rsidRPr="000B1ABF">
        <w:t xml:space="preserve">Управления финансов АКР, </w:t>
      </w:r>
      <w:proofErr w:type="spellStart"/>
      <w:r w:rsidR="00BF6FF6" w:rsidRPr="000B1ABF">
        <w:t>УООиП</w:t>
      </w:r>
      <w:proofErr w:type="spellEnd"/>
      <w:r w:rsidR="00BF6FF6" w:rsidRPr="000B1ABF">
        <w:t>, МБОУ «</w:t>
      </w:r>
      <w:proofErr w:type="spellStart"/>
      <w:r w:rsidR="00BF6FF6" w:rsidRPr="000B1ABF">
        <w:t>Каргасокская</w:t>
      </w:r>
      <w:proofErr w:type="spellEnd"/>
      <w:r w:rsidR="00BF6FF6" w:rsidRPr="000B1ABF">
        <w:t xml:space="preserve"> СОШ № 2, Контрольно</w:t>
      </w:r>
      <w:r w:rsidR="0055362E" w:rsidRPr="000B1ABF">
        <w:t>го органа Каргасокского района), были сделаны соответствующие выводы и предложения.</w:t>
      </w:r>
      <w:r w:rsidR="00BF6FF6" w:rsidRPr="000B1ABF">
        <w:t xml:space="preserve"> </w:t>
      </w:r>
      <w:proofErr w:type="gramEnd"/>
    </w:p>
    <w:p w:rsidR="003362BF" w:rsidRPr="000B1ABF" w:rsidRDefault="003362BF" w:rsidP="00253D02">
      <w:pPr>
        <w:ind w:firstLine="567"/>
        <w:jc w:val="both"/>
      </w:pPr>
    </w:p>
    <w:p w:rsidR="0055188C" w:rsidRPr="000B1ABF" w:rsidRDefault="00BF6FF6" w:rsidP="0055188C">
      <w:pPr>
        <w:ind w:firstLine="567"/>
        <w:jc w:val="both"/>
      </w:pPr>
      <w:r w:rsidRPr="000B1ABF">
        <w:t>4</w:t>
      </w:r>
      <w:r w:rsidR="006A2DD0" w:rsidRPr="000B1ABF">
        <w:t xml:space="preserve">. </w:t>
      </w:r>
      <w:proofErr w:type="gramStart"/>
      <w:r w:rsidR="006A2DD0" w:rsidRPr="000B1ABF">
        <w:t xml:space="preserve">На основании </w:t>
      </w:r>
      <w:r w:rsidR="00E31F74" w:rsidRPr="000B1ABF">
        <w:rPr>
          <w:u w:val="single"/>
        </w:rPr>
        <w:t>распоряжения</w:t>
      </w:r>
      <w:r w:rsidR="00E31F74" w:rsidRPr="000B1ABF">
        <w:t xml:space="preserve"> Контрольного органа Каргасокского района </w:t>
      </w:r>
      <w:r w:rsidR="00E31F74" w:rsidRPr="000B1ABF">
        <w:rPr>
          <w:u w:val="single"/>
        </w:rPr>
        <w:t>от 02.06.2022 № 48</w:t>
      </w:r>
      <w:r w:rsidR="00DA0758" w:rsidRPr="000B1ABF">
        <w:t xml:space="preserve"> было проведено </w:t>
      </w:r>
      <w:r w:rsidR="00DA0758" w:rsidRPr="000B1ABF">
        <w:rPr>
          <w:u w:val="single"/>
        </w:rPr>
        <w:t>внеплановое</w:t>
      </w:r>
      <w:r w:rsidR="00DA0758" w:rsidRPr="000B1ABF">
        <w:t xml:space="preserve"> мероприятие, оформленное </w:t>
      </w:r>
      <w:r w:rsidR="0055188C" w:rsidRPr="000B1ABF">
        <w:t xml:space="preserve">Анализом проведённых мероприятий Администрацией </w:t>
      </w:r>
      <w:proofErr w:type="spellStart"/>
      <w:r w:rsidR="0055188C" w:rsidRPr="000B1ABF">
        <w:t>Новоюгинского</w:t>
      </w:r>
      <w:proofErr w:type="spellEnd"/>
      <w:r w:rsidR="0055188C" w:rsidRPr="000B1ABF">
        <w:t xml:space="preserve"> сельского поселения в отношении  МУП «</w:t>
      </w:r>
      <w:proofErr w:type="spellStart"/>
      <w:r w:rsidR="0055188C" w:rsidRPr="000B1ABF">
        <w:t>Теплоэнергоснаб</w:t>
      </w:r>
      <w:proofErr w:type="spellEnd"/>
      <w:r w:rsidR="0055188C" w:rsidRPr="000B1ABF">
        <w:t xml:space="preserve">» и предоставленных Главой </w:t>
      </w:r>
      <w:proofErr w:type="spellStart"/>
      <w:r w:rsidR="0055188C" w:rsidRPr="000B1ABF">
        <w:t>Новоюгинского</w:t>
      </w:r>
      <w:proofErr w:type="spellEnd"/>
      <w:r w:rsidR="0055188C" w:rsidRPr="000B1ABF">
        <w:t xml:space="preserve"> сельского поселения материалов в Администрацию Каргасокского  района</w:t>
      </w:r>
      <w:r w:rsidR="00BB755A" w:rsidRPr="000B1ABF">
        <w:t>,</w:t>
      </w:r>
      <w:r w:rsidR="0055188C" w:rsidRPr="000B1ABF">
        <w:t xml:space="preserve"> в связи с тя</w:t>
      </w:r>
      <w:r w:rsidR="00D2609F" w:rsidRPr="000B1ABF">
        <w:t>жёлым финансовым положением МУП</w:t>
      </w:r>
      <w:r w:rsidR="0055188C" w:rsidRPr="000B1ABF">
        <w:t xml:space="preserve"> «</w:t>
      </w:r>
      <w:proofErr w:type="spellStart"/>
      <w:r w:rsidR="0055188C" w:rsidRPr="000B1ABF">
        <w:t>Теплоэнергоснаб</w:t>
      </w:r>
      <w:proofErr w:type="spellEnd"/>
      <w:r w:rsidR="0055188C" w:rsidRPr="000B1ABF">
        <w:t>» и необходимостью оказания ему финансовой помощи от  10.06.2022 № 1.</w:t>
      </w:r>
      <w:proofErr w:type="gramEnd"/>
    </w:p>
    <w:p w:rsidR="008F6F2E" w:rsidRPr="000B1ABF" w:rsidRDefault="000369A3" w:rsidP="000369A3">
      <w:pPr>
        <w:ind w:firstLine="567"/>
        <w:jc w:val="both"/>
      </w:pPr>
      <w:r w:rsidRPr="000B1ABF">
        <w:t xml:space="preserve">Срок проведения мероприятия был установлен </w:t>
      </w:r>
      <w:r w:rsidR="008F6F2E" w:rsidRPr="000B1ABF">
        <w:t>со 2 по 16 июня 2022 года.</w:t>
      </w:r>
    </w:p>
    <w:p w:rsidR="008F6F2E" w:rsidRPr="000B1ABF" w:rsidRDefault="008F6F2E" w:rsidP="00253D02">
      <w:pPr>
        <w:ind w:firstLine="567"/>
        <w:jc w:val="both"/>
      </w:pPr>
      <w:r w:rsidRPr="000B1ABF">
        <w:t>Сделаны следующие предложения:</w:t>
      </w:r>
    </w:p>
    <w:p w:rsidR="008F6F2E" w:rsidRPr="000B1ABF" w:rsidRDefault="008F6F2E" w:rsidP="008F6F2E">
      <w:pPr>
        <w:ind w:firstLine="567"/>
        <w:jc w:val="both"/>
      </w:pPr>
      <w:r w:rsidRPr="000B1ABF">
        <w:t xml:space="preserve">1. </w:t>
      </w:r>
      <w:proofErr w:type="gramStart"/>
      <w:r w:rsidRPr="000B1ABF">
        <w:t xml:space="preserve">Для объективной оценки сложившейся на Предприятии критической финансовой ситуации и принятия решения о необходимости оказания финансовой помощи, и в каком размере, должен с докладом выступить Глава </w:t>
      </w:r>
      <w:proofErr w:type="spellStart"/>
      <w:r w:rsidRPr="000B1ABF">
        <w:t>Новоюгинского</w:t>
      </w:r>
      <w:proofErr w:type="spellEnd"/>
      <w:r w:rsidRPr="000B1ABF">
        <w:t xml:space="preserve"> сельского поселения, в котором всесторонне осветить деятельность МУП «</w:t>
      </w:r>
      <w:proofErr w:type="spellStart"/>
      <w:r w:rsidRPr="000B1ABF">
        <w:t>ТепЭс</w:t>
      </w:r>
      <w:proofErr w:type="spellEnd"/>
      <w:r w:rsidRPr="000B1ABF">
        <w:t>» с объяснением причин приведших к такому положению дел и планируемых мер по выходу из неё.</w:t>
      </w:r>
      <w:proofErr w:type="gramEnd"/>
      <w:r w:rsidRPr="000B1ABF">
        <w:t xml:space="preserve"> Главе </w:t>
      </w:r>
      <w:proofErr w:type="spellStart"/>
      <w:r w:rsidRPr="000B1ABF">
        <w:t>Новоюгинского</w:t>
      </w:r>
      <w:proofErr w:type="spellEnd"/>
      <w:r w:rsidRPr="000B1ABF">
        <w:t xml:space="preserve"> сельского поселения необходимо объяснить, почему не было проведено заседание Совета поселения по</w:t>
      </w:r>
      <w:r w:rsidR="00F510A1" w:rsidRPr="000B1ABF">
        <w:t xml:space="preserve"> этому вопросу;</w:t>
      </w:r>
    </w:p>
    <w:p w:rsidR="008F6F2E" w:rsidRPr="000B1ABF" w:rsidRDefault="008F6F2E" w:rsidP="008F6F2E">
      <w:pPr>
        <w:ind w:firstLine="567"/>
        <w:jc w:val="both"/>
      </w:pPr>
      <w:r w:rsidRPr="000B1ABF">
        <w:t>2. Необходимо обсудить возможности бюджета муниципального образования «</w:t>
      </w:r>
      <w:proofErr w:type="spellStart"/>
      <w:r w:rsidRPr="000B1ABF">
        <w:t>Каргасокский</w:t>
      </w:r>
      <w:proofErr w:type="spellEnd"/>
      <w:r w:rsidRPr="000B1ABF">
        <w:t xml:space="preserve"> район» по оказанию финансовой помощи бюджету муниципального образования «</w:t>
      </w:r>
      <w:proofErr w:type="spellStart"/>
      <w:r w:rsidRPr="000B1ABF">
        <w:t>Новоюгинское</w:t>
      </w:r>
      <w:proofErr w:type="spellEnd"/>
      <w:r w:rsidRPr="000B1ABF">
        <w:t xml:space="preserve"> сельское поселение»;</w:t>
      </w:r>
    </w:p>
    <w:p w:rsidR="008F6F2E" w:rsidRPr="000B1ABF" w:rsidRDefault="008F6F2E" w:rsidP="008F6F2E">
      <w:pPr>
        <w:ind w:firstLine="567"/>
        <w:jc w:val="both"/>
      </w:pPr>
      <w:r w:rsidRPr="000B1ABF">
        <w:t>3. Определить, в соответствии с Бюджетным кодексом, обоснованность предоставления бюджетных средств, предлагаемых к возмещению;</w:t>
      </w:r>
    </w:p>
    <w:p w:rsidR="008F6F2E" w:rsidRPr="000B1ABF" w:rsidRDefault="008F6F2E" w:rsidP="008F6F2E">
      <w:pPr>
        <w:ind w:firstLine="567"/>
        <w:jc w:val="both"/>
      </w:pPr>
      <w:r w:rsidRPr="000B1ABF">
        <w:t xml:space="preserve">4. Решение о предоставлении помощи должно быть вынесено только  при подтверждении Главой </w:t>
      </w:r>
      <w:proofErr w:type="spellStart"/>
      <w:r w:rsidRPr="000B1ABF">
        <w:t>Новоюгинского</w:t>
      </w:r>
      <w:proofErr w:type="spellEnd"/>
      <w:r w:rsidRPr="000B1ABF">
        <w:t xml:space="preserve"> сельского поселения факта, о приёме лица на должность директора </w:t>
      </w:r>
      <w:proofErr w:type="spellStart"/>
      <w:r w:rsidRPr="000B1ABF">
        <w:t>МУПа</w:t>
      </w:r>
      <w:proofErr w:type="spellEnd"/>
      <w:r w:rsidRPr="000B1ABF">
        <w:t xml:space="preserve"> «</w:t>
      </w:r>
      <w:proofErr w:type="spellStart"/>
      <w:r w:rsidRPr="000B1ABF">
        <w:t>ТепЭс</w:t>
      </w:r>
      <w:proofErr w:type="spellEnd"/>
      <w:r w:rsidRPr="000B1ABF">
        <w:t>» и согласовании с ним вопросов по организации и ведению бухгалтерского учёта.</w:t>
      </w:r>
    </w:p>
    <w:p w:rsidR="00A61AB6" w:rsidRPr="000B1ABF" w:rsidRDefault="00A61AB6" w:rsidP="008F6F2E">
      <w:pPr>
        <w:ind w:firstLine="567"/>
        <w:jc w:val="both"/>
      </w:pPr>
      <w:r w:rsidRPr="000B1ABF">
        <w:t xml:space="preserve">Анализ был направлен Главе </w:t>
      </w:r>
      <w:proofErr w:type="spellStart"/>
      <w:r w:rsidRPr="000B1ABF">
        <w:t>Новоюгинского</w:t>
      </w:r>
      <w:proofErr w:type="spellEnd"/>
      <w:r w:rsidRPr="000B1ABF">
        <w:t xml:space="preserve"> сельского поселения и Главе Каргасокского района</w:t>
      </w:r>
      <w:r w:rsidR="009A14DE" w:rsidRPr="000B1ABF">
        <w:t>.</w:t>
      </w:r>
      <w:r w:rsidRPr="000B1ABF">
        <w:t xml:space="preserve"> </w:t>
      </w:r>
    </w:p>
    <w:p w:rsidR="0089111D" w:rsidRPr="000B1ABF" w:rsidRDefault="0089111D" w:rsidP="008F6F2E">
      <w:pPr>
        <w:ind w:firstLine="567"/>
        <w:jc w:val="both"/>
      </w:pPr>
    </w:p>
    <w:p w:rsidR="007C3B7D" w:rsidRPr="000B1ABF" w:rsidRDefault="00E115FB" w:rsidP="0089111D">
      <w:pPr>
        <w:ind w:firstLine="567"/>
        <w:jc w:val="both"/>
      </w:pPr>
      <w:r w:rsidRPr="000B1ABF">
        <w:t>5</w:t>
      </w:r>
      <w:r w:rsidR="00E25BF0" w:rsidRPr="000B1ABF">
        <w:t xml:space="preserve">. </w:t>
      </w:r>
      <w:r w:rsidR="00966469" w:rsidRPr="000B1ABF">
        <w:t xml:space="preserve">На основании </w:t>
      </w:r>
      <w:r w:rsidR="00966469" w:rsidRPr="000B1ABF">
        <w:rPr>
          <w:u w:val="single"/>
        </w:rPr>
        <w:t>распоряжения</w:t>
      </w:r>
      <w:r w:rsidR="00966469" w:rsidRPr="000B1ABF">
        <w:t xml:space="preserve"> Контрольного органа Каргасокского района </w:t>
      </w:r>
      <w:r w:rsidR="00966469" w:rsidRPr="000B1ABF">
        <w:rPr>
          <w:u w:val="single"/>
        </w:rPr>
        <w:t xml:space="preserve">от </w:t>
      </w:r>
      <w:r w:rsidR="007C3B7D" w:rsidRPr="000B1ABF">
        <w:rPr>
          <w:u w:val="single"/>
        </w:rPr>
        <w:t>25</w:t>
      </w:r>
      <w:r w:rsidR="00966469" w:rsidRPr="000B1ABF">
        <w:rPr>
          <w:u w:val="single"/>
        </w:rPr>
        <w:t>.0</w:t>
      </w:r>
      <w:r w:rsidR="007C3B7D" w:rsidRPr="000B1ABF">
        <w:rPr>
          <w:u w:val="single"/>
        </w:rPr>
        <w:t>7</w:t>
      </w:r>
      <w:r w:rsidR="00966469" w:rsidRPr="000B1ABF">
        <w:rPr>
          <w:u w:val="single"/>
        </w:rPr>
        <w:t xml:space="preserve">.2022 № </w:t>
      </w:r>
      <w:r w:rsidR="007C3B7D" w:rsidRPr="000B1ABF">
        <w:rPr>
          <w:u w:val="single"/>
        </w:rPr>
        <w:t>49</w:t>
      </w:r>
      <w:r w:rsidR="00966469" w:rsidRPr="000B1ABF">
        <w:t xml:space="preserve"> и </w:t>
      </w:r>
      <w:r w:rsidR="00966469" w:rsidRPr="000B1ABF">
        <w:rPr>
          <w:u w:val="single"/>
        </w:rPr>
        <w:t>пункта 1.</w:t>
      </w:r>
      <w:r w:rsidR="007C3B7D" w:rsidRPr="000B1ABF">
        <w:rPr>
          <w:u w:val="single"/>
        </w:rPr>
        <w:t>2</w:t>
      </w:r>
      <w:r w:rsidR="00966469" w:rsidRPr="000B1ABF">
        <w:rPr>
          <w:u w:val="single"/>
        </w:rPr>
        <w:t xml:space="preserve"> Плана</w:t>
      </w:r>
      <w:r w:rsidR="00966469" w:rsidRPr="000B1ABF">
        <w:t xml:space="preserve"> работы проведено мероприятие </w:t>
      </w:r>
      <w:r w:rsidR="007C3B7D" w:rsidRPr="000B1ABF">
        <w:t>«Анализ устранения нарушений, выявленных проведённой проверкой деятельности муниципального казённого учреждения администрации Сосновского сельского поселения, оформленного актом от 27.06.2019 № 3»</w:t>
      </w:r>
      <w:r w:rsidR="0089111D" w:rsidRPr="000B1ABF">
        <w:t>.</w:t>
      </w:r>
    </w:p>
    <w:p w:rsidR="002B15AD" w:rsidRPr="000B1ABF" w:rsidRDefault="00966469" w:rsidP="00966469">
      <w:pPr>
        <w:ind w:firstLine="567"/>
        <w:jc w:val="both"/>
      </w:pPr>
      <w:r w:rsidRPr="000B1ABF">
        <w:t>Срок проведения мероприятия был установлен с 1</w:t>
      </w:r>
      <w:r w:rsidR="0089111D" w:rsidRPr="000B1ABF">
        <w:t xml:space="preserve"> по 26</w:t>
      </w:r>
      <w:r w:rsidRPr="000B1ABF">
        <w:t xml:space="preserve"> </w:t>
      </w:r>
      <w:r w:rsidR="0089111D" w:rsidRPr="000B1ABF">
        <w:t>августа</w:t>
      </w:r>
      <w:r w:rsidRPr="000B1ABF">
        <w:t xml:space="preserve"> </w:t>
      </w:r>
      <w:r w:rsidRPr="000B1ABF">
        <w:rPr>
          <w:iCs/>
        </w:rPr>
        <w:t>2022 года</w:t>
      </w:r>
      <w:r w:rsidRPr="000B1ABF">
        <w:t xml:space="preserve">, анализируемым периодом являлся 2021 год. </w:t>
      </w:r>
    </w:p>
    <w:p w:rsidR="00966469" w:rsidRPr="000B1ABF" w:rsidRDefault="00966469" w:rsidP="00966469">
      <w:pPr>
        <w:ind w:firstLine="567"/>
        <w:jc w:val="both"/>
      </w:pPr>
      <w:r w:rsidRPr="000B1ABF">
        <w:t xml:space="preserve">Мероприятие оформлено Справкой от </w:t>
      </w:r>
      <w:r w:rsidR="00AA3267" w:rsidRPr="000B1ABF">
        <w:t>25</w:t>
      </w:r>
      <w:r w:rsidRPr="000B1ABF">
        <w:t>.0</w:t>
      </w:r>
      <w:r w:rsidR="00AA3267" w:rsidRPr="000B1ABF">
        <w:t>8</w:t>
      </w:r>
      <w:r w:rsidRPr="000B1ABF">
        <w:t xml:space="preserve">.2022 № </w:t>
      </w:r>
      <w:r w:rsidR="00AA3267" w:rsidRPr="000B1ABF">
        <w:t>3</w:t>
      </w:r>
      <w:r w:rsidRPr="000B1ABF">
        <w:t xml:space="preserve">, которая была направлена Главе </w:t>
      </w:r>
      <w:r w:rsidR="00FC3210" w:rsidRPr="000B1ABF">
        <w:t>Соснов</w:t>
      </w:r>
      <w:r w:rsidRPr="000B1ABF">
        <w:t>ского сельского поселения.</w:t>
      </w:r>
    </w:p>
    <w:p w:rsidR="00966469" w:rsidRPr="000B1ABF" w:rsidRDefault="00966469" w:rsidP="00966469">
      <w:pPr>
        <w:ind w:firstLine="567"/>
        <w:jc w:val="both"/>
      </w:pPr>
      <w:r w:rsidRPr="000B1ABF">
        <w:t>Копия Справки представлена Председателю Думы Каргасокского района и Главе Каргасокского района.</w:t>
      </w:r>
    </w:p>
    <w:p w:rsidR="00E115FB" w:rsidRPr="000B1ABF" w:rsidRDefault="00BB755A" w:rsidP="00DD5453">
      <w:pPr>
        <w:ind w:firstLine="567"/>
        <w:jc w:val="both"/>
      </w:pPr>
      <w:r w:rsidRPr="000B1ABF">
        <w:t>Администрацией Каргасокского района по результатам проверки было проведено совещание с приглашением всех заинтересованных лиц (Главы Сосновского сельского поселения,</w:t>
      </w:r>
      <w:r w:rsidR="00F52687" w:rsidRPr="000B1ABF">
        <w:t xml:space="preserve"> представителей Управления финансов АКР, </w:t>
      </w:r>
      <w:r w:rsidRPr="000B1ABF">
        <w:t>Контрольного органа Каргасокского района), были сделаны соответствующие выводы и предложения</w:t>
      </w:r>
      <w:r w:rsidR="00F52687" w:rsidRPr="000B1ABF">
        <w:t>.</w:t>
      </w:r>
    </w:p>
    <w:p w:rsidR="00F52687" w:rsidRPr="000B1ABF" w:rsidRDefault="00F52687" w:rsidP="00DD5453">
      <w:pPr>
        <w:ind w:firstLine="567"/>
        <w:jc w:val="both"/>
      </w:pPr>
    </w:p>
    <w:p w:rsidR="007D3839" w:rsidRPr="000B1ABF" w:rsidRDefault="00FC3210" w:rsidP="007D3839">
      <w:pPr>
        <w:ind w:firstLine="567"/>
        <w:jc w:val="both"/>
      </w:pPr>
      <w:r w:rsidRPr="000B1ABF">
        <w:t>6.</w:t>
      </w:r>
      <w:r w:rsidR="007D3839" w:rsidRPr="000B1ABF">
        <w:t xml:space="preserve"> На основании </w:t>
      </w:r>
      <w:r w:rsidR="007D3839" w:rsidRPr="000B1ABF">
        <w:rPr>
          <w:u w:val="single"/>
        </w:rPr>
        <w:t>распоряжения</w:t>
      </w:r>
      <w:r w:rsidR="007D3839" w:rsidRPr="000B1ABF">
        <w:t xml:space="preserve"> Контрольного органа Каргасокского района </w:t>
      </w:r>
      <w:r w:rsidR="007D3839" w:rsidRPr="000B1ABF">
        <w:rPr>
          <w:u w:val="single"/>
        </w:rPr>
        <w:t>от 04.08.202</w:t>
      </w:r>
      <w:r w:rsidR="00500641" w:rsidRPr="000B1ABF">
        <w:rPr>
          <w:u w:val="single"/>
        </w:rPr>
        <w:t>2</w:t>
      </w:r>
      <w:r w:rsidR="007D3839" w:rsidRPr="000B1ABF">
        <w:rPr>
          <w:u w:val="single"/>
        </w:rPr>
        <w:t xml:space="preserve"> № 50</w:t>
      </w:r>
      <w:r w:rsidR="007D3839" w:rsidRPr="000B1ABF">
        <w:t xml:space="preserve"> было проведено </w:t>
      </w:r>
      <w:r w:rsidR="007D3839" w:rsidRPr="000B1ABF">
        <w:rPr>
          <w:u w:val="single"/>
        </w:rPr>
        <w:t>внеплановое</w:t>
      </w:r>
      <w:r w:rsidR="007D3839" w:rsidRPr="000B1ABF">
        <w:t xml:space="preserve"> мероприятие, оформленное Справкой о проверке обоснованности и необходимости предоставления МУП «</w:t>
      </w:r>
      <w:proofErr w:type="spellStart"/>
      <w:r w:rsidR="007D3839" w:rsidRPr="000B1ABF">
        <w:t>Каргасокский</w:t>
      </w:r>
      <w:proofErr w:type="spellEnd"/>
      <w:r w:rsidR="007D3839" w:rsidRPr="000B1ABF">
        <w:t xml:space="preserve"> ЖЭУ» финансовой помощи (субсидии), по результатам его работы  в 1 квартале и полугодии 2022 года от 17.08.2022 № 2</w:t>
      </w:r>
      <w:r w:rsidR="00414A60" w:rsidRPr="000B1ABF">
        <w:t>.</w:t>
      </w:r>
    </w:p>
    <w:p w:rsidR="00414A60" w:rsidRPr="000B1ABF" w:rsidRDefault="00414A60" w:rsidP="00414A60">
      <w:pPr>
        <w:ind w:firstLine="567"/>
        <w:jc w:val="both"/>
      </w:pPr>
      <w:r w:rsidRPr="000B1ABF">
        <w:t>Срок проведения мероприятия был установлен со 3 по 17 августа 2022 года.</w:t>
      </w:r>
    </w:p>
    <w:p w:rsidR="00427C8F" w:rsidRPr="000B1ABF" w:rsidRDefault="00427C8F" w:rsidP="00427C8F">
      <w:pPr>
        <w:ind w:firstLine="567"/>
        <w:jc w:val="both"/>
      </w:pPr>
      <w:r w:rsidRPr="000B1ABF">
        <w:lastRenderedPageBreak/>
        <w:t>Было предложено:</w:t>
      </w:r>
    </w:p>
    <w:p w:rsidR="00427C8F" w:rsidRPr="000B1ABF" w:rsidRDefault="00427C8F" w:rsidP="00427C8F">
      <w:pPr>
        <w:ind w:firstLine="567"/>
        <w:jc w:val="both"/>
      </w:pPr>
      <w:r w:rsidRPr="000B1ABF">
        <w:t xml:space="preserve">- убыток, образовавшийся в результате вида деятельности Предприятия по размещению ТКО на полигоне в селе </w:t>
      </w:r>
      <w:proofErr w:type="spellStart"/>
      <w:r w:rsidRPr="000B1ABF">
        <w:t>Каргасок</w:t>
      </w:r>
      <w:proofErr w:type="spellEnd"/>
      <w:r w:rsidRPr="000B1ABF">
        <w:t xml:space="preserve"> в первом полугодии 2022 года в размере 928 095,07 руб. считать результатом сверхнормативных затрат предусмотренных ещё при обосновании тарифа;</w:t>
      </w:r>
    </w:p>
    <w:p w:rsidR="00427C8F" w:rsidRPr="000B1ABF" w:rsidRDefault="00427C8F" w:rsidP="00427C8F">
      <w:pPr>
        <w:ind w:firstLine="567"/>
        <w:jc w:val="both"/>
      </w:pPr>
      <w:r w:rsidRPr="000B1ABF">
        <w:t>- сверхнормативные затраты в размере 717 769,87 руб. (928 095,07 – 210 325,20 амортизация) возместить за счёт предоставленной субсидии на эти цели.</w:t>
      </w:r>
    </w:p>
    <w:p w:rsidR="009A14DE" w:rsidRPr="000B1ABF" w:rsidRDefault="009A14DE" w:rsidP="009A14DE">
      <w:pPr>
        <w:ind w:firstLine="567"/>
        <w:jc w:val="both"/>
      </w:pPr>
      <w:r w:rsidRPr="000B1ABF">
        <w:t>Справка была направлена Главе Каргасокского сельского поселения</w:t>
      </w:r>
      <w:r w:rsidR="00BE54AC" w:rsidRPr="000B1ABF">
        <w:t xml:space="preserve"> и директору МУП «</w:t>
      </w:r>
      <w:proofErr w:type="spellStart"/>
      <w:r w:rsidR="00BE54AC" w:rsidRPr="000B1ABF">
        <w:t>Каргасокский</w:t>
      </w:r>
      <w:proofErr w:type="spellEnd"/>
      <w:r w:rsidR="00BE54AC" w:rsidRPr="000B1ABF">
        <w:t xml:space="preserve"> ЖЭУ»</w:t>
      </w:r>
      <w:r w:rsidRPr="000B1ABF">
        <w:t>. Копия Справки представлена Председателю Думы Каргасокского района и Главе Каргасокского района.</w:t>
      </w:r>
    </w:p>
    <w:p w:rsidR="00914302" w:rsidRPr="000B1ABF" w:rsidRDefault="00914302" w:rsidP="009A14DE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414A60" w:rsidRPr="000B1ABF" w:rsidRDefault="00414A60" w:rsidP="00414A60">
      <w:pPr>
        <w:ind w:firstLine="567"/>
        <w:jc w:val="both"/>
      </w:pPr>
    </w:p>
    <w:p w:rsidR="0014028A" w:rsidRPr="000B1ABF" w:rsidRDefault="0014028A" w:rsidP="00CD2F3F">
      <w:pPr>
        <w:ind w:firstLine="567"/>
        <w:jc w:val="both"/>
      </w:pPr>
      <w:r w:rsidRPr="000B1ABF">
        <w:t>7.</w:t>
      </w:r>
      <w:r w:rsidR="009C1E48" w:rsidRPr="000B1ABF">
        <w:t xml:space="preserve"> </w:t>
      </w:r>
      <w:proofErr w:type="gramStart"/>
      <w:r w:rsidR="009C1E48" w:rsidRPr="000B1ABF">
        <w:t>Р</w:t>
      </w:r>
      <w:r w:rsidR="00A26815" w:rsidRPr="000B1ABF">
        <w:rPr>
          <w:u w:val="single"/>
        </w:rPr>
        <w:t>аспоряжени</w:t>
      </w:r>
      <w:r w:rsidR="009C1E48" w:rsidRPr="000B1ABF">
        <w:rPr>
          <w:u w:val="single"/>
        </w:rPr>
        <w:t>ем</w:t>
      </w:r>
      <w:r w:rsidR="00A26815" w:rsidRPr="000B1ABF">
        <w:t xml:space="preserve"> Контрольного органа</w:t>
      </w:r>
      <w:r w:rsidR="009C1E48" w:rsidRPr="000B1ABF">
        <w:t xml:space="preserve"> Каргасокского района</w:t>
      </w:r>
      <w:r w:rsidR="00A26815" w:rsidRPr="000B1ABF">
        <w:t xml:space="preserve"> </w:t>
      </w:r>
      <w:r w:rsidR="00A26815" w:rsidRPr="000B1ABF">
        <w:rPr>
          <w:u w:val="single"/>
        </w:rPr>
        <w:t xml:space="preserve">от </w:t>
      </w:r>
      <w:r w:rsidRPr="000B1ABF">
        <w:rPr>
          <w:u w:val="single"/>
        </w:rPr>
        <w:t>22</w:t>
      </w:r>
      <w:r w:rsidR="00A26815" w:rsidRPr="000B1ABF">
        <w:rPr>
          <w:u w:val="single"/>
        </w:rPr>
        <w:t>.0</w:t>
      </w:r>
      <w:r w:rsidRPr="000B1ABF">
        <w:rPr>
          <w:u w:val="single"/>
        </w:rPr>
        <w:t>8</w:t>
      </w:r>
      <w:r w:rsidR="00A26815" w:rsidRPr="000B1ABF">
        <w:rPr>
          <w:u w:val="single"/>
        </w:rPr>
        <w:t>.202</w:t>
      </w:r>
      <w:r w:rsidR="00010A29" w:rsidRPr="000B1ABF">
        <w:rPr>
          <w:u w:val="single"/>
        </w:rPr>
        <w:t>2</w:t>
      </w:r>
      <w:r w:rsidR="00A26815" w:rsidRPr="000B1ABF">
        <w:rPr>
          <w:u w:val="single"/>
        </w:rPr>
        <w:t xml:space="preserve"> № </w:t>
      </w:r>
      <w:r w:rsidRPr="000B1ABF">
        <w:rPr>
          <w:u w:val="single"/>
        </w:rPr>
        <w:t>54</w:t>
      </w:r>
      <w:r w:rsidR="00A26815" w:rsidRPr="000B1ABF">
        <w:t xml:space="preserve"> </w:t>
      </w:r>
      <w:r w:rsidR="009C1E48" w:rsidRPr="000B1ABF">
        <w:t xml:space="preserve">было предусмотрено проведение </w:t>
      </w:r>
      <w:r w:rsidR="009C1E48" w:rsidRPr="000B1ABF">
        <w:rPr>
          <w:u w:val="single"/>
        </w:rPr>
        <w:t>внепланового</w:t>
      </w:r>
      <w:r w:rsidR="009C1E48" w:rsidRPr="000B1ABF">
        <w:t xml:space="preserve"> мероприятия</w:t>
      </w:r>
      <w:r w:rsidR="004E69A3" w:rsidRPr="000B1ABF">
        <w:t xml:space="preserve"> по анализу и оценке финансово-экономического состояния МУП «ЖКХ </w:t>
      </w:r>
      <w:proofErr w:type="spellStart"/>
      <w:r w:rsidR="004E69A3" w:rsidRPr="000B1ABF">
        <w:t>Усть-Тымское</w:t>
      </w:r>
      <w:proofErr w:type="spellEnd"/>
      <w:r w:rsidR="004E69A3" w:rsidRPr="000B1ABF">
        <w:t>» в 2021 году и 1 полугодии 2022 года</w:t>
      </w:r>
      <w:r w:rsidR="009C1E48" w:rsidRPr="000B1ABF">
        <w:t>, которое периодически откладывалось по объективным причинам, в связи с возникновением более актуальных на тот момент т</w:t>
      </w:r>
      <w:r w:rsidR="004E69A3" w:rsidRPr="000B1ABF">
        <w:t>ем</w:t>
      </w:r>
      <w:r w:rsidR="009C1E48" w:rsidRPr="000B1ABF">
        <w:t>, которые приведены ниже по тексту.</w:t>
      </w:r>
      <w:proofErr w:type="gramEnd"/>
      <w:r w:rsidR="009C1E48" w:rsidRPr="000B1ABF">
        <w:t xml:space="preserve"> Проведение данного мероприятия запланировано</w:t>
      </w:r>
      <w:r w:rsidR="00500641" w:rsidRPr="000B1ABF">
        <w:t xml:space="preserve"> на 2023 год.</w:t>
      </w:r>
      <w:r w:rsidR="009C1E48" w:rsidRPr="000B1ABF">
        <w:t xml:space="preserve">  </w:t>
      </w:r>
    </w:p>
    <w:p w:rsidR="0014028A" w:rsidRPr="000B1ABF" w:rsidRDefault="0014028A" w:rsidP="00CD2F3F">
      <w:pPr>
        <w:ind w:firstLine="567"/>
        <w:jc w:val="both"/>
      </w:pPr>
    </w:p>
    <w:p w:rsidR="00D7228C" w:rsidRPr="000B1ABF" w:rsidRDefault="00500641" w:rsidP="00D7228C">
      <w:pPr>
        <w:ind w:firstLine="567"/>
        <w:jc w:val="both"/>
      </w:pPr>
      <w:r w:rsidRPr="000B1ABF">
        <w:t>8</w:t>
      </w:r>
      <w:r w:rsidR="00D13AFD" w:rsidRPr="000B1ABF">
        <w:t xml:space="preserve">. </w:t>
      </w:r>
      <w:r w:rsidRPr="000B1ABF">
        <w:t xml:space="preserve">На основании </w:t>
      </w:r>
      <w:r w:rsidRPr="000B1ABF">
        <w:rPr>
          <w:u w:val="single"/>
        </w:rPr>
        <w:t>распоряжения</w:t>
      </w:r>
      <w:r w:rsidRPr="000B1ABF">
        <w:t xml:space="preserve"> Контрольного органа Каргасокского района </w:t>
      </w:r>
      <w:r w:rsidRPr="000B1ABF">
        <w:rPr>
          <w:u w:val="single"/>
        </w:rPr>
        <w:t>от 06.09.2022 № 5</w:t>
      </w:r>
      <w:r w:rsidR="00D7228C" w:rsidRPr="000B1ABF">
        <w:rPr>
          <w:u w:val="single"/>
        </w:rPr>
        <w:t>7</w:t>
      </w:r>
      <w:r w:rsidRPr="000B1ABF">
        <w:t xml:space="preserve"> было проведено </w:t>
      </w:r>
      <w:r w:rsidRPr="000B1ABF">
        <w:rPr>
          <w:u w:val="single"/>
        </w:rPr>
        <w:t>внеплановое</w:t>
      </w:r>
      <w:r w:rsidRPr="000B1ABF">
        <w:t xml:space="preserve"> мероприятие, оформленное</w:t>
      </w:r>
      <w:r w:rsidR="00D7228C" w:rsidRPr="000B1ABF">
        <w:t xml:space="preserve"> Аналитической запиской по анализу и оценке финансово-экономического состояния МУП «ЖКХ </w:t>
      </w:r>
      <w:proofErr w:type="spellStart"/>
      <w:r w:rsidR="00D7228C" w:rsidRPr="000B1ABF">
        <w:t>Тымское</w:t>
      </w:r>
      <w:proofErr w:type="spellEnd"/>
      <w:r w:rsidR="00D7228C" w:rsidRPr="000B1ABF">
        <w:t>» за 2021 год и 1 полугодие 2022 года от 19.09.2022 № 2.</w:t>
      </w:r>
    </w:p>
    <w:p w:rsidR="00D7228C" w:rsidRPr="000B1ABF" w:rsidRDefault="00D7228C" w:rsidP="00D7228C">
      <w:pPr>
        <w:ind w:firstLine="567"/>
        <w:jc w:val="both"/>
      </w:pPr>
      <w:r w:rsidRPr="000B1ABF">
        <w:t>Срок проведения мероприятия был установлен с 6 по 19 сентября 2022 года.</w:t>
      </w:r>
    </w:p>
    <w:p w:rsidR="00D7228C" w:rsidRPr="000B1ABF" w:rsidRDefault="007F7847" w:rsidP="00D7228C">
      <w:pPr>
        <w:ind w:firstLine="567"/>
        <w:jc w:val="both"/>
      </w:pPr>
      <w:r w:rsidRPr="000B1ABF">
        <w:t>Было п</w:t>
      </w:r>
      <w:r w:rsidR="00D7228C" w:rsidRPr="000B1ABF">
        <w:t>редл</w:t>
      </w:r>
      <w:r w:rsidRPr="000B1ABF">
        <w:t>ожено</w:t>
      </w:r>
      <w:r w:rsidR="00D7228C" w:rsidRPr="000B1ABF">
        <w:t xml:space="preserve"> рассмотреть вопрос о предоставлении предприятию МУП «ЖКХ </w:t>
      </w:r>
      <w:proofErr w:type="spellStart"/>
      <w:r w:rsidR="00D7228C" w:rsidRPr="000B1ABF">
        <w:t>Тымское</w:t>
      </w:r>
      <w:proofErr w:type="spellEnd"/>
      <w:r w:rsidR="00D7228C" w:rsidRPr="000B1ABF">
        <w:t>» субсидии для улучшения его финансового положения:</w:t>
      </w:r>
    </w:p>
    <w:p w:rsidR="00D7228C" w:rsidRPr="000B1ABF" w:rsidRDefault="00D7228C" w:rsidP="00D7228C">
      <w:pPr>
        <w:ind w:firstLine="567"/>
        <w:jc w:val="both"/>
        <w:rPr>
          <w:szCs w:val="28"/>
        </w:rPr>
      </w:pPr>
      <w:r w:rsidRPr="000B1ABF">
        <w:t xml:space="preserve">- в размере </w:t>
      </w:r>
      <w:r w:rsidRPr="000B1ABF">
        <w:rPr>
          <w:szCs w:val="28"/>
        </w:rPr>
        <w:t>142 154,61 руб. на основании предоставленного Предприятием расчета затрат на содержание ВОК в 2021 году, описанного в основной части Аналитической записки;</w:t>
      </w:r>
    </w:p>
    <w:p w:rsidR="00D7228C" w:rsidRPr="000B1ABF" w:rsidRDefault="00D7228C" w:rsidP="00D7228C">
      <w:pPr>
        <w:ind w:firstLine="567"/>
        <w:jc w:val="both"/>
        <w:rPr>
          <w:szCs w:val="28"/>
        </w:rPr>
      </w:pPr>
      <w:r w:rsidRPr="000B1ABF">
        <w:rPr>
          <w:szCs w:val="28"/>
        </w:rPr>
        <w:t>- в размере 2 967 772,68 руб. на основании расчёта фактического объёма потреблённой электроэнергии населением в 2021 году, превышающим установленный норматив  в 800 кВт на 1 жителя, описанного в основной части Аналитической записки.</w:t>
      </w:r>
    </w:p>
    <w:p w:rsidR="00D717A9" w:rsidRPr="000B1ABF" w:rsidRDefault="00D717A9" w:rsidP="00D717A9">
      <w:pPr>
        <w:ind w:firstLine="567"/>
        <w:jc w:val="both"/>
      </w:pPr>
      <w:r w:rsidRPr="000B1ABF">
        <w:t xml:space="preserve">Аналитическая записка была направлена Главе </w:t>
      </w:r>
      <w:proofErr w:type="spellStart"/>
      <w:r w:rsidR="00DC1910" w:rsidRPr="000B1ABF">
        <w:t>Тым</w:t>
      </w:r>
      <w:r w:rsidRPr="000B1ABF">
        <w:t>ского</w:t>
      </w:r>
      <w:proofErr w:type="spellEnd"/>
      <w:r w:rsidRPr="000B1ABF">
        <w:t xml:space="preserve"> сельского поселения</w:t>
      </w:r>
      <w:r w:rsidR="0029630F" w:rsidRPr="000B1ABF">
        <w:t xml:space="preserve"> и директору предприятия МУП «ЖКХ </w:t>
      </w:r>
      <w:proofErr w:type="spellStart"/>
      <w:r w:rsidR="0029630F" w:rsidRPr="000B1ABF">
        <w:t>Тымское</w:t>
      </w:r>
      <w:proofErr w:type="spellEnd"/>
      <w:r w:rsidR="0029630F" w:rsidRPr="000B1ABF">
        <w:t>»</w:t>
      </w:r>
      <w:r w:rsidRPr="000B1ABF">
        <w:t xml:space="preserve">. Копия </w:t>
      </w:r>
      <w:r w:rsidR="00196711" w:rsidRPr="000B1ABF">
        <w:t>Аналитической записки</w:t>
      </w:r>
      <w:r w:rsidRPr="000B1ABF">
        <w:t xml:space="preserve"> представлена Председателю Думы Каргасокского района и Главе Каргасокского района.</w:t>
      </w:r>
    </w:p>
    <w:p w:rsidR="00914302" w:rsidRPr="000B1ABF" w:rsidRDefault="00914302" w:rsidP="00D717A9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D7228C" w:rsidRPr="000B1ABF" w:rsidRDefault="00D7228C" w:rsidP="00D7228C">
      <w:pPr>
        <w:ind w:firstLine="567"/>
        <w:jc w:val="both"/>
      </w:pPr>
    </w:p>
    <w:p w:rsidR="00D717A9" w:rsidRPr="000B1ABF" w:rsidRDefault="007F7847" w:rsidP="00D717A9">
      <w:pPr>
        <w:ind w:firstLine="567"/>
        <w:jc w:val="both"/>
      </w:pPr>
      <w:r w:rsidRPr="000B1ABF">
        <w:t>9</w:t>
      </w:r>
      <w:r w:rsidR="00400808" w:rsidRPr="000B1ABF">
        <w:t xml:space="preserve">. </w:t>
      </w:r>
      <w:r w:rsidR="00D717A9" w:rsidRPr="000B1ABF">
        <w:t xml:space="preserve">На основании </w:t>
      </w:r>
      <w:r w:rsidR="00D717A9" w:rsidRPr="000B1ABF">
        <w:rPr>
          <w:u w:val="single"/>
        </w:rPr>
        <w:t>распоряжения</w:t>
      </w:r>
      <w:r w:rsidR="00D717A9" w:rsidRPr="000B1ABF">
        <w:t xml:space="preserve"> Контрольного органа Каргасокского района </w:t>
      </w:r>
      <w:r w:rsidR="00D717A9" w:rsidRPr="000B1ABF">
        <w:rPr>
          <w:u w:val="single"/>
        </w:rPr>
        <w:t>от 20.09.2022 № 59</w:t>
      </w:r>
      <w:r w:rsidR="00D717A9" w:rsidRPr="000B1ABF">
        <w:t xml:space="preserve"> было проведено </w:t>
      </w:r>
      <w:r w:rsidR="00D717A9" w:rsidRPr="000B1ABF">
        <w:rPr>
          <w:u w:val="single"/>
        </w:rPr>
        <w:t>внеплановое</w:t>
      </w:r>
      <w:r w:rsidR="00D717A9" w:rsidRPr="000B1ABF">
        <w:t xml:space="preserve"> мероприятие, оформленное Аналитической запиской по анализу и оценке финансово-экономического состояния предприятия МУП «</w:t>
      </w:r>
      <w:proofErr w:type="spellStart"/>
      <w:r w:rsidR="00D717A9" w:rsidRPr="000B1ABF">
        <w:t>Теплоэнергоснаб</w:t>
      </w:r>
      <w:proofErr w:type="spellEnd"/>
      <w:r w:rsidR="00D717A9" w:rsidRPr="000B1ABF">
        <w:t>» по состоянию на 1 июля 2022 года от 29.09.2022 № 3.</w:t>
      </w:r>
    </w:p>
    <w:p w:rsidR="00D717A9" w:rsidRPr="000B1ABF" w:rsidRDefault="00D717A9" w:rsidP="00D717A9">
      <w:pPr>
        <w:ind w:firstLine="567"/>
        <w:jc w:val="both"/>
      </w:pPr>
      <w:r w:rsidRPr="000B1ABF">
        <w:t>Срок проведения мероприятия был установлен со 21 по 29 сентября 2022 года.</w:t>
      </w:r>
    </w:p>
    <w:p w:rsidR="0029630F" w:rsidRPr="000B1ABF" w:rsidRDefault="0029630F" w:rsidP="002963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1ABF">
        <w:rPr>
          <w:rFonts w:ascii="Times New Roman" w:hAnsi="Times New Roman" w:cs="Times New Roman"/>
          <w:sz w:val="24"/>
          <w:szCs w:val="24"/>
        </w:rPr>
        <w:t>Были сделаны выводы о том, что сверхнормативные расходы по статье затрат «топливо на технологические цели» за период 2017 год – 1 полугодие 2022 года составили 2 968 041 руб., а  по статье затрат «оплата труда» за период 2018 год – 1 полугодие 2022 года – 2 035 414 руб. Всего сверхнормативные расходы по двум видам деятельности составили 5 003 455 руб.</w:t>
      </w:r>
      <w:proofErr w:type="gramEnd"/>
    </w:p>
    <w:p w:rsidR="0029630F" w:rsidRPr="000B1ABF" w:rsidRDefault="0029630F" w:rsidP="0029630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ABF">
        <w:rPr>
          <w:rFonts w:ascii="Times New Roman" w:hAnsi="Times New Roman" w:cs="Times New Roman"/>
          <w:sz w:val="24"/>
          <w:szCs w:val="24"/>
        </w:rPr>
        <w:t>Было предложено, в целях недопущения чрезвычайной ситуации, а именно отсутствие денежных средств на расчётном счёте для оплаты поставщику за уголь, полученный  в течение 2021 года, а также  предоплаты для закупки угля на начавшийся отопительный сезон</w:t>
      </w:r>
      <w:r w:rsidR="00DF4DCB" w:rsidRPr="000B1ABF">
        <w:rPr>
          <w:rFonts w:ascii="Times New Roman" w:hAnsi="Times New Roman" w:cs="Times New Roman"/>
          <w:sz w:val="24"/>
          <w:szCs w:val="24"/>
        </w:rPr>
        <w:t>,</w:t>
      </w:r>
      <w:r w:rsidRPr="000B1ABF">
        <w:rPr>
          <w:rFonts w:ascii="Times New Roman" w:hAnsi="Times New Roman" w:cs="Times New Roman"/>
          <w:sz w:val="24"/>
          <w:szCs w:val="24"/>
        </w:rPr>
        <w:t xml:space="preserve"> обсудить возможность возмещения сверхнормативных затрат в размере 5 003 455 рублей.</w:t>
      </w:r>
    </w:p>
    <w:p w:rsidR="00DF4DCB" w:rsidRPr="000B1ABF" w:rsidRDefault="00DF4DCB" w:rsidP="00DF4DCB">
      <w:pPr>
        <w:ind w:firstLine="567"/>
        <w:jc w:val="both"/>
      </w:pPr>
      <w:r w:rsidRPr="000B1ABF">
        <w:lastRenderedPageBreak/>
        <w:t xml:space="preserve">Аналитическая записка была направлена Главе </w:t>
      </w:r>
      <w:proofErr w:type="spellStart"/>
      <w:r w:rsidR="00196711" w:rsidRPr="000B1ABF">
        <w:t>Новоюгин</w:t>
      </w:r>
      <w:r w:rsidRPr="000B1ABF">
        <w:t>ского</w:t>
      </w:r>
      <w:proofErr w:type="spellEnd"/>
      <w:r w:rsidRPr="000B1ABF">
        <w:t xml:space="preserve"> сельского поселения и директору предприятия МУП </w:t>
      </w:r>
      <w:r w:rsidR="00196711" w:rsidRPr="000B1ABF">
        <w:t>«</w:t>
      </w:r>
      <w:proofErr w:type="spellStart"/>
      <w:r w:rsidR="00196711" w:rsidRPr="000B1ABF">
        <w:t>Теплоэнергоснаб</w:t>
      </w:r>
      <w:proofErr w:type="spellEnd"/>
      <w:r w:rsidR="00196711" w:rsidRPr="000B1ABF">
        <w:t>»</w:t>
      </w:r>
      <w:r w:rsidRPr="000B1ABF">
        <w:t xml:space="preserve">. Копия </w:t>
      </w:r>
      <w:r w:rsidR="00914302" w:rsidRPr="000B1ABF">
        <w:t>Аналитической записки</w:t>
      </w:r>
      <w:r w:rsidRPr="000B1ABF">
        <w:t xml:space="preserve"> представлена Председателю Думы Каргасокского района и Главе Каргасокского района.</w:t>
      </w:r>
    </w:p>
    <w:p w:rsidR="00D717A9" w:rsidRPr="000B1ABF" w:rsidRDefault="00914302" w:rsidP="00D717A9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DC0480" w:rsidRPr="000B1ABF" w:rsidRDefault="00DC0480" w:rsidP="00253D02">
      <w:pPr>
        <w:ind w:firstLine="567"/>
        <w:jc w:val="both"/>
      </w:pPr>
    </w:p>
    <w:p w:rsidR="00914302" w:rsidRPr="000B1ABF" w:rsidRDefault="001C7B5F" w:rsidP="00E44211">
      <w:pPr>
        <w:ind w:firstLine="539"/>
        <w:jc w:val="both"/>
      </w:pPr>
      <w:r w:rsidRPr="000B1ABF">
        <w:t>1</w:t>
      </w:r>
      <w:r w:rsidR="00914302" w:rsidRPr="000B1ABF">
        <w:t>0</w:t>
      </w:r>
      <w:r w:rsidRPr="000B1ABF">
        <w:t xml:space="preserve">. </w:t>
      </w:r>
      <w:r w:rsidR="00340A58" w:rsidRPr="000B1ABF">
        <w:t xml:space="preserve">На основании </w:t>
      </w:r>
      <w:r w:rsidR="00340A58" w:rsidRPr="000B1ABF">
        <w:rPr>
          <w:u w:val="single"/>
        </w:rPr>
        <w:t>распоряжения</w:t>
      </w:r>
      <w:r w:rsidR="00340A58" w:rsidRPr="000B1ABF">
        <w:t xml:space="preserve"> Контрольного органа Каргасокского района </w:t>
      </w:r>
      <w:r w:rsidR="00340A58" w:rsidRPr="000B1ABF">
        <w:rPr>
          <w:u w:val="single"/>
        </w:rPr>
        <w:t>от 26.09.2022 № 60</w:t>
      </w:r>
      <w:r w:rsidR="00340A58" w:rsidRPr="000B1ABF">
        <w:t xml:space="preserve"> было проведено </w:t>
      </w:r>
      <w:r w:rsidR="00340A58" w:rsidRPr="000B1ABF">
        <w:rPr>
          <w:u w:val="single"/>
        </w:rPr>
        <w:t>внеплановое</w:t>
      </w:r>
      <w:r w:rsidR="00340A58" w:rsidRPr="000B1ABF">
        <w:t xml:space="preserve"> мероприятие, оформленное Аналитической запиской</w:t>
      </w:r>
      <w:r w:rsidR="00881CBB" w:rsidRPr="000B1ABF">
        <w:t xml:space="preserve"> по анализу и оценке финансово-экономического состояния предприятия МУП «ЖКХ Сосновское» в 2021 году и 1 полугодии 2022 года от </w:t>
      </w:r>
      <w:r w:rsidR="00F86FB3" w:rsidRPr="000B1ABF">
        <w:t>29.09.2022 № 4 (в редакции от 14.10.2022).</w:t>
      </w:r>
    </w:p>
    <w:p w:rsidR="00F86FB3" w:rsidRPr="000B1ABF" w:rsidRDefault="00F86FB3" w:rsidP="00F86FB3">
      <w:pPr>
        <w:ind w:firstLine="567"/>
        <w:jc w:val="both"/>
      </w:pPr>
      <w:r w:rsidRPr="000B1ABF">
        <w:t>Срок проведения мероприятия был установлен со 26 по 29 сентября</w:t>
      </w:r>
      <w:r w:rsidR="00924460" w:rsidRPr="000B1ABF">
        <w:t xml:space="preserve"> и продлённый до 14 октября</w:t>
      </w:r>
      <w:r w:rsidRPr="000B1ABF">
        <w:t xml:space="preserve"> 2022 года.</w:t>
      </w:r>
    </w:p>
    <w:p w:rsidR="00816E44" w:rsidRPr="000B1ABF" w:rsidRDefault="00816E44" w:rsidP="00816E44">
      <w:pPr>
        <w:ind w:firstLine="567"/>
        <w:jc w:val="both"/>
        <w:rPr>
          <w:szCs w:val="28"/>
        </w:rPr>
      </w:pPr>
      <w:r w:rsidRPr="000B1ABF">
        <w:rPr>
          <w:szCs w:val="28"/>
        </w:rPr>
        <w:t>Учитывая, что источников недостаточно для погашения просроченной кредиторской задолженности</w:t>
      </w:r>
      <w:r w:rsidR="006F3C6F" w:rsidRPr="000B1ABF">
        <w:rPr>
          <w:szCs w:val="28"/>
        </w:rPr>
        <w:t>,</w:t>
      </w:r>
      <w:r w:rsidRPr="000B1ABF">
        <w:rPr>
          <w:szCs w:val="28"/>
        </w:rPr>
        <w:t xml:space="preserve"> Предприятию необходима финансовая помощь (субсидия) Учредителя, которая бы компенсировала недополученные средства.</w:t>
      </w:r>
    </w:p>
    <w:p w:rsidR="00816E44" w:rsidRPr="000B1ABF" w:rsidRDefault="00816E44" w:rsidP="00816E44">
      <w:pPr>
        <w:ind w:firstLine="567"/>
        <w:jc w:val="both"/>
        <w:rPr>
          <w:szCs w:val="28"/>
        </w:rPr>
      </w:pPr>
      <w:r w:rsidRPr="000B1ABF">
        <w:t xml:space="preserve">Было предложено рассмотреть вопрос </w:t>
      </w:r>
      <w:r w:rsidRPr="000B1ABF">
        <w:rPr>
          <w:szCs w:val="28"/>
        </w:rPr>
        <w:t xml:space="preserve">об оказании финансовой помощи </w:t>
      </w:r>
      <w:r w:rsidRPr="000B1ABF">
        <w:t xml:space="preserve">предприятию МУП «ЖКХ Сосновское» </w:t>
      </w:r>
      <w:r w:rsidRPr="000B1ABF">
        <w:rPr>
          <w:szCs w:val="28"/>
        </w:rPr>
        <w:t>в размере 1 575 616 руб., как недополученных средств субсидии, где 56 042 руб. это затраты на содержание ВОК и 1 519 574 руб. это разница между фактическим и нормативным потреблением электроэнергии. Обоснование этих сумм приведены в основной части Аналитической записки.</w:t>
      </w:r>
    </w:p>
    <w:p w:rsidR="00816E44" w:rsidRPr="000B1ABF" w:rsidRDefault="00816E44" w:rsidP="00816E44">
      <w:pPr>
        <w:ind w:firstLine="567"/>
        <w:jc w:val="both"/>
      </w:pPr>
      <w:r w:rsidRPr="000B1ABF">
        <w:t xml:space="preserve">Аналитическая записка была направлена Главе </w:t>
      </w:r>
      <w:r w:rsidR="00C929E5" w:rsidRPr="000B1ABF">
        <w:t>Соснов</w:t>
      </w:r>
      <w:r w:rsidRPr="000B1ABF">
        <w:t>ского сельского поселения и директору предприятия МУП «</w:t>
      </w:r>
      <w:r w:rsidR="00C929E5" w:rsidRPr="000B1ABF">
        <w:t>ЖКХ Сосновское</w:t>
      </w:r>
      <w:r w:rsidRPr="000B1ABF">
        <w:t>». Копия Аналитической записки представлена Председателю Думы Каргасокского района и Главе Каргасокского района.</w:t>
      </w:r>
    </w:p>
    <w:p w:rsidR="00816E44" w:rsidRPr="000B1ABF" w:rsidRDefault="00816E44" w:rsidP="00816E44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816E44" w:rsidRPr="000B1ABF" w:rsidRDefault="00816E44" w:rsidP="00816E44">
      <w:pPr>
        <w:ind w:firstLine="567"/>
        <w:jc w:val="both"/>
        <w:rPr>
          <w:szCs w:val="28"/>
        </w:rPr>
      </w:pPr>
    </w:p>
    <w:p w:rsidR="00C929E5" w:rsidRPr="000B1ABF" w:rsidRDefault="00F40515" w:rsidP="00816E44">
      <w:pPr>
        <w:ind w:firstLine="567"/>
        <w:jc w:val="both"/>
        <w:rPr>
          <w:szCs w:val="28"/>
        </w:rPr>
      </w:pPr>
      <w:r w:rsidRPr="000B1ABF">
        <w:t xml:space="preserve">11. </w:t>
      </w:r>
      <w:proofErr w:type="gramStart"/>
      <w:r w:rsidRPr="000B1ABF">
        <w:t xml:space="preserve">На основании </w:t>
      </w:r>
      <w:r w:rsidRPr="000B1ABF">
        <w:rPr>
          <w:u w:val="single"/>
        </w:rPr>
        <w:t>распоряжения</w:t>
      </w:r>
      <w:r w:rsidRPr="000B1ABF">
        <w:t xml:space="preserve"> Контрольного органа Каргасокского района </w:t>
      </w:r>
      <w:r w:rsidRPr="000B1ABF">
        <w:rPr>
          <w:u w:val="single"/>
        </w:rPr>
        <w:t>от 17.10.2022 № 61</w:t>
      </w:r>
      <w:r w:rsidRPr="000B1ABF">
        <w:t xml:space="preserve"> было проведено </w:t>
      </w:r>
      <w:r w:rsidRPr="000B1ABF">
        <w:rPr>
          <w:u w:val="single"/>
        </w:rPr>
        <w:t>внеплановое</w:t>
      </w:r>
      <w:r w:rsidRPr="000B1ABF">
        <w:t xml:space="preserve"> мероприятие, оформленное Аналитической запиской по анализу и оценке финансово-экономического состояния предприятия МУП «ЖКХ Молодёжн</w:t>
      </w:r>
      <w:r w:rsidR="00B70550" w:rsidRPr="000B1ABF">
        <w:t>ый</w:t>
      </w:r>
      <w:r w:rsidRPr="000B1ABF">
        <w:t>» в 2021 году и 1 полугодии 2022 года от 31.10.2022 № 5</w:t>
      </w:r>
      <w:r w:rsidR="004E4A61" w:rsidRPr="000B1ABF">
        <w:t xml:space="preserve"> и Дополнительной информацией к Аналитической записке от 31.10.2022 № 5 в редакции от</w:t>
      </w:r>
      <w:r w:rsidR="00E17826" w:rsidRPr="000B1ABF">
        <w:t xml:space="preserve"> 14.12.2022.</w:t>
      </w:r>
      <w:r w:rsidR="004E4A61" w:rsidRPr="000B1ABF">
        <w:t xml:space="preserve"> </w:t>
      </w:r>
      <w:r w:rsidR="00837284" w:rsidRPr="000B1ABF">
        <w:t xml:space="preserve"> </w:t>
      </w:r>
      <w:proofErr w:type="gramEnd"/>
    </w:p>
    <w:p w:rsidR="00F40515" w:rsidRPr="000B1ABF" w:rsidRDefault="00F40515" w:rsidP="00F40515">
      <w:pPr>
        <w:ind w:firstLine="567"/>
        <w:jc w:val="both"/>
      </w:pPr>
      <w:r w:rsidRPr="000B1ABF">
        <w:t>Срок проведения мероприятия был установлен со 18 по 31 октября</w:t>
      </w:r>
      <w:r w:rsidR="00E17826" w:rsidRPr="000B1ABF">
        <w:t xml:space="preserve"> и продлён до 14 декабря</w:t>
      </w:r>
      <w:r w:rsidRPr="000B1ABF">
        <w:t xml:space="preserve"> 2022 года.</w:t>
      </w:r>
    </w:p>
    <w:p w:rsidR="00914302" w:rsidRPr="000B1ABF" w:rsidRDefault="00E17826" w:rsidP="00E44211">
      <w:pPr>
        <w:ind w:firstLine="539"/>
        <w:jc w:val="both"/>
      </w:pPr>
      <w:r w:rsidRPr="000B1ABF">
        <w:t>После неоднократного проведения Администрацией Каргасокского района совещаний, предоставления в Контрольный орган Предприятием дополнительной информации и уточнения содержания составленного анализа, было предложено:</w:t>
      </w:r>
    </w:p>
    <w:p w:rsidR="00E17826" w:rsidRPr="000B1ABF" w:rsidRDefault="00E17826" w:rsidP="00E17826">
      <w:pPr>
        <w:ind w:firstLine="567"/>
        <w:jc w:val="both"/>
        <w:rPr>
          <w:szCs w:val="28"/>
        </w:rPr>
      </w:pPr>
      <w:r w:rsidRPr="000B1ABF">
        <w:rPr>
          <w:szCs w:val="32"/>
        </w:rPr>
        <w:t xml:space="preserve">- обсудить возможность бюджета оказать финансовую помощь в размере 2 061 850 </w:t>
      </w:r>
      <w:r w:rsidRPr="000B1ABF">
        <w:rPr>
          <w:szCs w:val="28"/>
        </w:rPr>
        <w:t>руб. по затратам не вошедшим в тариф по теплоснабжению</w:t>
      </w:r>
      <w:r w:rsidR="004D6FD8" w:rsidRPr="000B1ABF">
        <w:rPr>
          <w:szCs w:val="28"/>
        </w:rPr>
        <w:t>;</w:t>
      </w:r>
    </w:p>
    <w:p w:rsidR="004D6FD8" w:rsidRPr="000B1ABF" w:rsidRDefault="004D6FD8" w:rsidP="00E17826">
      <w:pPr>
        <w:ind w:firstLine="567"/>
        <w:jc w:val="both"/>
        <w:rPr>
          <w:szCs w:val="28"/>
        </w:rPr>
      </w:pPr>
      <w:r w:rsidRPr="000B1ABF">
        <w:rPr>
          <w:szCs w:val="28"/>
        </w:rPr>
        <w:t>- Предприятию разработать мероприятия, при планировании его деятельности, по изысканию собственных ресурсов для погашения оставшейся кредиторской задолженности.</w:t>
      </w:r>
    </w:p>
    <w:p w:rsidR="004D6FD8" w:rsidRPr="000B1ABF" w:rsidRDefault="004D6FD8" w:rsidP="004D6FD8">
      <w:pPr>
        <w:ind w:firstLine="567"/>
        <w:jc w:val="both"/>
      </w:pPr>
      <w:r w:rsidRPr="000B1ABF">
        <w:rPr>
          <w:szCs w:val="28"/>
        </w:rPr>
        <w:t xml:space="preserve">Аналитическая записка и дополнительная информация к ней </w:t>
      </w:r>
      <w:r w:rsidRPr="000B1ABF">
        <w:t xml:space="preserve">были направлены Главе </w:t>
      </w:r>
      <w:proofErr w:type="spellStart"/>
      <w:r w:rsidRPr="000B1ABF">
        <w:t>Среднетымского</w:t>
      </w:r>
      <w:proofErr w:type="spellEnd"/>
      <w:r w:rsidRPr="000B1ABF">
        <w:t xml:space="preserve"> сельского поселения и директору предприятия МУП «ЖКХ </w:t>
      </w:r>
      <w:proofErr w:type="gramStart"/>
      <w:r w:rsidRPr="000B1ABF">
        <w:t>Молодёжный</w:t>
      </w:r>
      <w:proofErr w:type="gramEnd"/>
      <w:r w:rsidRPr="000B1ABF">
        <w:t>». Копии документов представлены: Председателю Думы Каргасокского района и Главе Каргасокского района.</w:t>
      </w:r>
    </w:p>
    <w:p w:rsidR="004D6FD8" w:rsidRPr="000B1ABF" w:rsidRDefault="004D6FD8" w:rsidP="004D6FD8">
      <w:pPr>
        <w:ind w:firstLine="567"/>
        <w:jc w:val="both"/>
      </w:pPr>
      <w:r w:rsidRPr="000B1ABF">
        <w:t>Решение о предоставлении финансовой помощи принималось на собрании депутатов Думы Каргасокского района.</w:t>
      </w:r>
    </w:p>
    <w:p w:rsidR="004D6FD8" w:rsidRPr="000B1ABF" w:rsidRDefault="004D6FD8" w:rsidP="00E17826">
      <w:pPr>
        <w:ind w:firstLine="567"/>
        <w:jc w:val="both"/>
        <w:rPr>
          <w:szCs w:val="28"/>
        </w:rPr>
      </w:pPr>
    </w:p>
    <w:p w:rsidR="00872FF5" w:rsidRPr="000B1ABF" w:rsidRDefault="00872FF5" w:rsidP="004E65A1">
      <w:pPr>
        <w:ind w:firstLine="539"/>
        <w:jc w:val="both"/>
      </w:pPr>
      <w:r w:rsidRPr="000B1ABF">
        <w:t xml:space="preserve">12. На основании </w:t>
      </w:r>
      <w:r w:rsidRPr="000B1ABF">
        <w:rPr>
          <w:u w:val="single"/>
        </w:rPr>
        <w:t>распоряжения</w:t>
      </w:r>
      <w:r w:rsidRPr="000B1ABF">
        <w:t xml:space="preserve"> Контрольного органа</w:t>
      </w:r>
      <w:r w:rsidR="006D1233" w:rsidRPr="000B1ABF">
        <w:t xml:space="preserve"> Каргасокского района</w:t>
      </w:r>
      <w:r w:rsidRPr="000B1ABF">
        <w:t xml:space="preserve"> </w:t>
      </w:r>
      <w:r w:rsidRPr="000B1ABF">
        <w:rPr>
          <w:u w:val="single"/>
        </w:rPr>
        <w:t xml:space="preserve">от </w:t>
      </w:r>
      <w:r w:rsidR="009B6553" w:rsidRPr="000B1ABF">
        <w:rPr>
          <w:u w:val="single"/>
        </w:rPr>
        <w:t>0</w:t>
      </w:r>
      <w:r w:rsidRPr="000B1ABF">
        <w:rPr>
          <w:u w:val="single"/>
        </w:rPr>
        <w:t>1.1</w:t>
      </w:r>
      <w:r w:rsidR="009B6553" w:rsidRPr="000B1ABF">
        <w:rPr>
          <w:u w:val="single"/>
        </w:rPr>
        <w:t>1</w:t>
      </w:r>
      <w:r w:rsidRPr="000B1ABF">
        <w:rPr>
          <w:u w:val="single"/>
        </w:rPr>
        <w:t>.202</w:t>
      </w:r>
      <w:r w:rsidR="009B6553" w:rsidRPr="000B1ABF">
        <w:rPr>
          <w:u w:val="single"/>
        </w:rPr>
        <w:t>2</w:t>
      </w:r>
      <w:r w:rsidRPr="000B1ABF">
        <w:rPr>
          <w:u w:val="single"/>
        </w:rPr>
        <w:t xml:space="preserve"> № </w:t>
      </w:r>
      <w:r w:rsidR="009B6553" w:rsidRPr="000B1ABF">
        <w:rPr>
          <w:u w:val="single"/>
        </w:rPr>
        <w:t>6</w:t>
      </w:r>
      <w:r w:rsidRPr="000B1ABF">
        <w:rPr>
          <w:u w:val="single"/>
        </w:rPr>
        <w:t>2</w:t>
      </w:r>
      <w:r w:rsidRPr="000B1ABF">
        <w:t xml:space="preserve"> и </w:t>
      </w:r>
      <w:r w:rsidRPr="000B1ABF">
        <w:rPr>
          <w:u w:val="single"/>
        </w:rPr>
        <w:t>пункта 2.2 Плана</w:t>
      </w:r>
      <w:r w:rsidRPr="000B1ABF">
        <w:t xml:space="preserve"> работы проведены экспертизы 13 проектов бюджетов муниципальных образований Каргасокского района. </w:t>
      </w:r>
    </w:p>
    <w:p w:rsidR="00872FF5" w:rsidRPr="000B1ABF" w:rsidRDefault="00872FF5" w:rsidP="00872FF5">
      <w:pPr>
        <w:ind w:firstLine="567"/>
        <w:jc w:val="both"/>
      </w:pPr>
      <w:r w:rsidRPr="000B1ABF">
        <w:t>Мероприятия были проведены</w:t>
      </w:r>
      <w:r w:rsidR="00216061" w:rsidRPr="000B1ABF">
        <w:t xml:space="preserve"> </w:t>
      </w:r>
      <w:r w:rsidRPr="000B1ABF">
        <w:t xml:space="preserve">с </w:t>
      </w:r>
      <w:r w:rsidR="00EC53B4" w:rsidRPr="000B1ABF">
        <w:t>1</w:t>
      </w:r>
      <w:r w:rsidRPr="000B1ABF">
        <w:t xml:space="preserve"> ноября по 9 декабря</w:t>
      </w:r>
      <w:r w:rsidR="00342CAA" w:rsidRPr="000B1ABF">
        <w:t xml:space="preserve"> 2022 года</w:t>
      </w:r>
      <w:r w:rsidR="00EC53B4" w:rsidRPr="000B1ABF">
        <w:t>.</w:t>
      </w:r>
    </w:p>
    <w:p w:rsidR="00872FF5" w:rsidRPr="000B1ABF" w:rsidRDefault="00872FF5" w:rsidP="00872FF5">
      <w:pPr>
        <w:ind w:firstLine="567"/>
        <w:jc w:val="both"/>
      </w:pPr>
      <w:r w:rsidRPr="000B1ABF">
        <w:lastRenderedPageBreak/>
        <w:t>Заключение на проект бюджета муниципального образования «</w:t>
      </w:r>
      <w:proofErr w:type="spellStart"/>
      <w:r w:rsidRPr="000B1ABF">
        <w:t>Каргасокский</w:t>
      </w:r>
      <w:proofErr w:type="spellEnd"/>
      <w:r w:rsidRPr="000B1ABF">
        <w:t xml:space="preserve"> район» было представлено на </w:t>
      </w:r>
      <w:r w:rsidR="004E65A1" w:rsidRPr="000B1ABF">
        <w:t>заседание Думы Каргасокского района</w:t>
      </w:r>
      <w:r w:rsidRPr="000B1ABF">
        <w:t xml:space="preserve">. </w:t>
      </w:r>
    </w:p>
    <w:p w:rsidR="00872FF5" w:rsidRPr="000B1ABF" w:rsidRDefault="00872FF5" w:rsidP="00872FF5">
      <w:pPr>
        <w:ind w:firstLine="567"/>
        <w:jc w:val="both"/>
      </w:pPr>
      <w:r w:rsidRPr="000B1ABF">
        <w:t>Информация об экспертизах проектов бюджетов 12 муниципальных сельских поселений представлена Председателю Думы Каргасокского района, Главе Каргасокского района и Главам сельских поселений Каргасокского района.</w:t>
      </w:r>
    </w:p>
    <w:p w:rsidR="00EC53B4" w:rsidRPr="000B1ABF" w:rsidRDefault="00EC53B4" w:rsidP="00872FF5">
      <w:pPr>
        <w:ind w:firstLine="567"/>
        <w:jc w:val="both"/>
      </w:pPr>
    </w:p>
    <w:p w:rsidR="00420449" w:rsidRPr="000B1ABF" w:rsidRDefault="00EC53B4" w:rsidP="00342CAA">
      <w:pPr>
        <w:ind w:firstLine="567"/>
        <w:jc w:val="both"/>
      </w:pPr>
      <w:r w:rsidRPr="000B1ABF">
        <w:t xml:space="preserve">13. На основании </w:t>
      </w:r>
      <w:r w:rsidRPr="000B1ABF">
        <w:rPr>
          <w:u w:val="single"/>
        </w:rPr>
        <w:t>распоряжения</w:t>
      </w:r>
      <w:r w:rsidRPr="000B1ABF">
        <w:t xml:space="preserve"> Контрольного органа </w:t>
      </w:r>
      <w:r w:rsidRPr="000B1ABF">
        <w:rPr>
          <w:u w:val="single"/>
        </w:rPr>
        <w:t>от 16.12.2022 № 67</w:t>
      </w:r>
      <w:r w:rsidRPr="000B1ABF">
        <w:t xml:space="preserve"> </w:t>
      </w:r>
      <w:r w:rsidR="00420449" w:rsidRPr="000B1ABF">
        <w:t xml:space="preserve">было проведено </w:t>
      </w:r>
      <w:r w:rsidR="00420449" w:rsidRPr="000B1ABF">
        <w:rPr>
          <w:u w:val="single"/>
        </w:rPr>
        <w:t>внеплановое</w:t>
      </w:r>
      <w:r w:rsidR="00420449" w:rsidRPr="000B1ABF">
        <w:t xml:space="preserve"> мероприятие, оформленное Аналитическ</w:t>
      </w:r>
      <w:r w:rsidR="00342CAA" w:rsidRPr="000B1ABF">
        <w:t>ой</w:t>
      </w:r>
      <w:r w:rsidR="00420449" w:rsidRPr="000B1ABF">
        <w:t xml:space="preserve"> записк</w:t>
      </w:r>
      <w:r w:rsidR="00342CAA" w:rsidRPr="000B1ABF">
        <w:t>ой</w:t>
      </w:r>
      <w:r w:rsidR="00420449" w:rsidRPr="000B1ABF">
        <w:t xml:space="preserve"> по анализу и оценке документов, представленных предприятием</w:t>
      </w:r>
      <w:r w:rsidR="00342CAA" w:rsidRPr="000B1ABF">
        <w:t xml:space="preserve"> </w:t>
      </w:r>
      <w:r w:rsidR="00420449" w:rsidRPr="000B1ABF">
        <w:t xml:space="preserve">МУП </w:t>
      </w:r>
      <w:proofErr w:type="spellStart"/>
      <w:r w:rsidR="00420449" w:rsidRPr="000B1ABF">
        <w:t>Каргасокский</w:t>
      </w:r>
      <w:proofErr w:type="spellEnd"/>
      <w:r w:rsidR="00420449" w:rsidRPr="000B1ABF">
        <w:t xml:space="preserve"> «</w:t>
      </w:r>
      <w:proofErr w:type="spellStart"/>
      <w:r w:rsidR="00420449" w:rsidRPr="000B1ABF">
        <w:t>Тепловодоканал</w:t>
      </w:r>
      <w:proofErr w:type="spellEnd"/>
      <w:r w:rsidR="00420449" w:rsidRPr="000B1ABF">
        <w:t>»</w:t>
      </w:r>
      <w:r w:rsidR="00342CAA" w:rsidRPr="000B1ABF">
        <w:t xml:space="preserve"> от 22.12.2022 № 6.</w:t>
      </w:r>
    </w:p>
    <w:p w:rsidR="00420449" w:rsidRPr="000B1ABF" w:rsidRDefault="00342CAA" w:rsidP="00872FF5">
      <w:pPr>
        <w:ind w:firstLine="567"/>
        <w:jc w:val="both"/>
      </w:pPr>
      <w:r w:rsidRPr="000B1ABF">
        <w:t>Срок проведения мероприятия был установлен с 16 по 22 декабря 2022 года.</w:t>
      </w:r>
    </w:p>
    <w:p w:rsidR="00420449" w:rsidRPr="000B1ABF" w:rsidRDefault="00342CAA" w:rsidP="00872FF5">
      <w:pPr>
        <w:ind w:firstLine="567"/>
        <w:jc w:val="both"/>
      </w:pPr>
      <w:r w:rsidRPr="000B1ABF">
        <w:t xml:space="preserve">Был сделан вывод, что приведённые в таблице расходы, не включённые в тарифы МУП </w:t>
      </w:r>
      <w:proofErr w:type="spellStart"/>
      <w:r w:rsidRPr="000B1ABF">
        <w:t>Каргасокский</w:t>
      </w:r>
      <w:proofErr w:type="spellEnd"/>
      <w:r w:rsidRPr="000B1ABF">
        <w:t xml:space="preserve"> «ТВК» за 2019-2022 годы на сумму 6 626 882,61 руб. можно считать сверхнормативными расходами.</w:t>
      </w:r>
    </w:p>
    <w:p w:rsidR="006E02D9" w:rsidRPr="000B1ABF" w:rsidRDefault="006E02D9" w:rsidP="006E02D9">
      <w:pPr>
        <w:ind w:firstLine="567"/>
        <w:jc w:val="both"/>
      </w:pPr>
      <w:r w:rsidRPr="000B1ABF">
        <w:t>Аналитическая записка была направлена Главе Каргасокского сельского поселения и директору предприятия</w:t>
      </w:r>
      <w:r w:rsidR="00A667C5" w:rsidRPr="000B1ABF">
        <w:t xml:space="preserve"> МУП</w:t>
      </w:r>
      <w:r w:rsidRPr="000B1ABF">
        <w:t xml:space="preserve"> </w:t>
      </w:r>
      <w:proofErr w:type="spellStart"/>
      <w:r w:rsidR="00A667C5" w:rsidRPr="000B1ABF">
        <w:t>Каргасокский</w:t>
      </w:r>
      <w:proofErr w:type="spellEnd"/>
      <w:r w:rsidR="00A667C5" w:rsidRPr="000B1ABF">
        <w:t xml:space="preserve"> «ТВК»</w:t>
      </w:r>
      <w:r w:rsidRPr="000B1ABF">
        <w:t>. Копия Аналитической записки представлена Председателю Думы Каргасокского района и Главе Каргасокского района.</w:t>
      </w:r>
    </w:p>
    <w:p w:rsidR="006E02D9" w:rsidRPr="000B1ABF" w:rsidRDefault="006E02D9" w:rsidP="006E02D9">
      <w:pPr>
        <w:ind w:firstLine="567"/>
        <w:jc w:val="both"/>
      </w:pPr>
      <w:r w:rsidRPr="000B1ABF">
        <w:t xml:space="preserve">Решение о предоставлении финансовой помощи принималось на собрании депутатов </w:t>
      </w:r>
      <w:r w:rsidR="00A667C5" w:rsidRPr="000B1ABF">
        <w:t xml:space="preserve">Совета Каргасокского </w:t>
      </w:r>
      <w:r w:rsidRPr="000B1ABF">
        <w:t xml:space="preserve"> </w:t>
      </w:r>
      <w:r w:rsidR="00A667C5" w:rsidRPr="000B1ABF">
        <w:t>сельского поселения</w:t>
      </w:r>
      <w:r w:rsidRPr="000B1ABF">
        <w:t>.</w:t>
      </w:r>
    </w:p>
    <w:p w:rsidR="006E02D9" w:rsidRPr="000B1ABF" w:rsidRDefault="006E02D9" w:rsidP="00872FF5">
      <w:pPr>
        <w:ind w:firstLine="567"/>
        <w:jc w:val="both"/>
      </w:pPr>
    </w:p>
    <w:p w:rsidR="008C5315" w:rsidRPr="000B1ABF" w:rsidRDefault="008C5315" w:rsidP="008C5315">
      <w:pPr>
        <w:ind w:firstLine="567"/>
        <w:jc w:val="both"/>
      </w:pPr>
      <w:r w:rsidRPr="000B1ABF">
        <w:t xml:space="preserve">В связи с проведением внеплановых мероприятий не были проведены четыре, предусмотренных планом, контрольных мероприятия, а именно: Проверка бюджетного учреждения – МБОУ </w:t>
      </w:r>
      <w:proofErr w:type="spellStart"/>
      <w:r w:rsidRPr="000B1ABF">
        <w:t>Каргасокская</w:t>
      </w:r>
      <w:proofErr w:type="spellEnd"/>
      <w:r w:rsidRPr="000B1ABF">
        <w:t xml:space="preserve"> СОШ</w:t>
      </w:r>
      <w:r w:rsidR="00D51D6B" w:rsidRPr="000B1ABF">
        <w:t>-интернат</w:t>
      </w:r>
      <w:r w:rsidRPr="000B1ABF">
        <w:t xml:space="preserve"> № 1; Проверка Муниципальных программ; Проверка соблюдения установленного порядка управления и распоряжения имуществом, находящимся в собственности муниципального обр</w:t>
      </w:r>
      <w:r w:rsidR="00863C82" w:rsidRPr="000B1ABF">
        <w:t>азования «</w:t>
      </w:r>
      <w:proofErr w:type="spellStart"/>
      <w:r w:rsidR="00863C82" w:rsidRPr="000B1ABF">
        <w:t>Каргасокский</w:t>
      </w:r>
      <w:proofErr w:type="spellEnd"/>
      <w:r w:rsidR="00863C82" w:rsidRPr="000B1ABF">
        <w:t xml:space="preserve"> район»; Проверка устранения выявленных нарушений у </w:t>
      </w:r>
      <w:proofErr w:type="spellStart"/>
      <w:r w:rsidR="00863C82" w:rsidRPr="000B1ABF">
        <w:t>Средневасюганского</w:t>
      </w:r>
      <w:proofErr w:type="spellEnd"/>
      <w:r w:rsidR="0080519F" w:rsidRPr="000B1ABF">
        <w:t xml:space="preserve"> сельского поселения, которые были включены в План</w:t>
      </w:r>
      <w:r w:rsidR="002D3608" w:rsidRPr="000B1ABF">
        <w:t xml:space="preserve"> работы Контрольного органа Каргасокского района</w:t>
      </w:r>
      <w:r w:rsidR="0080519F" w:rsidRPr="000B1ABF">
        <w:t xml:space="preserve"> на 2023 год.</w:t>
      </w:r>
    </w:p>
    <w:p w:rsidR="008C5315" w:rsidRPr="000B1ABF" w:rsidRDefault="008C5315" w:rsidP="008C5315">
      <w:pPr>
        <w:ind w:firstLine="567"/>
        <w:jc w:val="both"/>
      </w:pPr>
    </w:p>
    <w:p w:rsidR="008C5315" w:rsidRPr="000B1ABF" w:rsidRDefault="008C5315" w:rsidP="008C5315">
      <w:pPr>
        <w:ind w:firstLine="567"/>
        <w:jc w:val="both"/>
      </w:pPr>
    </w:p>
    <w:p w:rsidR="004E65A1" w:rsidRPr="000B1ABF" w:rsidRDefault="004E65A1" w:rsidP="00872FF5">
      <w:pPr>
        <w:ind w:firstLine="567"/>
        <w:jc w:val="both"/>
      </w:pPr>
    </w:p>
    <w:p w:rsidR="00872FF5" w:rsidRPr="000B1ABF" w:rsidRDefault="00872FF5" w:rsidP="00E44211">
      <w:pPr>
        <w:ind w:firstLine="539"/>
        <w:jc w:val="both"/>
      </w:pPr>
    </w:p>
    <w:sectPr w:rsidR="00872FF5" w:rsidRPr="000B1ABF" w:rsidSect="00EF0615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783" w:rsidRDefault="00850783" w:rsidP="00EF0615">
      <w:r>
        <w:separator/>
      </w:r>
    </w:p>
  </w:endnote>
  <w:endnote w:type="continuationSeparator" w:id="0">
    <w:p w:rsidR="00850783" w:rsidRDefault="00850783" w:rsidP="00EF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783" w:rsidRDefault="00850783" w:rsidP="00EF0615">
      <w:r>
        <w:separator/>
      </w:r>
    </w:p>
  </w:footnote>
  <w:footnote w:type="continuationSeparator" w:id="0">
    <w:p w:rsidR="00850783" w:rsidRDefault="00850783" w:rsidP="00EF0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125463"/>
      <w:docPartObj>
        <w:docPartGallery w:val="Page Numbers (Top of Page)"/>
        <w:docPartUnique/>
      </w:docPartObj>
    </w:sdtPr>
    <w:sdtContent>
      <w:p w:rsidR="00EF0615" w:rsidRDefault="00EF06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F0615" w:rsidRDefault="00EF06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018"/>
    <w:rsid w:val="000006F4"/>
    <w:rsid w:val="00010A29"/>
    <w:rsid w:val="000369A3"/>
    <w:rsid w:val="00061CBD"/>
    <w:rsid w:val="000702AE"/>
    <w:rsid w:val="00071EC0"/>
    <w:rsid w:val="00086049"/>
    <w:rsid w:val="0009165B"/>
    <w:rsid w:val="00094CBD"/>
    <w:rsid w:val="000B1ABF"/>
    <w:rsid w:val="000F038D"/>
    <w:rsid w:val="00123797"/>
    <w:rsid w:val="0014028A"/>
    <w:rsid w:val="001904B7"/>
    <w:rsid w:val="00196711"/>
    <w:rsid w:val="001A31B3"/>
    <w:rsid w:val="001B6352"/>
    <w:rsid w:val="001C7B5F"/>
    <w:rsid w:val="001E69B6"/>
    <w:rsid w:val="00214D84"/>
    <w:rsid w:val="00216061"/>
    <w:rsid w:val="00244142"/>
    <w:rsid w:val="00253D02"/>
    <w:rsid w:val="002724EB"/>
    <w:rsid w:val="00280332"/>
    <w:rsid w:val="00292193"/>
    <w:rsid w:val="0029630F"/>
    <w:rsid w:val="002B15AD"/>
    <w:rsid w:val="002C701F"/>
    <w:rsid w:val="002D3608"/>
    <w:rsid w:val="002F20E0"/>
    <w:rsid w:val="00306DBE"/>
    <w:rsid w:val="003362BF"/>
    <w:rsid w:val="00340A58"/>
    <w:rsid w:val="00342CAA"/>
    <w:rsid w:val="00363E98"/>
    <w:rsid w:val="00366B19"/>
    <w:rsid w:val="003700FA"/>
    <w:rsid w:val="00370BB4"/>
    <w:rsid w:val="00374D8A"/>
    <w:rsid w:val="0039438A"/>
    <w:rsid w:val="003A2F58"/>
    <w:rsid w:val="003B3FC0"/>
    <w:rsid w:val="00400808"/>
    <w:rsid w:val="00414A60"/>
    <w:rsid w:val="00420449"/>
    <w:rsid w:val="00427C8F"/>
    <w:rsid w:val="00445018"/>
    <w:rsid w:val="00492B31"/>
    <w:rsid w:val="004A2784"/>
    <w:rsid w:val="004A34F6"/>
    <w:rsid w:val="004D6FD8"/>
    <w:rsid w:val="004E4A61"/>
    <w:rsid w:val="004E65A1"/>
    <w:rsid w:val="004E69A3"/>
    <w:rsid w:val="00500641"/>
    <w:rsid w:val="0050132E"/>
    <w:rsid w:val="00502279"/>
    <w:rsid w:val="00523927"/>
    <w:rsid w:val="00525EA1"/>
    <w:rsid w:val="00544C63"/>
    <w:rsid w:val="0055188C"/>
    <w:rsid w:val="0055362E"/>
    <w:rsid w:val="0058109C"/>
    <w:rsid w:val="00592A5B"/>
    <w:rsid w:val="005C0068"/>
    <w:rsid w:val="005E2905"/>
    <w:rsid w:val="005E7F46"/>
    <w:rsid w:val="00605A73"/>
    <w:rsid w:val="006715E0"/>
    <w:rsid w:val="006A2DD0"/>
    <w:rsid w:val="006D1233"/>
    <w:rsid w:val="006E02D9"/>
    <w:rsid w:val="006E1A8E"/>
    <w:rsid w:val="006F3C6F"/>
    <w:rsid w:val="006F75E7"/>
    <w:rsid w:val="007525E1"/>
    <w:rsid w:val="0077450D"/>
    <w:rsid w:val="00781DEA"/>
    <w:rsid w:val="0079106A"/>
    <w:rsid w:val="007946AB"/>
    <w:rsid w:val="007C3B7D"/>
    <w:rsid w:val="007C3D60"/>
    <w:rsid w:val="007D3839"/>
    <w:rsid w:val="007E2616"/>
    <w:rsid w:val="007F0DA8"/>
    <w:rsid w:val="007F7847"/>
    <w:rsid w:val="0080519F"/>
    <w:rsid w:val="00816E44"/>
    <w:rsid w:val="00837284"/>
    <w:rsid w:val="00850783"/>
    <w:rsid w:val="00863C82"/>
    <w:rsid w:val="00872FF5"/>
    <w:rsid w:val="00881CBB"/>
    <w:rsid w:val="0089111D"/>
    <w:rsid w:val="008A334B"/>
    <w:rsid w:val="008C5315"/>
    <w:rsid w:val="008F3242"/>
    <w:rsid w:val="008F4B98"/>
    <w:rsid w:val="008F69B2"/>
    <w:rsid w:val="008F6F2E"/>
    <w:rsid w:val="00911F26"/>
    <w:rsid w:val="00914302"/>
    <w:rsid w:val="00924460"/>
    <w:rsid w:val="00942E9A"/>
    <w:rsid w:val="00966469"/>
    <w:rsid w:val="0096733D"/>
    <w:rsid w:val="00983D8D"/>
    <w:rsid w:val="00984CDD"/>
    <w:rsid w:val="009A14DE"/>
    <w:rsid w:val="009B6553"/>
    <w:rsid w:val="009C1E48"/>
    <w:rsid w:val="009C4C74"/>
    <w:rsid w:val="009E6649"/>
    <w:rsid w:val="009F51F7"/>
    <w:rsid w:val="00A02633"/>
    <w:rsid w:val="00A26815"/>
    <w:rsid w:val="00A61AB6"/>
    <w:rsid w:val="00A61ED5"/>
    <w:rsid w:val="00A667C5"/>
    <w:rsid w:val="00AA3267"/>
    <w:rsid w:val="00AE6442"/>
    <w:rsid w:val="00B04C81"/>
    <w:rsid w:val="00B07FE2"/>
    <w:rsid w:val="00B20336"/>
    <w:rsid w:val="00B3553D"/>
    <w:rsid w:val="00B615B6"/>
    <w:rsid w:val="00B70550"/>
    <w:rsid w:val="00B72793"/>
    <w:rsid w:val="00B80AFD"/>
    <w:rsid w:val="00B8374D"/>
    <w:rsid w:val="00B94FA9"/>
    <w:rsid w:val="00BB755A"/>
    <w:rsid w:val="00BE54AC"/>
    <w:rsid w:val="00BF6FF6"/>
    <w:rsid w:val="00C1018F"/>
    <w:rsid w:val="00C45D34"/>
    <w:rsid w:val="00C52E68"/>
    <w:rsid w:val="00C60E77"/>
    <w:rsid w:val="00C929E5"/>
    <w:rsid w:val="00CB7D97"/>
    <w:rsid w:val="00CD2F3F"/>
    <w:rsid w:val="00CE695D"/>
    <w:rsid w:val="00CF3862"/>
    <w:rsid w:val="00D0248B"/>
    <w:rsid w:val="00D07659"/>
    <w:rsid w:val="00D10D96"/>
    <w:rsid w:val="00D12EE5"/>
    <w:rsid w:val="00D13AFD"/>
    <w:rsid w:val="00D2609F"/>
    <w:rsid w:val="00D325FB"/>
    <w:rsid w:val="00D51D6B"/>
    <w:rsid w:val="00D64F98"/>
    <w:rsid w:val="00D717A9"/>
    <w:rsid w:val="00D7228C"/>
    <w:rsid w:val="00D73194"/>
    <w:rsid w:val="00D90D38"/>
    <w:rsid w:val="00DA0758"/>
    <w:rsid w:val="00DC0480"/>
    <w:rsid w:val="00DC1910"/>
    <w:rsid w:val="00DD5453"/>
    <w:rsid w:val="00DF4DCB"/>
    <w:rsid w:val="00DF6B29"/>
    <w:rsid w:val="00E115FB"/>
    <w:rsid w:val="00E17826"/>
    <w:rsid w:val="00E25BF0"/>
    <w:rsid w:val="00E31F74"/>
    <w:rsid w:val="00E42ABA"/>
    <w:rsid w:val="00E44211"/>
    <w:rsid w:val="00E453CE"/>
    <w:rsid w:val="00EA5010"/>
    <w:rsid w:val="00EA5CEE"/>
    <w:rsid w:val="00EB52E0"/>
    <w:rsid w:val="00EC20B3"/>
    <w:rsid w:val="00EC53B4"/>
    <w:rsid w:val="00EC5B2B"/>
    <w:rsid w:val="00EF0615"/>
    <w:rsid w:val="00F169D8"/>
    <w:rsid w:val="00F379C5"/>
    <w:rsid w:val="00F40515"/>
    <w:rsid w:val="00F510A1"/>
    <w:rsid w:val="00F52687"/>
    <w:rsid w:val="00F6239B"/>
    <w:rsid w:val="00F756EA"/>
    <w:rsid w:val="00F86FB3"/>
    <w:rsid w:val="00FB2C70"/>
    <w:rsid w:val="00FC3210"/>
    <w:rsid w:val="00FD5F37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B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66B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B19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B19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6B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F48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E2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06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6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6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B1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66B19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6B19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66B19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B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66B1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66B19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rsid w:val="00FF48B4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7E26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8C5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12E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2EE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F06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6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6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6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6</Pages>
  <Words>2450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135</cp:revision>
  <cp:lastPrinted>2023-02-17T10:42:00Z</cp:lastPrinted>
  <dcterms:created xsi:type="dcterms:W3CDTF">2022-02-11T03:03:00Z</dcterms:created>
  <dcterms:modified xsi:type="dcterms:W3CDTF">2023-02-20T08:10:00Z</dcterms:modified>
</cp:coreProperties>
</file>