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1A" w:rsidRPr="002773A5" w:rsidRDefault="0092181A" w:rsidP="009218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92181A" w:rsidRPr="002773A5" w:rsidRDefault="0092181A" w:rsidP="009218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1BB307" wp14:editId="2AB01146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81A" w:rsidRPr="002773A5" w:rsidRDefault="0092181A" w:rsidP="009218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181A" w:rsidRPr="002773A5" w:rsidRDefault="0092181A" w:rsidP="009218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181A" w:rsidRPr="002773A5" w:rsidRDefault="0092181A" w:rsidP="009218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2181A" w:rsidRPr="002773A5" w:rsidRDefault="0092181A" w:rsidP="009218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92181A" w:rsidRPr="002773A5" w:rsidRDefault="0092181A" w:rsidP="009218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92181A" w:rsidRPr="002773A5" w:rsidRDefault="0092181A" w:rsidP="009218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92181A" w:rsidRPr="002773A5" w:rsidRDefault="0092181A" w:rsidP="009218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92181A" w:rsidRPr="002773A5" w:rsidRDefault="0092181A" w:rsidP="009218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2181A" w:rsidRPr="002773A5" w:rsidRDefault="0092181A" w:rsidP="0092181A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21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10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      № 4</w:t>
      </w:r>
    </w:p>
    <w:p w:rsidR="0092181A" w:rsidRPr="002773A5" w:rsidRDefault="0092181A" w:rsidP="009218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92181A" w:rsidRPr="002773A5" w:rsidRDefault="0092181A" w:rsidP="009218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92181A" w:rsidRPr="002773A5" w:rsidRDefault="0092181A" w:rsidP="0092181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</w:t>
      </w:r>
      <w:proofErr w:type="spellEnd"/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Владимирович - заместитель Главы Каргасокского района по</w:t>
      </w:r>
    </w:p>
    <w:p w:rsidR="0092181A" w:rsidRPr="002773A5" w:rsidRDefault="0092181A" w:rsidP="0092181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вопросам жизнеобеспечения, заместитель председателя комиссии  </w:t>
      </w:r>
    </w:p>
    <w:p w:rsidR="0092181A" w:rsidRPr="002773A5" w:rsidRDefault="0092181A" w:rsidP="0092181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92181A" w:rsidRPr="002773A5" w:rsidRDefault="0092181A" w:rsidP="009218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2181A" w:rsidRPr="002773A5" w:rsidRDefault="0092181A" w:rsidP="0092181A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</w:t>
      </w:r>
    </w:p>
    <w:p w:rsidR="0092181A" w:rsidRPr="002773A5" w:rsidRDefault="0092181A" w:rsidP="0092181A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92181A" w:rsidRDefault="0092181A" w:rsidP="0092181A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Повестка:</w:t>
      </w:r>
    </w:p>
    <w:p w:rsidR="003833F9" w:rsidRPr="002773A5" w:rsidRDefault="003833F9" w:rsidP="0092181A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81A" w:rsidRPr="0092181A" w:rsidRDefault="0092181A" w:rsidP="009218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Рассмотрение и утверждение плана мероприятий по подготовке населенных пунктов к организационному пропуску паводковых вод на терри</w:t>
      </w:r>
      <w:r w:rsidRPr="00816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тории Каргасокского района в 2020</w:t>
      </w:r>
      <w:r w:rsidRPr="0092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 </w:t>
      </w:r>
    </w:p>
    <w:p w:rsidR="0092181A" w:rsidRPr="0081640E" w:rsidRDefault="0092181A" w:rsidP="0092181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16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8164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9B5F40" w:rsidRPr="0081640E" w:rsidRDefault="0092181A" w:rsidP="0092181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Монголина</w:t>
      </w:r>
      <w:proofErr w:type="spellEnd"/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</w:t>
      </w:r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заместителя Главы Каргасокского</w:t>
      </w:r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9B5F40"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вопросам</w:t>
      </w:r>
    </w:p>
    <w:p w:rsidR="0092181A" w:rsidRPr="0081640E" w:rsidRDefault="009B5F40" w:rsidP="009B5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жизнеобеспечения района</w:t>
      </w:r>
      <w:r w:rsidR="0092181A" w:rsidRPr="00816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bookmarkStart w:id="0" w:name="_GoBack"/>
      <w:bookmarkEnd w:id="0"/>
    </w:p>
    <w:p w:rsidR="0092181A" w:rsidRPr="0081640E" w:rsidRDefault="0092181A" w:rsidP="003833F9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8164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985CB0" w:rsidRPr="0081640E" w:rsidRDefault="00985CB0" w:rsidP="00985CB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Монголина</w:t>
      </w:r>
      <w:proofErr w:type="spellEnd"/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</w:t>
      </w:r>
    </w:p>
    <w:p w:rsidR="009B5F40" w:rsidRPr="0081640E" w:rsidRDefault="00985CB0" w:rsidP="00985CB0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Главному специалисту ГО ЧС Кудряшову А.Г. </w:t>
      </w:r>
    </w:p>
    <w:p w:rsidR="009B5F40" w:rsidRPr="0081640E" w:rsidRDefault="009B5F40" w:rsidP="009B5F40">
      <w:pPr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</w:t>
      </w:r>
      <w:r w:rsidR="00985CB0"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ополнить в п.25 «План</w:t>
      </w:r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85CB0"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мероприятий по подготовке населенных пунктов к</w:t>
      </w:r>
    </w:p>
    <w:p w:rsidR="00985CB0" w:rsidRPr="0081640E" w:rsidRDefault="00985CB0" w:rsidP="009B5F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организованному пропуску паводковых вод на территории Каргасокского района в 2020 году» количество привлекае</w:t>
      </w:r>
      <w:r w:rsidR="009B5F40"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мых сил в количестве 10 человек;</w:t>
      </w:r>
    </w:p>
    <w:p w:rsidR="009B5F40" w:rsidRDefault="0081640E" w:rsidP="009B5F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- дополнить п.</w:t>
      </w:r>
      <w:r w:rsidR="00FE13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 Главам</w:t>
      </w:r>
      <w:proofErr w:type="gramEnd"/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сельских поселений провести сход граждан до  15.04.2020</w:t>
      </w:r>
      <w:r w:rsidR="003F4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4054" w:rsidRPr="0081640E" w:rsidRDefault="003F4054" w:rsidP="009B5F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- дополнить п. 18 Главам сельских поселений организовать проверку систем оповещения сирен С-40 до 15.04.2020 года;</w:t>
      </w:r>
    </w:p>
    <w:p w:rsidR="0092181A" w:rsidRPr="0081640E" w:rsidRDefault="00985CB0" w:rsidP="0092181A">
      <w:pPr>
        <w:pStyle w:val="a4"/>
        <w:ind w:firstLine="708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1640E">
        <w:rPr>
          <w:rFonts w:ascii="Times New Roman" w:hAnsi="Times New Roman"/>
          <w:sz w:val="24"/>
          <w:szCs w:val="24"/>
        </w:rPr>
        <w:t>У</w:t>
      </w:r>
      <w:r w:rsidR="0092181A" w:rsidRPr="0081640E">
        <w:rPr>
          <w:rFonts w:ascii="Times New Roman" w:hAnsi="Times New Roman"/>
          <w:sz w:val="24"/>
          <w:szCs w:val="24"/>
        </w:rPr>
        <w:t>твердить предложенный плана основных мероприятий по организационному пропуску паводковых вод и половодья на реках Каргасокского района в</w:t>
      </w:r>
      <w:r w:rsidRPr="0081640E">
        <w:rPr>
          <w:rFonts w:ascii="Times New Roman" w:hAnsi="Times New Roman"/>
          <w:sz w:val="24"/>
          <w:szCs w:val="24"/>
        </w:rPr>
        <w:t xml:space="preserve"> 2020</w:t>
      </w:r>
      <w:r w:rsidR="0092181A" w:rsidRPr="0081640E">
        <w:rPr>
          <w:rFonts w:ascii="Times New Roman" w:hAnsi="Times New Roman"/>
          <w:sz w:val="24"/>
          <w:szCs w:val="24"/>
        </w:rPr>
        <w:t xml:space="preserve"> году, </w:t>
      </w:r>
      <w:r w:rsidR="0092181A" w:rsidRPr="0081640E">
        <w:rPr>
          <w:rFonts w:ascii="Times New Roman" w:hAnsi="Times New Roman"/>
          <w:color w:val="000000"/>
          <w:spacing w:val="-9"/>
          <w:sz w:val="24"/>
          <w:szCs w:val="24"/>
        </w:rPr>
        <w:t>сос</w:t>
      </w:r>
      <w:r w:rsidRPr="0081640E">
        <w:rPr>
          <w:rFonts w:ascii="Times New Roman" w:hAnsi="Times New Roman"/>
          <w:color w:val="000000"/>
          <w:spacing w:val="-9"/>
          <w:sz w:val="24"/>
          <w:szCs w:val="24"/>
        </w:rPr>
        <w:t xml:space="preserve">тав </w:t>
      </w:r>
      <w:proofErr w:type="spellStart"/>
      <w:r w:rsidRPr="0081640E">
        <w:rPr>
          <w:rFonts w:ascii="Times New Roman" w:hAnsi="Times New Roman"/>
          <w:color w:val="000000"/>
          <w:spacing w:val="-9"/>
          <w:sz w:val="24"/>
          <w:szCs w:val="24"/>
        </w:rPr>
        <w:t>противопаводковой</w:t>
      </w:r>
      <w:proofErr w:type="spellEnd"/>
      <w:r w:rsidRPr="0081640E">
        <w:rPr>
          <w:rFonts w:ascii="Times New Roman" w:hAnsi="Times New Roman"/>
          <w:color w:val="000000"/>
          <w:spacing w:val="-9"/>
          <w:sz w:val="24"/>
          <w:szCs w:val="24"/>
        </w:rPr>
        <w:t xml:space="preserve"> комиссии.</w:t>
      </w:r>
    </w:p>
    <w:p w:rsidR="0081640E" w:rsidRPr="0081640E" w:rsidRDefault="0092181A" w:rsidP="006F53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главам сельских поселений</w:t>
      </w:r>
      <w:r w:rsidR="0081640E"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руководителям предприятий</w:t>
      </w:r>
    </w:p>
    <w:p w:rsidR="0081640E" w:rsidRDefault="0081640E" w:rsidP="0081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40E">
        <w:rPr>
          <w:rFonts w:ascii="Times New Roman" w:hAnsi="Times New Roman"/>
          <w:sz w:val="24"/>
          <w:szCs w:val="24"/>
        </w:rPr>
        <w:t>организовать выполнение плана</w:t>
      </w:r>
      <w:r w:rsidRPr="0081640E">
        <w:rPr>
          <w:sz w:val="24"/>
          <w:szCs w:val="24"/>
        </w:rPr>
        <w:t xml:space="preserve"> </w:t>
      </w:r>
      <w:r w:rsidRPr="0081640E">
        <w:rPr>
          <w:rFonts w:ascii="Times New Roman" w:hAnsi="Times New Roman"/>
          <w:sz w:val="24"/>
          <w:szCs w:val="24"/>
        </w:rPr>
        <w:t>основных мероприятий по организованному пропуску половодья на р</w:t>
      </w:r>
      <w:r w:rsidR="00FE13CC">
        <w:rPr>
          <w:rFonts w:ascii="Times New Roman" w:hAnsi="Times New Roman"/>
          <w:sz w:val="24"/>
          <w:szCs w:val="24"/>
        </w:rPr>
        <w:t>еках Каргасокского района в 2020</w:t>
      </w:r>
      <w:r w:rsidRPr="0081640E">
        <w:rPr>
          <w:rFonts w:ascii="Times New Roman" w:hAnsi="Times New Roman"/>
          <w:sz w:val="24"/>
          <w:szCs w:val="24"/>
        </w:rPr>
        <w:t xml:space="preserve"> году в установленные сроки;</w:t>
      </w:r>
    </w:p>
    <w:p w:rsidR="003F4054" w:rsidRPr="0081640E" w:rsidRDefault="003F4054" w:rsidP="00816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054" w:rsidRPr="003F4054" w:rsidRDefault="003F4054" w:rsidP="003F40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0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Утверждение перечня населенных пунктов Каргасокского района, подверженных угрозе </w:t>
      </w:r>
      <w:r w:rsidR="003833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лесных и ландшафтных пожаров</w:t>
      </w:r>
      <w:r w:rsidRPr="003F40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3833F9" w:rsidRPr="0081640E" w:rsidRDefault="003833F9" w:rsidP="003833F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16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8164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3833F9" w:rsidRPr="0081640E" w:rsidRDefault="003833F9" w:rsidP="003833F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Шемякина Д.Ю.</w:t>
      </w:r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начальника 32 ПСЧ 4 ПСО ФПС ГПС ГУ МЧС России по ТО</w:t>
      </w:r>
      <w:r w:rsidRPr="00816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3833F9" w:rsidRPr="0081640E" w:rsidRDefault="003833F9" w:rsidP="003833F9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8164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3833F9" w:rsidRDefault="003833F9" w:rsidP="003833F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6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Шемякина Д.Ю.</w:t>
      </w:r>
    </w:p>
    <w:p w:rsidR="003833F9" w:rsidRDefault="003833F9" w:rsidP="003833F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перечень населенных пунктов Каргасокского района подверженных</w:t>
      </w:r>
    </w:p>
    <w:p w:rsidR="003833F9" w:rsidRPr="0081640E" w:rsidRDefault="003833F9" w:rsidP="003833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угрозе лесных и ландшафтных пожаров:</w:t>
      </w:r>
    </w:p>
    <w:p w:rsidR="0092181A" w:rsidRDefault="003833F9" w:rsidP="0092181A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с.Тевриз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Среднетымское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поселение;</w:t>
      </w:r>
    </w:p>
    <w:p w:rsidR="003833F9" w:rsidRDefault="003833F9" w:rsidP="0092181A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- п. Большая Грива,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поселение.</w:t>
      </w:r>
    </w:p>
    <w:p w:rsidR="0092181A" w:rsidRDefault="0092181A" w:rsidP="0092181A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F9" w:rsidRDefault="003833F9" w:rsidP="0092181A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F9" w:rsidRDefault="003833F9" w:rsidP="0092181A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F9" w:rsidRPr="002773A5" w:rsidRDefault="003833F9" w:rsidP="0092181A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81A" w:rsidRPr="002773A5" w:rsidRDefault="0092181A" w:rsidP="0092181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Каргасокского района,</w:t>
      </w:r>
    </w:p>
    <w:p w:rsidR="0092181A" w:rsidRPr="002773A5" w:rsidRDefault="0092181A" w:rsidP="0092181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заместитель председателя комиссии                                                            С.В. </w:t>
      </w:r>
      <w:proofErr w:type="spellStart"/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</w:t>
      </w:r>
      <w:proofErr w:type="spellEnd"/>
    </w:p>
    <w:p w:rsidR="0092181A" w:rsidRPr="002773A5" w:rsidRDefault="0092181A" w:rsidP="0092181A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81A" w:rsidRPr="002773A5" w:rsidRDefault="0092181A" w:rsidP="0092181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                                                          А.Г. Кудряшов</w:t>
      </w:r>
    </w:p>
    <w:p w:rsidR="0092181A" w:rsidRDefault="0092181A" w:rsidP="0092181A"/>
    <w:p w:rsidR="00712C99" w:rsidRDefault="00712C99"/>
    <w:sectPr w:rsidR="0071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D79B5"/>
    <w:multiLevelType w:val="multilevel"/>
    <w:tmpl w:val="C09C93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1" w15:restartNumberingAfterBreak="0">
    <w:nsid w:val="6FF311C9"/>
    <w:multiLevelType w:val="multilevel"/>
    <w:tmpl w:val="E5325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2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1A"/>
    <w:rsid w:val="00062FC0"/>
    <w:rsid w:val="003833F9"/>
    <w:rsid w:val="003F4054"/>
    <w:rsid w:val="00712C99"/>
    <w:rsid w:val="0081640E"/>
    <w:rsid w:val="0092181A"/>
    <w:rsid w:val="00985CB0"/>
    <w:rsid w:val="009B5F40"/>
    <w:rsid w:val="00A97735"/>
    <w:rsid w:val="00BC34EF"/>
    <w:rsid w:val="00FE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F2EB"/>
  <w15:chartTrackingRefBased/>
  <w15:docId w15:val="{AC703CB7-2E24-4B6B-9C4E-541979BA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81A"/>
    <w:pPr>
      <w:ind w:left="720"/>
      <w:contextualSpacing/>
    </w:pPr>
  </w:style>
  <w:style w:type="paragraph" w:styleId="a4">
    <w:name w:val="No Spacing"/>
    <w:uiPriority w:val="1"/>
    <w:qFormat/>
    <w:rsid w:val="0092181A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3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3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Владим. Васильев</dc:creator>
  <cp:keywords/>
  <dc:description/>
  <cp:lastModifiedBy>Михаил Владим. Васильев</cp:lastModifiedBy>
  <cp:revision>3</cp:revision>
  <cp:lastPrinted>2020-02-25T08:47:00Z</cp:lastPrinted>
  <dcterms:created xsi:type="dcterms:W3CDTF">2020-02-25T08:20:00Z</dcterms:created>
  <dcterms:modified xsi:type="dcterms:W3CDTF">2020-02-25T09:09:00Z</dcterms:modified>
</cp:coreProperties>
</file>