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51" w:rsidRPr="00304460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251" w:rsidRPr="00304460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304460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304460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30446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F72251" w:rsidRPr="00C722F8" w:rsidRDefault="00F72251" w:rsidP="00F722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2F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F72251" w:rsidRPr="00C722F8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251" w:rsidRPr="00C81E01" w:rsidRDefault="00F72251" w:rsidP="00F722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F72251" w:rsidRPr="00C81E01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1908"/>
        <w:gridCol w:w="5580"/>
        <w:gridCol w:w="1976"/>
      </w:tblGrid>
      <w:tr w:rsidR="00F72251" w:rsidRPr="00C81E01" w:rsidTr="00C81E01">
        <w:tc>
          <w:tcPr>
            <w:tcW w:w="9464" w:type="dxa"/>
            <w:gridSpan w:val="3"/>
          </w:tcPr>
          <w:p w:rsidR="00F72251" w:rsidRPr="00C81E01" w:rsidRDefault="00F72251" w:rsidP="00F7225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81E0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72251" w:rsidRPr="00C81E01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2251" w:rsidRPr="00C722F8" w:rsidTr="00C81E01">
        <w:tc>
          <w:tcPr>
            <w:tcW w:w="1908" w:type="dxa"/>
          </w:tcPr>
          <w:p w:rsidR="00F72251" w:rsidRPr="00C722F8" w:rsidRDefault="00C81E01" w:rsidP="00F545E6">
            <w:pPr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16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22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F72251" w:rsidRPr="00C722F8" w:rsidRDefault="00F72251" w:rsidP="00F72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</w:tcPr>
          <w:p w:rsidR="00F72251" w:rsidRPr="00C722F8" w:rsidRDefault="00422C79" w:rsidP="00C8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2251" w:rsidRPr="00C722F8" w:rsidTr="00C81E01">
        <w:tc>
          <w:tcPr>
            <w:tcW w:w="7488" w:type="dxa"/>
            <w:gridSpan w:val="2"/>
          </w:tcPr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Каргасок</w:t>
            </w:r>
          </w:p>
        </w:tc>
        <w:tc>
          <w:tcPr>
            <w:tcW w:w="1976" w:type="dxa"/>
          </w:tcPr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Pr="00C722F8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F72251" w:rsidRPr="00C722F8" w:rsidTr="005917FF">
        <w:tc>
          <w:tcPr>
            <w:tcW w:w="5070" w:type="dxa"/>
          </w:tcPr>
          <w:p w:rsidR="00F72251" w:rsidRPr="00C722F8" w:rsidRDefault="00F72251" w:rsidP="00F1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13C1F"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остановление Главы Каргасокского района от 30.12.2009</w:t>
            </w:r>
            <w:r w:rsidR="002930DA"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 № 224 «О создании административной комиссии»</w:t>
            </w:r>
          </w:p>
        </w:tc>
        <w:tc>
          <w:tcPr>
            <w:tcW w:w="4786" w:type="dxa"/>
          </w:tcPr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Pr="00C722F8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Default="00F72251" w:rsidP="00C81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Федеральным </w:t>
      </w:r>
      <w:hyperlink r:id="rId6" w:history="1">
        <w:r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304460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2930DA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30DA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законами Томской области от 24.11.2009 </w:t>
      </w:r>
      <w:hyperlink r:id="rId7" w:history="1">
        <w:r w:rsidR="00304460"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260-ОЗ</w:t>
        </w:r>
      </w:hyperlink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DA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 в Томской области</w:t>
      </w:r>
      <w:r w:rsidR="002930DA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304460"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261-ОЗ</w:t>
        </w:r>
      </w:hyperlink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DA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</w:t>
      </w:r>
      <w:r w:rsidR="002930DA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«Каргасокский район», </w:t>
      </w:r>
      <w:proofErr w:type="gramEnd"/>
    </w:p>
    <w:p w:rsidR="00422C79" w:rsidRPr="00C722F8" w:rsidRDefault="00422C79" w:rsidP="00C81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24" w:rsidRPr="00C722F8" w:rsidRDefault="00F44A24" w:rsidP="00C81E01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2F8">
        <w:rPr>
          <w:rFonts w:ascii="Times New Roman" w:hAnsi="Times New Roman" w:cs="Times New Roman"/>
          <w:sz w:val="28"/>
          <w:szCs w:val="28"/>
        </w:rPr>
        <w:t>Администрация Каргасокского района постановляет:</w:t>
      </w:r>
    </w:p>
    <w:p w:rsidR="00A758F1" w:rsidRPr="00C722F8" w:rsidRDefault="00A758F1" w:rsidP="00C81E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1.Приложение</w:t>
      </w:r>
      <w:r w:rsidR="00304460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 Каргасокского района от 30.12.2009 года № 224 «О создании административной коми</w:t>
      </w:r>
      <w:r w:rsidR="003A08FB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ссии» изложить в новой редакции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304460" w:rsidRPr="00C722F8" w:rsidRDefault="00304460" w:rsidP="00C81E01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2F8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F72251" w:rsidRPr="00C722F8" w:rsidRDefault="00F72251" w:rsidP="00C81E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F8" w:rsidRDefault="00C722F8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01" w:rsidRPr="00C722F8" w:rsidRDefault="00C81E0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F8" w:rsidRPr="00C722F8" w:rsidRDefault="00C722F8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655" w:type="dxa"/>
        <w:tblLook w:val="0000"/>
      </w:tblPr>
      <w:tblGrid>
        <w:gridCol w:w="4361"/>
        <w:gridCol w:w="5103"/>
        <w:gridCol w:w="3191"/>
      </w:tblGrid>
      <w:tr w:rsidR="00F72251" w:rsidRPr="00C722F8" w:rsidTr="00F13C1F">
        <w:tc>
          <w:tcPr>
            <w:tcW w:w="4361" w:type="dxa"/>
          </w:tcPr>
          <w:p w:rsidR="00F72251" w:rsidRPr="00C722F8" w:rsidRDefault="00F13C1F" w:rsidP="00304460">
            <w:pPr>
              <w:spacing w:after="0" w:line="240" w:lineRule="auto"/>
              <w:ind w:right="-13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304460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Каргасокского 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103" w:type="dxa"/>
            <w:vAlign w:val="center"/>
          </w:tcPr>
          <w:p w:rsidR="00F72251" w:rsidRPr="00C722F8" w:rsidRDefault="00F13C1F" w:rsidP="003044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930DA"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722F8"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2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04460"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04460"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722F8"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22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4460"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Ащеулов</w:t>
            </w:r>
          </w:p>
        </w:tc>
        <w:tc>
          <w:tcPr>
            <w:tcW w:w="3191" w:type="dxa"/>
          </w:tcPr>
          <w:p w:rsidR="00F72251" w:rsidRPr="00C722F8" w:rsidRDefault="00F72251" w:rsidP="00F7225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C79" w:rsidRDefault="00422C79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C722F8" w:rsidRPr="00304460" w:rsidTr="005917FF">
        <w:tc>
          <w:tcPr>
            <w:tcW w:w="2628" w:type="dxa"/>
            <w:vMerge w:val="restart"/>
          </w:tcPr>
          <w:p w:rsidR="00C722F8" w:rsidRPr="00C722F8" w:rsidRDefault="00C722F8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2F8" w:rsidRPr="00C722F8" w:rsidRDefault="00C722F8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 Азаренок</w:t>
            </w:r>
          </w:p>
          <w:p w:rsidR="00C722F8" w:rsidRPr="00C722F8" w:rsidRDefault="00C722F8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2-22-97</w:t>
            </w:r>
          </w:p>
        </w:tc>
        <w:tc>
          <w:tcPr>
            <w:tcW w:w="6943" w:type="dxa"/>
            <w:tcBorders>
              <w:left w:val="nil"/>
            </w:tcBorders>
          </w:tcPr>
          <w:p w:rsidR="00C722F8" w:rsidRPr="00304460" w:rsidRDefault="00C722F8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F8" w:rsidRPr="00304460" w:rsidTr="005917FF">
        <w:tc>
          <w:tcPr>
            <w:tcW w:w="2628" w:type="dxa"/>
            <w:vMerge/>
          </w:tcPr>
          <w:p w:rsidR="00C722F8" w:rsidRPr="00C722F8" w:rsidRDefault="00C722F8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C722F8" w:rsidRPr="00304460" w:rsidRDefault="00C722F8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58F1" w:rsidRPr="00304460" w:rsidRDefault="00A758F1" w:rsidP="00F72251">
      <w:pPr>
        <w:autoSpaceDE w:val="0"/>
        <w:autoSpaceDN w:val="0"/>
        <w:adjustRightInd w:val="0"/>
        <w:spacing w:after="0" w:line="240" w:lineRule="auto"/>
        <w:ind w:left="4944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C79" w:rsidRDefault="00422C79" w:rsidP="00C722F8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304460" w:rsidRPr="00C722F8" w:rsidRDefault="00304460" w:rsidP="00C722F8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t>УТВЕРЖДЕН</w:t>
      </w:r>
    </w:p>
    <w:p w:rsidR="00304460" w:rsidRPr="00C722F8" w:rsidRDefault="00304460" w:rsidP="00C722F8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04460" w:rsidRPr="00C722F8" w:rsidRDefault="00304460" w:rsidP="00C722F8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304460" w:rsidRPr="00C722F8" w:rsidRDefault="00C81E01" w:rsidP="00422C79">
      <w:pPr>
        <w:shd w:val="clear" w:color="auto" w:fill="FFFFFF"/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722F8" w:rsidRPr="00C722F8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06</w:t>
      </w:r>
      <w:r w:rsidR="00304460" w:rsidRPr="00C722F8">
        <w:rPr>
          <w:rFonts w:ascii="Times New Roman" w:hAnsi="Times New Roman" w:cs="Times New Roman"/>
          <w:sz w:val="20"/>
          <w:szCs w:val="20"/>
        </w:rPr>
        <w:t>.</w:t>
      </w:r>
      <w:r w:rsidR="009164A1">
        <w:rPr>
          <w:rFonts w:ascii="Times New Roman" w:hAnsi="Times New Roman" w:cs="Times New Roman"/>
          <w:sz w:val="20"/>
          <w:szCs w:val="20"/>
        </w:rPr>
        <w:t>10</w:t>
      </w:r>
      <w:r w:rsidR="00304460" w:rsidRPr="00C722F8">
        <w:rPr>
          <w:rFonts w:ascii="Times New Roman" w:hAnsi="Times New Roman" w:cs="Times New Roman"/>
          <w:sz w:val="20"/>
          <w:szCs w:val="20"/>
        </w:rPr>
        <w:t>.201</w:t>
      </w:r>
      <w:r w:rsidR="00422C79">
        <w:rPr>
          <w:rFonts w:ascii="Times New Roman" w:hAnsi="Times New Roman" w:cs="Times New Roman"/>
          <w:sz w:val="20"/>
          <w:szCs w:val="20"/>
        </w:rPr>
        <w:t>7</w:t>
      </w:r>
      <w:r w:rsidR="00304460" w:rsidRPr="00C722F8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241</w:t>
      </w:r>
      <w:r w:rsidR="00304460" w:rsidRPr="00C722F8">
        <w:rPr>
          <w:rFonts w:ascii="Times New Roman" w:hAnsi="Times New Roman" w:cs="Times New Roman"/>
          <w:sz w:val="20"/>
          <w:szCs w:val="20"/>
        </w:rPr>
        <w:t xml:space="preserve"> </w:t>
      </w:r>
      <w:r w:rsidR="00422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4460" w:rsidRPr="00C722F8" w:rsidRDefault="00304460" w:rsidP="00C722F8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72251" w:rsidRPr="00C722F8" w:rsidRDefault="00F72251" w:rsidP="00C722F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2F8" w:rsidRDefault="00C722F8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2251" w:rsidRPr="00304460" w:rsidRDefault="00F72251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ПЕРСОНАЛЬНЫЙ СОСТАВ</w:t>
      </w:r>
    </w:p>
    <w:p w:rsidR="00F72251" w:rsidRPr="00304460" w:rsidRDefault="00F72251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АДМИНИСТРАТИВНОЙ КОМИССИИ КАРГАСОКСКОГО РАЙОНА </w:t>
      </w:r>
    </w:p>
    <w:p w:rsidR="00F72251" w:rsidRPr="00304460" w:rsidRDefault="00F72251" w:rsidP="00F7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3"/>
        <w:gridCol w:w="3544"/>
        <w:gridCol w:w="2693"/>
      </w:tblGrid>
      <w:tr w:rsidR="0041232C" w:rsidRPr="00304460" w:rsidTr="009164A1">
        <w:trPr>
          <w:trHeight w:val="450"/>
        </w:trPr>
        <w:tc>
          <w:tcPr>
            <w:tcW w:w="3163" w:type="dxa"/>
          </w:tcPr>
          <w:p w:rsidR="0041232C" w:rsidRPr="00304460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758F1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44" w:type="dxa"/>
          </w:tcPr>
          <w:p w:rsidR="0041232C" w:rsidRPr="00304460" w:rsidRDefault="00432DD2" w:rsidP="00412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758F1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1232C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3" w:type="dxa"/>
          </w:tcPr>
          <w:p w:rsidR="0041232C" w:rsidRPr="00304460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обязанность в комиссии</w:t>
            </w:r>
          </w:p>
        </w:tc>
      </w:tr>
      <w:tr w:rsidR="0041232C" w:rsidRPr="00304460" w:rsidTr="009164A1">
        <w:trPr>
          <w:trHeight w:val="974"/>
        </w:trPr>
        <w:tc>
          <w:tcPr>
            <w:tcW w:w="3163" w:type="dxa"/>
          </w:tcPr>
          <w:p w:rsidR="0041232C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Микитич Юрий Николаевич</w:t>
            </w:r>
          </w:p>
        </w:tc>
        <w:tc>
          <w:tcPr>
            <w:tcW w:w="3544" w:type="dxa"/>
          </w:tcPr>
          <w:p w:rsidR="0041232C" w:rsidRPr="00304460" w:rsidRDefault="00432DD2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района, управляющий делами</w:t>
            </w:r>
          </w:p>
        </w:tc>
        <w:tc>
          <w:tcPr>
            <w:tcW w:w="2693" w:type="dxa"/>
          </w:tcPr>
          <w:p w:rsidR="0041232C" w:rsidRPr="00304460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41232C" w:rsidRPr="00304460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DD2" w:rsidRPr="00304460" w:rsidTr="009164A1">
        <w:trPr>
          <w:trHeight w:val="934"/>
        </w:trPr>
        <w:tc>
          <w:tcPr>
            <w:tcW w:w="3163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3544" w:type="dxa"/>
          </w:tcPr>
          <w:p w:rsidR="00432DD2" w:rsidRPr="00304460" w:rsidRDefault="00432DD2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социальным вопросам</w:t>
            </w:r>
          </w:p>
        </w:tc>
        <w:tc>
          <w:tcPr>
            <w:tcW w:w="2693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432DD2" w:rsidRPr="00304460" w:rsidTr="009164A1">
        <w:trPr>
          <w:trHeight w:val="908"/>
        </w:trPr>
        <w:tc>
          <w:tcPr>
            <w:tcW w:w="3163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Михаил Владимирович</w:t>
            </w:r>
          </w:p>
        </w:tc>
        <w:tc>
          <w:tcPr>
            <w:tcW w:w="3544" w:type="dxa"/>
          </w:tcPr>
          <w:p w:rsidR="00432DD2" w:rsidRPr="00304460" w:rsidRDefault="00F545E6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432DD2" w:rsidRPr="0030446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ГО и ЧС Администрации Каргасокского района</w:t>
            </w:r>
          </w:p>
        </w:tc>
        <w:tc>
          <w:tcPr>
            <w:tcW w:w="2693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9164A1">
        <w:trPr>
          <w:trHeight w:val="1651"/>
        </w:trPr>
        <w:tc>
          <w:tcPr>
            <w:tcW w:w="3163" w:type="dxa"/>
          </w:tcPr>
          <w:p w:rsidR="00432DD2" w:rsidRPr="00304460" w:rsidRDefault="00E57DE0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Новосельцев Владимир Николаевич</w:t>
            </w:r>
          </w:p>
        </w:tc>
        <w:tc>
          <w:tcPr>
            <w:tcW w:w="3544" w:type="dxa"/>
          </w:tcPr>
          <w:p w:rsidR="00432DD2" w:rsidRPr="00304460" w:rsidRDefault="00694B39" w:rsidP="008A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специалист – юрист </w:t>
            </w:r>
            <w:r w:rsidR="00E57DE0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сельскими поселениями 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правовой и кадровой работы Администрации Каргасокского района</w:t>
            </w:r>
          </w:p>
        </w:tc>
        <w:tc>
          <w:tcPr>
            <w:tcW w:w="2693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9164A1">
        <w:trPr>
          <w:trHeight w:val="898"/>
        </w:trPr>
        <w:tc>
          <w:tcPr>
            <w:tcW w:w="3163" w:type="dxa"/>
          </w:tcPr>
          <w:p w:rsidR="00432DD2" w:rsidRPr="00304460" w:rsidRDefault="00304460" w:rsidP="00304460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3544" w:type="dxa"/>
          </w:tcPr>
          <w:p w:rsidR="00432DD2" w:rsidRPr="00304460" w:rsidRDefault="00694B39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Думы Каргасокского района (по согласованию)</w:t>
            </w:r>
          </w:p>
        </w:tc>
        <w:tc>
          <w:tcPr>
            <w:tcW w:w="2693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9164A1">
        <w:trPr>
          <w:trHeight w:val="651"/>
        </w:trPr>
        <w:tc>
          <w:tcPr>
            <w:tcW w:w="3163" w:type="dxa"/>
          </w:tcPr>
          <w:p w:rsidR="00432DD2" w:rsidRPr="00304460" w:rsidRDefault="009164A1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Мажугина Ольга Владимировна</w:t>
            </w:r>
          </w:p>
        </w:tc>
        <w:tc>
          <w:tcPr>
            <w:tcW w:w="3544" w:type="dxa"/>
          </w:tcPr>
          <w:p w:rsidR="00432DD2" w:rsidRPr="00304460" w:rsidRDefault="00422C79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кадровой работе отдела правовой и кадровой работы Администрации Каргасокского района</w:t>
            </w:r>
          </w:p>
        </w:tc>
        <w:tc>
          <w:tcPr>
            <w:tcW w:w="2693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9164A1">
        <w:trPr>
          <w:trHeight w:val="1153"/>
        </w:trPr>
        <w:tc>
          <w:tcPr>
            <w:tcW w:w="3163" w:type="dxa"/>
          </w:tcPr>
          <w:p w:rsidR="00432DD2" w:rsidRPr="00304460" w:rsidRDefault="002930DA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Филюк Константин Владимирович</w:t>
            </w:r>
          </w:p>
        </w:tc>
        <w:tc>
          <w:tcPr>
            <w:tcW w:w="3544" w:type="dxa"/>
          </w:tcPr>
          <w:p w:rsidR="002930DA" w:rsidRPr="00304460" w:rsidRDefault="002930DA" w:rsidP="008A6C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ОУУП и ПДН ОМВД России по Каргасокскому району</w:t>
            </w:r>
          </w:p>
          <w:p w:rsidR="00432DD2" w:rsidRPr="00304460" w:rsidRDefault="002930DA" w:rsidP="008A6C8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693" w:type="dxa"/>
          </w:tcPr>
          <w:p w:rsidR="00432DD2" w:rsidRPr="00304460" w:rsidRDefault="00A758F1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9164A1">
        <w:trPr>
          <w:trHeight w:val="1836"/>
        </w:trPr>
        <w:tc>
          <w:tcPr>
            <w:tcW w:w="3163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hAnsi="Times New Roman" w:cs="Times New Roman"/>
                <w:sz w:val="24"/>
                <w:szCs w:val="24"/>
              </w:rPr>
              <w:t>Азарёнок Игорь Валерьевич</w:t>
            </w:r>
          </w:p>
        </w:tc>
        <w:tc>
          <w:tcPr>
            <w:tcW w:w="3544" w:type="dxa"/>
          </w:tcPr>
          <w:p w:rsidR="00432DD2" w:rsidRPr="00304460" w:rsidRDefault="00694B39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58F1" w:rsidRPr="00304460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– </w:t>
            </w:r>
            <w:bookmarkStart w:id="0" w:name="_GoBack"/>
            <w:r w:rsidR="00A758F1" w:rsidRPr="00304460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отдела правовой и кадровой работы Администрации Каргасокского района</w:t>
            </w:r>
            <w:bookmarkEnd w:id="0"/>
          </w:p>
        </w:tc>
        <w:tc>
          <w:tcPr>
            <w:tcW w:w="2693" w:type="dxa"/>
          </w:tcPr>
          <w:p w:rsidR="00432DD2" w:rsidRPr="00304460" w:rsidRDefault="009164A1" w:rsidP="0091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</w:t>
            </w:r>
            <w:r w:rsidR="00A758F1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 комиссии</w:t>
            </w:r>
          </w:p>
        </w:tc>
      </w:tr>
    </w:tbl>
    <w:p w:rsidR="00F72251" w:rsidRPr="00304460" w:rsidRDefault="00F72251" w:rsidP="00304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304460" w:rsidRDefault="00F72251" w:rsidP="00F72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22F8" w:rsidRDefault="00C722F8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C722F8" w:rsidSect="00A758F1">
      <w:pgSz w:w="11906" w:h="16838" w:code="9"/>
      <w:pgMar w:top="851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72251"/>
    <w:rsid w:val="00016EC1"/>
    <w:rsid w:val="00047690"/>
    <w:rsid w:val="000768FC"/>
    <w:rsid w:val="00081A23"/>
    <w:rsid w:val="00085F3B"/>
    <w:rsid w:val="001228C8"/>
    <w:rsid w:val="001F1B16"/>
    <w:rsid w:val="00237224"/>
    <w:rsid w:val="002930DA"/>
    <w:rsid w:val="00304460"/>
    <w:rsid w:val="003A08FB"/>
    <w:rsid w:val="003C589B"/>
    <w:rsid w:val="0041232C"/>
    <w:rsid w:val="00422C79"/>
    <w:rsid w:val="00432DD2"/>
    <w:rsid w:val="0049244C"/>
    <w:rsid w:val="004D2F8C"/>
    <w:rsid w:val="005F12AD"/>
    <w:rsid w:val="005F3171"/>
    <w:rsid w:val="00613DDC"/>
    <w:rsid w:val="00694B39"/>
    <w:rsid w:val="00760B45"/>
    <w:rsid w:val="007B038C"/>
    <w:rsid w:val="008A6C80"/>
    <w:rsid w:val="009164A1"/>
    <w:rsid w:val="009E641A"/>
    <w:rsid w:val="00A34279"/>
    <w:rsid w:val="00A758F1"/>
    <w:rsid w:val="00A83E9E"/>
    <w:rsid w:val="00BC3AA3"/>
    <w:rsid w:val="00C722F8"/>
    <w:rsid w:val="00C81E01"/>
    <w:rsid w:val="00CC4CE3"/>
    <w:rsid w:val="00E2218E"/>
    <w:rsid w:val="00E57DE0"/>
    <w:rsid w:val="00EA4074"/>
    <w:rsid w:val="00EE2604"/>
    <w:rsid w:val="00F13C1F"/>
    <w:rsid w:val="00F44A24"/>
    <w:rsid w:val="00F545E6"/>
    <w:rsid w:val="00F72251"/>
    <w:rsid w:val="00FB1A32"/>
    <w:rsid w:val="00FB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44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04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4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4877930D6DEC5859C57B12A277865CFA898BFCD2CB6C2C83F815FF5CD3B60L5f7K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A4877930D6DEC5859C57B12A277865CFA898BFCC22B6C3C83F815FF5CD3B6057307509565596FA3C19BELAf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4877930D6DEC5859C49BC3C4B2661CFA1C4B5C829B8929C60DA02A2LCf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9A4877930D6DEC5859C49BC3C4B2661CFA1C3B7C82CB8929C60DA02A2C43137107F2C4B12599FFFL3fA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9A4877930D6DEC5859C57B12A277865CFA898BFCB2DBBCCC33F815FF5CD3B60L5f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chubabriya</cp:lastModifiedBy>
  <cp:revision>2</cp:revision>
  <cp:lastPrinted>2017-10-11T01:11:00Z</cp:lastPrinted>
  <dcterms:created xsi:type="dcterms:W3CDTF">2017-10-11T01:12:00Z</dcterms:created>
  <dcterms:modified xsi:type="dcterms:W3CDTF">2017-10-11T01:12:00Z</dcterms:modified>
</cp:coreProperties>
</file>